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CFB1D" w14:textId="77777777" w:rsidR="007739D1" w:rsidRPr="009E06B0" w:rsidRDefault="00F1204C" w:rsidP="007739D1">
      <w:pPr>
        <w:pStyle w:val="RefAgency"/>
        <w:tabs>
          <w:tab w:val="left" w:pos="1277"/>
        </w:tabs>
      </w:pPr>
      <w:bookmarkStart w:id="0" w:name="Date"/>
      <w:r w:rsidRPr="00100078">
        <w:t>Amsterdam</w:t>
      </w:r>
      <w:r w:rsidRPr="009E06B0">
        <w:t>, &lt;insert full date&gt;</w:t>
      </w:r>
    </w:p>
    <w:p w14:paraId="21DA826B" w14:textId="77777777" w:rsidR="004D27A4" w:rsidRDefault="00F1204C" w:rsidP="00F5129C">
      <w:pPr>
        <w:pStyle w:val="DoctitleAgency"/>
      </w:pPr>
      <w:r>
        <w:t xml:space="preserve">List of contacts </w:t>
      </w:r>
      <w:bookmarkStart w:id="1" w:name="DocTitle"/>
      <w:bookmarkEnd w:id="0"/>
      <w:r>
        <w:t xml:space="preserve">for procedure </w:t>
      </w:r>
    </w:p>
    <w:p w14:paraId="56CA1883" w14:textId="77777777" w:rsidR="004D27A4" w:rsidRDefault="004D27A4" w:rsidP="005178A7">
      <w:pPr>
        <w:pStyle w:val="BodytextAgency"/>
        <w:rPr>
          <w:rStyle w:val="DraftingNotesAgencyChar"/>
        </w:rPr>
      </w:pPr>
    </w:p>
    <w:p w14:paraId="221B4B09" w14:textId="77777777" w:rsidR="00F5129C" w:rsidRDefault="00F1204C" w:rsidP="004D27A4">
      <w:pPr>
        <w:pStyle w:val="DocsubtitleAgency"/>
        <w:rPr>
          <w:rStyle w:val="DraftingNotesAgencyChar"/>
        </w:rPr>
      </w:pPr>
      <w:r>
        <w:t xml:space="preserve">SIAMED </w:t>
      </w:r>
      <w:r w:rsidRPr="00F5129C">
        <w:t>Procedure No</w:t>
      </w:r>
      <w:r>
        <w:t>:</w:t>
      </w:r>
      <w:r w:rsidRPr="00F5129C">
        <w:t xml:space="preserve"> EMEA/H/</w:t>
      </w:r>
      <w:r>
        <w:t>&lt;</w:t>
      </w:r>
      <w:r w:rsidRPr="00F5129C">
        <w:t>C</w:t>
      </w:r>
      <w:r>
        <w:t>&gt;&lt;W&gt;</w:t>
      </w:r>
      <w:r w:rsidRPr="00F5129C">
        <w:t>/&lt;XXX</w:t>
      </w:r>
      <w:r>
        <w:t>X</w:t>
      </w:r>
    </w:p>
    <w:p w14:paraId="0C1A4BE6" w14:textId="77777777" w:rsidR="004D27A4" w:rsidRPr="004D27A4" w:rsidRDefault="00F1204C" w:rsidP="005178A7">
      <w:pPr>
        <w:pStyle w:val="DocsubtitleAgency"/>
      </w:pPr>
      <w:r>
        <w:t>IRIS Procedure No:</w:t>
      </w:r>
    </w:p>
    <w:p w14:paraId="67DE6FCC" w14:textId="77777777" w:rsidR="002A0F94" w:rsidRDefault="002A0F94" w:rsidP="005178A7">
      <w:pPr>
        <w:pStyle w:val="BodytextAgency"/>
      </w:pPr>
      <w:bookmarkStart w:id="2" w:name="DocSubtitle"/>
      <w:bookmarkEnd w:id="1"/>
    </w:p>
    <w:p w14:paraId="5B73DC9E" w14:textId="77777777" w:rsidR="007739D1" w:rsidRPr="004F1508" w:rsidRDefault="00F1204C" w:rsidP="007739D1">
      <w:pPr>
        <w:pStyle w:val="DocsubtitleAgency"/>
      </w:pPr>
      <w:r w:rsidRPr="009E06B0">
        <w:t>&lt;</w:t>
      </w:r>
      <w:r w:rsidR="00F5129C">
        <w:t>Product i</w:t>
      </w:r>
      <w:r w:rsidRPr="009E06B0">
        <w:t>nvented nam</w:t>
      </w:r>
      <w:r w:rsidRPr="002D5984">
        <w:t>e&gt;</w:t>
      </w:r>
      <w:bookmarkEnd w:id="2"/>
      <w:r w:rsidR="00C304ED">
        <w:t xml:space="preserve"> </w:t>
      </w:r>
      <w:r w:rsidR="002A0F94">
        <w:br/>
      </w:r>
      <w:r w:rsidRPr="004F1508">
        <w:t>&lt;Active Substance&gt;</w:t>
      </w:r>
    </w:p>
    <w:p w14:paraId="06E38EBD" w14:textId="77777777" w:rsidR="007739D1" w:rsidRPr="00280F7C" w:rsidRDefault="00F1204C" w:rsidP="007739D1">
      <w:pPr>
        <w:pStyle w:val="DocsubtitleAgency"/>
      </w:pPr>
      <w:r w:rsidRPr="00280F7C">
        <w:t>Applicant:</w:t>
      </w:r>
      <w:bookmarkStart w:id="3" w:name="_Hlk57662685"/>
      <w:r w:rsidR="008718B1" w:rsidRPr="00280F7C">
        <w:t xml:space="preserve"> &lt;xxx&gt;</w:t>
      </w:r>
      <w:bookmarkEnd w:id="3"/>
    </w:p>
    <w:p w14:paraId="62E7AD5E" w14:textId="77777777" w:rsidR="00456A93" w:rsidRDefault="00F1204C" w:rsidP="003A0BAC">
      <w:pPr>
        <w:pStyle w:val="DraftingNotesAgency"/>
      </w:pPr>
      <w:r>
        <w:t xml:space="preserve">Please keep this document updated should there be any changes in </w:t>
      </w:r>
      <w:r>
        <w:t>the team.</w:t>
      </w:r>
    </w:p>
    <w:p w14:paraId="6CF2DEA4" w14:textId="77777777" w:rsidR="00456A93" w:rsidRDefault="00456A93" w:rsidP="005178A7">
      <w:pPr>
        <w:pStyle w:val="BodytextAgency"/>
      </w:pPr>
    </w:p>
    <w:p w14:paraId="3C541E35" w14:textId="77777777" w:rsidR="00456A93" w:rsidRDefault="00456A93" w:rsidP="005178A7">
      <w:pPr>
        <w:pStyle w:val="BodytextAgency"/>
      </w:pPr>
    </w:p>
    <w:p w14:paraId="0217AF00" w14:textId="77777777" w:rsidR="00456A93" w:rsidRDefault="00456A93" w:rsidP="005178A7">
      <w:pPr>
        <w:pStyle w:val="BodytextAgency"/>
      </w:pPr>
    </w:p>
    <w:p w14:paraId="61A13B03" w14:textId="77777777" w:rsidR="00456A93" w:rsidRDefault="00F1204C">
      <w:pPr>
        <w:rPr>
          <w:rFonts w:eastAsia="Verdana"/>
          <w:lang w:eastAsia="en-GB"/>
        </w:rPr>
      </w:pPr>
      <w:r>
        <w:br w:type="page"/>
      </w:r>
    </w:p>
    <w:p w14:paraId="0161BBC9" w14:textId="77777777" w:rsidR="00456A93" w:rsidRDefault="00F1204C" w:rsidP="00456A93">
      <w:pPr>
        <w:pStyle w:val="DoccategoryheadingAgency"/>
      </w:pPr>
      <w:r>
        <w:lastRenderedPageBreak/>
        <w:t>&lt;CAT&gt;&lt;CHMP&gt; Rapporteur Team</w:t>
      </w:r>
    </w:p>
    <w:p w14:paraId="1D6DC266" w14:textId="77777777" w:rsidR="00B63377" w:rsidRDefault="00F1204C" w:rsidP="005178A7">
      <w:pPr>
        <w:pStyle w:val="DraftingNotesAgency"/>
      </w:pPr>
      <w:r>
        <w:t>Delete any rows that are not applicable, add any that are missing.</w:t>
      </w:r>
    </w:p>
    <w:tbl>
      <w:tblPr>
        <w:tblStyle w:val="TablegridAgenc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2"/>
        <w:gridCol w:w="2352"/>
      </w:tblGrid>
      <w:tr w:rsidR="002263A0" w14:paraId="18720585" w14:textId="77777777" w:rsidTr="005178A7">
        <w:tc>
          <w:tcPr>
            <w:tcW w:w="2351" w:type="dxa"/>
            <w:shd w:val="clear" w:color="auto" w:fill="003399"/>
          </w:tcPr>
          <w:p w14:paraId="16C77543" w14:textId="77777777" w:rsidR="00B63377" w:rsidRDefault="00F1204C" w:rsidP="005178A7">
            <w:pPr>
              <w:pStyle w:val="TableHeader"/>
            </w:pPr>
            <w:r>
              <w:t>Role</w:t>
            </w:r>
          </w:p>
        </w:tc>
        <w:tc>
          <w:tcPr>
            <w:tcW w:w="2351" w:type="dxa"/>
            <w:shd w:val="clear" w:color="auto" w:fill="003399"/>
          </w:tcPr>
          <w:p w14:paraId="7CEA3EC6" w14:textId="77777777" w:rsidR="00B63377" w:rsidRDefault="00F1204C" w:rsidP="005178A7">
            <w:pPr>
              <w:pStyle w:val="TableHeader"/>
            </w:pPr>
            <w:r>
              <w:t>Name</w:t>
            </w:r>
          </w:p>
        </w:tc>
        <w:tc>
          <w:tcPr>
            <w:tcW w:w="2352" w:type="dxa"/>
            <w:shd w:val="clear" w:color="auto" w:fill="003399"/>
          </w:tcPr>
          <w:p w14:paraId="417739AA" w14:textId="77777777" w:rsidR="00B63377" w:rsidRDefault="00F1204C" w:rsidP="005178A7">
            <w:pPr>
              <w:pStyle w:val="TableHeader"/>
            </w:pPr>
            <w:r>
              <w:t>Tel</w:t>
            </w:r>
          </w:p>
        </w:tc>
        <w:tc>
          <w:tcPr>
            <w:tcW w:w="2352" w:type="dxa"/>
            <w:shd w:val="clear" w:color="auto" w:fill="003399"/>
          </w:tcPr>
          <w:p w14:paraId="15EBF711" w14:textId="77777777" w:rsidR="00B63377" w:rsidRDefault="00F1204C" w:rsidP="005178A7">
            <w:pPr>
              <w:pStyle w:val="TableHeader"/>
            </w:pPr>
            <w:r>
              <w:t>Email</w:t>
            </w:r>
          </w:p>
        </w:tc>
      </w:tr>
      <w:tr w:rsidR="002263A0" w14:paraId="79618B0A" w14:textId="77777777" w:rsidTr="00B63377">
        <w:tc>
          <w:tcPr>
            <w:tcW w:w="2351" w:type="dxa"/>
          </w:tcPr>
          <w:p w14:paraId="694A7796" w14:textId="77777777" w:rsidR="00B63377" w:rsidRDefault="00F1204C" w:rsidP="00B63377">
            <w:pPr>
              <w:pStyle w:val="BodytextAgency"/>
            </w:pPr>
            <w:r>
              <w:t>Rapporteur</w:t>
            </w:r>
          </w:p>
        </w:tc>
        <w:tc>
          <w:tcPr>
            <w:tcW w:w="2351" w:type="dxa"/>
          </w:tcPr>
          <w:p w14:paraId="68DA9F24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26180644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02B51E8C" w14:textId="77777777" w:rsidR="00B63377" w:rsidRDefault="00B63377" w:rsidP="00B63377">
            <w:pPr>
              <w:pStyle w:val="BodytextAgency"/>
            </w:pPr>
          </w:p>
        </w:tc>
      </w:tr>
      <w:tr w:rsidR="002263A0" w14:paraId="745D86AC" w14:textId="77777777" w:rsidTr="00B63377">
        <w:tc>
          <w:tcPr>
            <w:tcW w:w="2351" w:type="dxa"/>
          </w:tcPr>
          <w:p w14:paraId="2E2008F4" w14:textId="77777777" w:rsidR="00B63377" w:rsidRDefault="00F1204C" w:rsidP="00B63377">
            <w:pPr>
              <w:pStyle w:val="BodytextAgency"/>
            </w:pPr>
            <w:r>
              <w:t>Contact point</w:t>
            </w:r>
          </w:p>
        </w:tc>
        <w:tc>
          <w:tcPr>
            <w:tcW w:w="2351" w:type="dxa"/>
          </w:tcPr>
          <w:p w14:paraId="1E044F09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2658D04E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383C177A" w14:textId="77777777" w:rsidR="00B63377" w:rsidRDefault="00B63377" w:rsidP="00B63377">
            <w:pPr>
              <w:pStyle w:val="BodytextAgency"/>
            </w:pPr>
          </w:p>
        </w:tc>
      </w:tr>
      <w:tr w:rsidR="002263A0" w14:paraId="28B87149" w14:textId="77777777" w:rsidTr="00B63377">
        <w:tc>
          <w:tcPr>
            <w:tcW w:w="2351" w:type="dxa"/>
          </w:tcPr>
          <w:p w14:paraId="43046F24" w14:textId="77777777" w:rsidR="00B63377" w:rsidRDefault="00F1204C" w:rsidP="00B63377">
            <w:pPr>
              <w:pStyle w:val="BodytextAgency"/>
            </w:pPr>
            <w:r>
              <w:t>&lt;CHMP coordinator*&gt;</w:t>
            </w:r>
          </w:p>
        </w:tc>
        <w:tc>
          <w:tcPr>
            <w:tcW w:w="2351" w:type="dxa"/>
          </w:tcPr>
          <w:p w14:paraId="1C289F42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5D725F05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07B43DED" w14:textId="77777777" w:rsidR="00B63377" w:rsidRDefault="00B63377" w:rsidP="00B63377">
            <w:pPr>
              <w:pStyle w:val="BodytextAgency"/>
            </w:pPr>
          </w:p>
        </w:tc>
      </w:tr>
      <w:tr w:rsidR="002263A0" w14:paraId="7EF7993A" w14:textId="77777777" w:rsidTr="00B63377">
        <w:tc>
          <w:tcPr>
            <w:tcW w:w="2351" w:type="dxa"/>
          </w:tcPr>
          <w:p w14:paraId="46DEBC3C" w14:textId="77777777" w:rsidR="00B63377" w:rsidRDefault="00F1204C" w:rsidP="00B63377">
            <w:pPr>
              <w:pStyle w:val="BodytextAgency"/>
            </w:pPr>
            <w:r>
              <w:t>Quality assessor</w:t>
            </w:r>
          </w:p>
        </w:tc>
        <w:tc>
          <w:tcPr>
            <w:tcW w:w="2351" w:type="dxa"/>
          </w:tcPr>
          <w:p w14:paraId="69E824E8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09DCD3B1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77B1E6FE" w14:textId="77777777" w:rsidR="00B63377" w:rsidRDefault="00B63377" w:rsidP="00B63377">
            <w:pPr>
              <w:pStyle w:val="BodytextAgency"/>
            </w:pPr>
          </w:p>
        </w:tc>
      </w:tr>
      <w:tr w:rsidR="002263A0" w14:paraId="1E2489F7" w14:textId="77777777" w:rsidTr="00B63377">
        <w:tc>
          <w:tcPr>
            <w:tcW w:w="2351" w:type="dxa"/>
          </w:tcPr>
          <w:p w14:paraId="7BBE491E" w14:textId="77777777" w:rsidR="00B63377" w:rsidRDefault="00F1204C" w:rsidP="00B63377">
            <w:pPr>
              <w:pStyle w:val="BodytextAgency"/>
            </w:pPr>
            <w:r>
              <w:t>Non-clinical assessor</w:t>
            </w:r>
          </w:p>
        </w:tc>
        <w:tc>
          <w:tcPr>
            <w:tcW w:w="2351" w:type="dxa"/>
          </w:tcPr>
          <w:p w14:paraId="4E07F843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22CBFFA1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071A7C70" w14:textId="77777777" w:rsidR="00B63377" w:rsidRDefault="00B63377" w:rsidP="00B63377">
            <w:pPr>
              <w:pStyle w:val="BodytextAgency"/>
            </w:pPr>
          </w:p>
        </w:tc>
      </w:tr>
      <w:tr w:rsidR="002263A0" w14:paraId="07958B89" w14:textId="77777777" w:rsidTr="00B63377">
        <w:tc>
          <w:tcPr>
            <w:tcW w:w="2351" w:type="dxa"/>
          </w:tcPr>
          <w:p w14:paraId="7ACD81D3" w14:textId="77777777" w:rsidR="00B63377" w:rsidRDefault="00F1204C" w:rsidP="00B63377">
            <w:pPr>
              <w:pStyle w:val="BodytextAgency"/>
            </w:pPr>
            <w:r>
              <w:t>PK assessor</w:t>
            </w:r>
          </w:p>
        </w:tc>
        <w:tc>
          <w:tcPr>
            <w:tcW w:w="2351" w:type="dxa"/>
          </w:tcPr>
          <w:p w14:paraId="38FA653A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790A395C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18476FB7" w14:textId="77777777" w:rsidR="00B63377" w:rsidRDefault="00B63377" w:rsidP="00B63377">
            <w:pPr>
              <w:pStyle w:val="BodytextAgency"/>
            </w:pPr>
          </w:p>
        </w:tc>
      </w:tr>
      <w:tr w:rsidR="002263A0" w14:paraId="3DAF0722" w14:textId="77777777" w:rsidTr="00B63377">
        <w:tc>
          <w:tcPr>
            <w:tcW w:w="2351" w:type="dxa"/>
          </w:tcPr>
          <w:p w14:paraId="0F16C843" w14:textId="77777777" w:rsidR="00B63377" w:rsidRDefault="00F1204C" w:rsidP="00B63377">
            <w:pPr>
              <w:pStyle w:val="BodytextAgency"/>
            </w:pPr>
            <w:r>
              <w:t>Statistician</w:t>
            </w:r>
          </w:p>
        </w:tc>
        <w:tc>
          <w:tcPr>
            <w:tcW w:w="2351" w:type="dxa"/>
          </w:tcPr>
          <w:p w14:paraId="780D5C5F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339DA4E5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41CBACC0" w14:textId="77777777" w:rsidR="00B63377" w:rsidRDefault="00B63377" w:rsidP="00B63377">
            <w:pPr>
              <w:pStyle w:val="BodytextAgency"/>
            </w:pPr>
          </w:p>
        </w:tc>
      </w:tr>
      <w:tr w:rsidR="002263A0" w14:paraId="7352EA35" w14:textId="77777777" w:rsidTr="00B63377">
        <w:tc>
          <w:tcPr>
            <w:tcW w:w="2351" w:type="dxa"/>
          </w:tcPr>
          <w:p w14:paraId="7EB184D4" w14:textId="77777777" w:rsidR="00B63377" w:rsidRDefault="00F1204C" w:rsidP="00B63377">
            <w:pPr>
              <w:pStyle w:val="BodytextAgency"/>
            </w:pPr>
            <w:r>
              <w:t>Clinical assessor</w:t>
            </w:r>
          </w:p>
        </w:tc>
        <w:tc>
          <w:tcPr>
            <w:tcW w:w="2351" w:type="dxa"/>
          </w:tcPr>
          <w:p w14:paraId="7B41C547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253A3632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453DEA50" w14:textId="77777777" w:rsidR="00B63377" w:rsidRDefault="00B63377" w:rsidP="00B63377">
            <w:pPr>
              <w:pStyle w:val="BodytextAgency"/>
            </w:pPr>
          </w:p>
        </w:tc>
      </w:tr>
      <w:tr w:rsidR="002263A0" w14:paraId="63ED1673" w14:textId="77777777" w:rsidTr="00B63377">
        <w:tc>
          <w:tcPr>
            <w:tcW w:w="2351" w:type="dxa"/>
          </w:tcPr>
          <w:p w14:paraId="4EEFE9B7" w14:textId="77777777" w:rsidR="00B63377" w:rsidRDefault="00F1204C" w:rsidP="00B63377">
            <w:pPr>
              <w:pStyle w:val="BodytextAgency"/>
            </w:pPr>
            <w:r>
              <w:t>Assessor for similarity</w:t>
            </w:r>
          </w:p>
        </w:tc>
        <w:tc>
          <w:tcPr>
            <w:tcW w:w="2351" w:type="dxa"/>
          </w:tcPr>
          <w:p w14:paraId="64E5F210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64842ED2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3E05146B" w14:textId="77777777" w:rsidR="00B63377" w:rsidRDefault="00B63377" w:rsidP="00B63377">
            <w:pPr>
              <w:pStyle w:val="BodytextAgency"/>
            </w:pPr>
          </w:p>
        </w:tc>
      </w:tr>
      <w:tr w:rsidR="002263A0" w14:paraId="2F5BBCCD" w14:textId="77777777" w:rsidTr="00B63377">
        <w:tc>
          <w:tcPr>
            <w:tcW w:w="2351" w:type="dxa"/>
          </w:tcPr>
          <w:p w14:paraId="198321DB" w14:textId="77777777" w:rsidR="00B63377" w:rsidRDefault="00F1204C" w:rsidP="00B63377">
            <w:pPr>
              <w:pStyle w:val="BodytextAgency"/>
            </w:pPr>
            <w:r>
              <w:t>Assessor for NAS</w:t>
            </w:r>
          </w:p>
        </w:tc>
        <w:tc>
          <w:tcPr>
            <w:tcW w:w="2351" w:type="dxa"/>
          </w:tcPr>
          <w:p w14:paraId="56B68D7F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345F3128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42ED9436" w14:textId="77777777" w:rsidR="00B63377" w:rsidRDefault="00B63377" w:rsidP="00B63377">
            <w:pPr>
              <w:pStyle w:val="BodytextAgency"/>
            </w:pPr>
          </w:p>
        </w:tc>
      </w:tr>
      <w:tr w:rsidR="002263A0" w14:paraId="3E76E50B" w14:textId="77777777" w:rsidTr="00B63377">
        <w:tc>
          <w:tcPr>
            <w:tcW w:w="2351" w:type="dxa"/>
          </w:tcPr>
          <w:p w14:paraId="6D66CE80" w14:textId="77777777" w:rsidR="00B63377" w:rsidRDefault="00F1204C" w:rsidP="00B63377">
            <w:pPr>
              <w:pStyle w:val="BodytextAgency"/>
            </w:pPr>
            <w:r>
              <w:t>Assessor for +1 yr</w:t>
            </w:r>
          </w:p>
        </w:tc>
        <w:tc>
          <w:tcPr>
            <w:tcW w:w="2351" w:type="dxa"/>
          </w:tcPr>
          <w:p w14:paraId="1C0CF006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3760E2D5" w14:textId="77777777" w:rsidR="00B63377" w:rsidRDefault="00B63377" w:rsidP="00B63377">
            <w:pPr>
              <w:pStyle w:val="BodytextAgency"/>
            </w:pPr>
          </w:p>
        </w:tc>
        <w:tc>
          <w:tcPr>
            <w:tcW w:w="2352" w:type="dxa"/>
          </w:tcPr>
          <w:p w14:paraId="1AEAD841" w14:textId="77777777" w:rsidR="00B63377" w:rsidRDefault="00B63377" w:rsidP="00B63377">
            <w:pPr>
              <w:pStyle w:val="BodytextAgency"/>
            </w:pPr>
          </w:p>
        </w:tc>
      </w:tr>
      <w:tr w:rsidR="002263A0" w14:paraId="71F4F063" w14:textId="77777777" w:rsidTr="00B63377">
        <w:tc>
          <w:tcPr>
            <w:tcW w:w="2351" w:type="dxa"/>
          </w:tcPr>
          <w:p w14:paraId="723DB002" w14:textId="77777777" w:rsidR="00211218" w:rsidRDefault="00F1204C" w:rsidP="00B63377">
            <w:pPr>
              <w:pStyle w:val="BodytextAgency"/>
            </w:pPr>
            <w:r>
              <w:t>IncreaseNet trainee**</w:t>
            </w:r>
            <w:r w:rsidR="0061543C">
              <w:t>~</w:t>
            </w:r>
          </w:p>
        </w:tc>
        <w:tc>
          <w:tcPr>
            <w:tcW w:w="2351" w:type="dxa"/>
          </w:tcPr>
          <w:p w14:paraId="439634D6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7475D62C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67A64D6B" w14:textId="77777777" w:rsidR="00211218" w:rsidRDefault="00211218" w:rsidP="00B63377">
            <w:pPr>
              <w:pStyle w:val="BodytextAgency"/>
            </w:pPr>
          </w:p>
        </w:tc>
      </w:tr>
      <w:tr w:rsidR="002263A0" w14:paraId="4EF786D2" w14:textId="77777777" w:rsidTr="00B63377">
        <w:tc>
          <w:tcPr>
            <w:tcW w:w="2351" w:type="dxa"/>
          </w:tcPr>
          <w:p w14:paraId="5CB70318" w14:textId="77777777" w:rsidR="00211218" w:rsidRDefault="00F1204C" w:rsidP="00B63377">
            <w:pPr>
              <w:pStyle w:val="BodytextAgency"/>
            </w:pPr>
            <w:r>
              <w:t>IncreaseNet shadow assessor**</w:t>
            </w:r>
          </w:p>
        </w:tc>
        <w:tc>
          <w:tcPr>
            <w:tcW w:w="2351" w:type="dxa"/>
          </w:tcPr>
          <w:p w14:paraId="73FE96BE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08E9EDDD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1156EE10" w14:textId="77777777" w:rsidR="00211218" w:rsidRDefault="00211218" w:rsidP="00B63377">
            <w:pPr>
              <w:pStyle w:val="BodytextAgency"/>
            </w:pPr>
          </w:p>
        </w:tc>
      </w:tr>
      <w:tr w:rsidR="002263A0" w14:paraId="7EEE6C15" w14:textId="77777777" w:rsidTr="00B63377">
        <w:tc>
          <w:tcPr>
            <w:tcW w:w="2351" w:type="dxa"/>
          </w:tcPr>
          <w:p w14:paraId="08FC0A2C" w14:textId="77777777" w:rsidR="00211218" w:rsidRDefault="00F1204C" w:rsidP="00B63377">
            <w:pPr>
              <w:pStyle w:val="BodytextAgency"/>
            </w:pPr>
            <w:r>
              <w:t>IncreaseNet buddy assessor**</w:t>
            </w:r>
          </w:p>
        </w:tc>
        <w:tc>
          <w:tcPr>
            <w:tcW w:w="2351" w:type="dxa"/>
          </w:tcPr>
          <w:p w14:paraId="481EF255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66437121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4457FF6A" w14:textId="77777777" w:rsidR="00211218" w:rsidRDefault="00211218" w:rsidP="00B63377">
            <w:pPr>
              <w:pStyle w:val="BodytextAgency"/>
            </w:pPr>
          </w:p>
        </w:tc>
      </w:tr>
      <w:tr w:rsidR="002263A0" w14:paraId="69760491" w14:textId="77777777" w:rsidTr="00B63377">
        <w:tc>
          <w:tcPr>
            <w:tcW w:w="2351" w:type="dxa"/>
          </w:tcPr>
          <w:p w14:paraId="1BB55505" w14:textId="77777777" w:rsidR="00211218" w:rsidRDefault="00F1204C" w:rsidP="00B63377">
            <w:pPr>
              <w:pStyle w:val="BodytextAgency"/>
            </w:pPr>
            <w:r>
              <w:t>Other</w:t>
            </w:r>
          </w:p>
        </w:tc>
        <w:tc>
          <w:tcPr>
            <w:tcW w:w="2351" w:type="dxa"/>
          </w:tcPr>
          <w:p w14:paraId="168B702B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7E5AE2CE" w14:textId="77777777" w:rsidR="00211218" w:rsidRDefault="00211218" w:rsidP="00B63377">
            <w:pPr>
              <w:pStyle w:val="BodytextAgency"/>
            </w:pPr>
          </w:p>
        </w:tc>
        <w:tc>
          <w:tcPr>
            <w:tcW w:w="2352" w:type="dxa"/>
          </w:tcPr>
          <w:p w14:paraId="7FBBFA15" w14:textId="77777777" w:rsidR="00211218" w:rsidRDefault="00211218" w:rsidP="00B63377">
            <w:pPr>
              <w:pStyle w:val="BodytextAgency"/>
            </w:pPr>
          </w:p>
        </w:tc>
      </w:tr>
    </w:tbl>
    <w:p w14:paraId="6F9A2223" w14:textId="77777777" w:rsidR="00B63377" w:rsidRDefault="00F1204C" w:rsidP="00B63377">
      <w:pPr>
        <w:pStyle w:val="BodytextAgency"/>
      </w:pPr>
      <w:r>
        <w:t xml:space="preserve">* CHMP coordinator to be added if CAT </w:t>
      </w:r>
      <w:r>
        <w:t>is Rapporteur</w:t>
      </w:r>
    </w:p>
    <w:p w14:paraId="071C9566" w14:textId="77777777" w:rsidR="00211218" w:rsidRDefault="00F1204C" w:rsidP="00B63377">
      <w:pPr>
        <w:pStyle w:val="BodytextAgency"/>
      </w:pPr>
      <w:r>
        <w:t>** Include names if applicable. Add more rows if multiple IncreaseNet people involved.</w:t>
      </w:r>
    </w:p>
    <w:p w14:paraId="6E9C271E" w14:textId="77777777" w:rsidR="0061543C" w:rsidRDefault="00F1204C" w:rsidP="0061543C">
      <w:pPr>
        <w:pStyle w:val="BodytextAgency"/>
      </w:pPr>
      <w:r>
        <w:t xml:space="preserve">~ </w:t>
      </w:r>
      <w:r w:rsidRPr="0061543C">
        <w:t>NOTE: this/these contact/s must not be invited to external meetings including the applicant/industry.</w:t>
      </w:r>
    </w:p>
    <w:p w14:paraId="7795AB85" w14:textId="77777777" w:rsidR="00B63377" w:rsidRDefault="00B63377" w:rsidP="00B63377">
      <w:pPr>
        <w:pStyle w:val="BodytextAgency"/>
      </w:pPr>
    </w:p>
    <w:p w14:paraId="43E216CF" w14:textId="77777777" w:rsidR="00211218" w:rsidRDefault="00F1204C" w:rsidP="00211218">
      <w:pPr>
        <w:pStyle w:val="DoccategoryheadingAgency"/>
      </w:pPr>
      <w:r>
        <w:t>&lt;CAT&gt;&lt;CHMP&gt; Co-Rapporteur Team</w:t>
      </w:r>
    </w:p>
    <w:p w14:paraId="5391E907" w14:textId="77777777" w:rsidR="00211218" w:rsidRDefault="00F1204C" w:rsidP="00211218">
      <w:pPr>
        <w:pStyle w:val="DraftingNotesAgency"/>
      </w:pPr>
      <w:r>
        <w:t>Delete any rows that are not applicable, add any that are missing.</w:t>
      </w:r>
    </w:p>
    <w:tbl>
      <w:tblPr>
        <w:tblStyle w:val="TablegridAgenc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2"/>
        <w:gridCol w:w="2352"/>
      </w:tblGrid>
      <w:tr w:rsidR="002263A0" w14:paraId="606EC04B" w14:textId="77777777" w:rsidTr="000E1979">
        <w:tc>
          <w:tcPr>
            <w:tcW w:w="2351" w:type="dxa"/>
            <w:shd w:val="clear" w:color="auto" w:fill="003399"/>
          </w:tcPr>
          <w:p w14:paraId="1FA5859D" w14:textId="77777777" w:rsidR="00211218" w:rsidRDefault="00F1204C" w:rsidP="000E1979">
            <w:pPr>
              <w:pStyle w:val="TableHeader"/>
            </w:pPr>
            <w:r>
              <w:t>Role</w:t>
            </w:r>
          </w:p>
        </w:tc>
        <w:tc>
          <w:tcPr>
            <w:tcW w:w="2351" w:type="dxa"/>
            <w:shd w:val="clear" w:color="auto" w:fill="003399"/>
          </w:tcPr>
          <w:p w14:paraId="2C03AA3C" w14:textId="77777777" w:rsidR="00211218" w:rsidRDefault="00F1204C" w:rsidP="000E1979">
            <w:pPr>
              <w:pStyle w:val="TableHeader"/>
            </w:pPr>
            <w:r>
              <w:t>Name</w:t>
            </w:r>
          </w:p>
        </w:tc>
        <w:tc>
          <w:tcPr>
            <w:tcW w:w="2352" w:type="dxa"/>
            <w:shd w:val="clear" w:color="auto" w:fill="003399"/>
          </w:tcPr>
          <w:p w14:paraId="23A67D3D" w14:textId="77777777" w:rsidR="00211218" w:rsidRDefault="00F1204C" w:rsidP="000E1979">
            <w:pPr>
              <w:pStyle w:val="TableHeader"/>
            </w:pPr>
            <w:r>
              <w:t>Tel</w:t>
            </w:r>
          </w:p>
        </w:tc>
        <w:tc>
          <w:tcPr>
            <w:tcW w:w="2352" w:type="dxa"/>
            <w:shd w:val="clear" w:color="auto" w:fill="003399"/>
          </w:tcPr>
          <w:p w14:paraId="451F64E7" w14:textId="77777777" w:rsidR="00211218" w:rsidRDefault="00F1204C" w:rsidP="000E1979">
            <w:pPr>
              <w:pStyle w:val="TableHeader"/>
            </w:pPr>
            <w:r>
              <w:t>Email</w:t>
            </w:r>
          </w:p>
        </w:tc>
      </w:tr>
      <w:tr w:rsidR="002263A0" w14:paraId="7C4F12EB" w14:textId="77777777" w:rsidTr="000E1979">
        <w:tc>
          <w:tcPr>
            <w:tcW w:w="2351" w:type="dxa"/>
          </w:tcPr>
          <w:p w14:paraId="13D3D6F0" w14:textId="77777777" w:rsidR="00211218" w:rsidRDefault="00F1204C" w:rsidP="000E1979">
            <w:pPr>
              <w:pStyle w:val="BodytextAgency"/>
            </w:pPr>
            <w:r>
              <w:t>Co-Rapporteur</w:t>
            </w:r>
          </w:p>
        </w:tc>
        <w:tc>
          <w:tcPr>
            <w:tcW w:w="2351" w:type="dxa"/>
          </w:tcPr>
          <w:p w14:paraId="40E978EC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7D0D75D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1E2FEA1" w14:textId="77777777" w:rsidR="00211218" w:rsidRDefault="00211218" w:rsidP="000E1979">
            <w:pPr>
              <w:pStyle w:val="BodytextAgency"/>
            </w:pPr>
          </w:p>
        </w:tc>
      </w:tr>
      <w:tr w:rsidR="002263A0" w14:paraId="4A878C1B" w14:textId="77777777" w:rsidTr="000E1979">
        <w:tc>
          <w:tcPr>
            <w:tcW w:w="2351" w:type="dxa"/>
          </w:tcPr>
          <w:p w14:paraId="0095B691" w14:textId="77777777" w:rsidR="00211218" w:rsidRDefault="00F1204C" w:rsidP="000E1979">
            <w:pPr>
              <w:pStyle w:val="BodytextAgency"/>
            </w:pPr>
            <w:r>
              <w:t>Contact point</w:t>
            </w:r>
          </w:p>
        </w:tc>
        <w:tc>
          <w:tcPr>
            <w:tcW w:w="2351" w:type="dxa"/>
          </w:tcPr>
          <w:p w14:paraId="0A89802B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8069A88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0633F7E" w14:textId="77777777" w:rsidR="00211218" w:rsidRDefault="00211218" w:rsidP="000E1979">
            <w:pPr>
              <w:pStyle w:val="BodytextAgency"/>
            </w:pPr>
          </w:p>
        </w:tc>
      </w:tr>
      <w:tr w:rsidR="002263A0" w14:paraId="46736A55" w14:textId="77777777" w:rsidTr="000E1979">
        <w:tc>
          <w:tcPr>
            <w:tcW w:w="2351" w:type="dxa"/>
          </w:tcPr>
          <w:p w14:paraId="4D16BEA6" w14:textId="77777777" w:rsidR="00211218" w:rsidRDefault="00F1204C" w:rsidP="000E1979">
            <w:pPr>
              <w:pStyle w:val="BodytextAgency"/>
            </w:pPr>
            <w:r>
              <w:t>&lt;CHMP coordinator*&gt;</w:t>
            </w:r>
          </w:p>
        </w:tc>
        <w:tc>
          <w:tcPr>
            <w:tcW w:w="2351" w:type="dxa"/>
          </w:tcPr>
          <w:p w14:paraId="7C9CD425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27839A96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ECE2BCE" w14:textId="77777777" w:rsidR="00211218" w:rsidRDefault="00211218" w:rsidP="000E1979">
            <w:pPr>
              <w:pStyle w:val="BodytextAgency"/>
            </w:pPr>
          </w:p>
        </w:tc>
      </w:tr>
      <w:tr w:rsidR="002263A0" w14:paraId="3A943FDF" w14:textId="77777777" w:rsidTr="000E1979">
        <w:tc>
          <w:tcPr>
            <w:tcW w:w="2351" w:type="dxa"/>
          </w:tcPr>
          <w:p w14:paraId="54C31951" w14:textId="77777777" w:rsidR="00211218" w:rsidRDefault="00F1204C" w:rsidP="000E1979">
            <w:pPr>
              <w:pStyle w:val="BodytextAgency"/>
            </w:pPr>
            <w:r>
              <w:lastRenderedPageBreak/>
              <w:t>Quality assessor</w:t>
            </w:r>
          </w:p>
        </w:tc>
        <w:tc>
          <w:tcPr>
            <w:tcW w:w="2351" w:type="dxa"/>
          </w:tcPr>
          <w:p w14:paraId="5BAF1B7B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67BE1C77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356F8D2" w14:textId="77777777" w:rsidR="00211218" w:rsidRDefault="00211218" w:rsidP="000E1979">
            <w:pPr>
              <w:pStyle w:val="BodytextAgency"/>
            </w:pPr>
          </w:p>
        </w:tc>
      </w:tr>
      <w:tr w:rsidR="002263A0" w14:paraId="18D50A53" w14:textId="77777777" w:rsidTr="000E1979">
        <w:tc>
          <w:tcPr>
            <w:tcW w:w="2351" w:type="dxa"/>
          </w:tcPr>
          <w:p w14:paraId="64630E99" w14:textId="77777777" w:rsidR="00211218" w:rsidRDefault="00F1204C" w:rsidP="000E1979">
            <w:pPr>
              <w:pStyle w:val="BodytextAgency"/>
            </w:pPr>
            <w:r>
              <w:t>Non-clinical assessor</w:t>
            </w:r>
          </w:p>
        </w:tc>
        <w:tc>
          <w:tcPr>
            <w:tcW w:w="2351" w:type="dxa"/>
          </w:tcPr>
          <w:p w14:paraId="4733F373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2F0F63E3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C77BE86" w14:textId="77777777" w:rsidR="00211218" w:rsidRDefault="00211218" w:rsidP="000E1979">
            <w:pPr>
              <w:pStyle w:val="BodytextAgency"/>
            </w:pPr>
          </w:p>
        </w:tc>
      </w:tr>
      <w:tr w:rsidR="002263A0" w14:paraId="0EFC9C85" w14:textId="77777777" w:rsidTr="000E1979">
        <w:tc>
          <w:tcPr>
            <w:tcW w:w="2351" w:type="dxa"/>
          </w:tcPr>
          <w:p w14:paraId="3FF9DE81" w14:textId="77777777" w:rsidR="00211218" w:rsidRDefault="00F1204C" w:rsidP="000E1979">
            <w:pPr>
              <w:pStyle w:val="BodytextAgency"/>
            </w:pPr>
            <w:r>
              <w:t>PK assessor</w:t>
            </w:r>
          </w:p>
        </w:tc>
        <w:tc>
          <w:tcPr>
            <w:tcW w:w="2351" w:type="dxa"/>
          </w:tcPr>
          <w:p w14:paraId="6FD9D839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348E8FD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6F1EE323" w14:textId="77777777" w:rsidR="00211218" w:rsidRDefault="00211218" w:rsidP="000E1979">
            <w:pPr>
              <w:pStyle w:val="BodytextAgency"/>
            </w:pPr>
          </w:p>
        </w:tc>
      </w:tr>
      <w:tr w:rsidR="002263A0" w14:paraId="443B3A27" w14:textId="77777777" w:rsidTr="000E1979">
        <w:tc>
          <w:tcPr>
            <w:tcW w:w="2351" w:type="dxa"/>
          </w:tcPr>
          <w:p w14:paraId="0C0D55E3" w14:textId="77777777" w:rsidR="00211218" w:rsidRDefault="00F1204C" w:rsidP="000E1979">
            <w:pPr>
              <w:pStyle w:val="BodytextAgency"/>
            </w:pPr>
            <w:r>
              <w:t>Statistician</w:t>
            </w:r>
          </w:p>
        </w:tc>
        <w:tc>
          <w:tcPr>
            <w:tcW w:w="2351" w:type="dxa"/>
          </w:tcPr>
          <w:p w14:paraId="76A4A873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25DF2C74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DB92E89" w14:textId="77777777" w:rsidR="00211218" w:rsidRDefault="00211218" w:rsidP="000E1979">
            <w:pPr>
              <w:pStyle w:val="BodytextAgency"/>
            </w:pPr>
          </w:p>
        </w:tc>
      </w:tr>
      <w:tr w:rsidR="002263A0" w14:paraId="7595DC4B" w14:textId="77777777" w:rsidTr="000E1979">
        <w:tc>
          <w:tcPr>
            <w:tcW w:w="2351" w:type="dxa"/>
          </w:tcPr>
          <w:p w14:paraId="2F32B1BA" w14:textId="77777777" w:rsidR="00211218" w:rsidRDefault="00F1204C" w:rsidP="000E1979">
            <w:pPr>
              <w:pStyle w:val="BodytextAgency"/>
            </w:pPr>
            <w:r>
              <w:t>Clinical assessor</w:t>
            </w:r>
          </w:p>
        </w:tc>
        <w:tc>
          <w:tcPr>
            <w:tcW w:w="2351" w:type="dxa"/>
          </w:tcPr>
          <w:p w14:paraId="46D8F1F4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BC6FF20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6C362E29" w14:textId="77777777" w:rsidR="00211218" w:rsidRDefault="00211218" w:rsidP="000E1979">
            <w:pPr>
              <w:pStyle w:val="BodytextAgency"/>
            </w:pPr>
          </w:p>
        </w:tc>
      </w:tr>
      <w:tr w:rsidR="002263A0" w14:paraId="1A4D7D3A" w14:textId="77777777" w:rsidTr="000E1979">
        <w:tc>
          <w:tcPr>
            <w:tcW w:w="2351" w:type="dxa"/>
          </w:tcPr>
          <w:p w14:paraId="11311DC3" w14:textId="77777777" w:rsidR="00211218" w:rsidRDefault="00F1204C" w:rsidP="000E1979">
            <w:pPr>
              <w:pStyle w:val="BodytextAgency"/>
            </w:pPr>
            <w:r>
              <w:t xml:space="preserve">Assessor for </w:t>
            </w:r>
            <w:r>
              <w:t>similarity</w:t>
            </w:r>
          </w:p>
        </w:tc>
        <w:tc>
          <w:tcPr>
            <w:tcW w:w="2351" w:type="dxa"/>
          </w:tcPr>
          <w:p w14:paraId="244F86B3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9EF5819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E136D1C" w14:textId="77777777" w:rsidR="00211218" w:rsidRDefault="00211218" w:rsidP="000E1979">
            <w:pPr>
              <w:pStyle w:val="BodytextAgency"/>
            </w:pPr>
          </w:p>
        </w:tc>
      </w:tr>
      <w:tr w:rsidR="002263A0" w14:paraId="7B592575" w14:textId="77777777" w:rsidTr="000E1979">
        <w:tc>
          <w:tcPr>
            <w:tcW w:w="2351" w:type="dxa"/>
          </w:tcPr>
          <w:p w14:paraId="29C9DA6F" w14:textId="77777777" w:rsidR="00211218" w:rsidRDefault="00F1204C" w:rsidP="000E1979">
            <w:pPr>
              <w:pStyle w:val="BodytextAgency"/>
            </w:pPr>
            <w:r>
              <w:t>Assessor for NAS</w:t>
            </w:r>
          </w:p>
        </w:tc>
        <w:tc>
          <w:tcPr>
            <w:tcW w:w="2351" w:type="dxa"/>
          </w:tcPr>
          <w:p w14:paraId="3FCDAF4A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0CA70FD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15D8237" w14:textId="77777777" w:rsidR="00211218" w:rsidRDefault="00211218" w:rsidP="000E1979">
            <w:pPr>
              <w:pStyle w:val="BodytextAgency"/>
            </w:pPr>
          </w:p>
        </w:tc>
      </w:tr>
      <w:tr w:rsidR="002263A0" w14:paraId="254C7309" w14:textId="77777777" w:rsidTr="000E1979">
        <w:tc>
          <w:tcPr>
            <w:tcW w:w="2351" w:type="dxa"/>
          </w:tcPr>
          <w:p w14:paraId="25FF0386" w14:textId="77777777" w:rsidR="00211218" w:rsidRDefault="00F1204C" w:rsidP="000E1979">
            <w:pPr>
              <w:pStyle w:val="BodytextAgency"/>
            </w:pPr>
            <w:r>
              <w:t>Assessor for +1 yr</w:t>
            </w:r>
          </w:p>
        </w:tc>
        <w:tc>
          <w:tcPr>
            <w:tcW w:w="2351" w:type="dxa"/>
          </w:tcPr>
          <w:p w14:paraId="43370106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302F18C0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9D541DD" w14:textId="77777777" w:rsidR="00211218" w:rsidRDefault="00211218" w:rsidP="000E1979">
            <w:pPr>
              <w:pStyle w:val="BodytextAgency"/>
            </w:pPr>
          </w:p>
        </w:tc>
      </w:tr>
      <w:tr w:rsidR="002263A0" w14:paraId="727DD562" w14:textId="77777777" w:rsidTr="000E1979">
        <w:tc>
          <w:tcPr>
            <w:tcW w:w="2351" w:type="dxa"/>
          </w:tcPr>
          <w:p w14:paraId="00E5D925" w14:textId="77777777" w:rsidR="00211218" w:rsidRDefault="00F1204C" w:rsidP="000E1979">
            <w:pPr>
              <w:pStyle w:val="BodytextAgency"/>
            </w:pPr>
            <w:r>
              <w:t>IncreaseNet trainee**</w:t>
            </w:r>
            <w:r w:rsidR="0061543C">
              <w:t>~</w:t>
            </w:r>
          </w:p>
        </w:tc>
        <w:tc>
          <w:tcPr>
            <w:tcW w:w="2351" w:type="dxa"/>
          </w:tcPr>
          <w:p w14:paraId="0CC80EC0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1EA98F7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FFB306E" w14:textId="77777777" w:rsidR="00211218" w:rsidRDefault="00211218" w:rsidP="000E1979">
            <w:pPr>
              <w:pStyle w:val="BodytextAgency"/>
            </w:pPr>
          </w:p>
        </w:tc>
      </w:tr>
      <w:tr w:rsidR="002263A0" w14:paraId="11139CBD" w14:textId="77777777" w:rsidTr="000E1979">
        <w:tc>
          <w:tcPr>
            <w:tcW w:w="2351" w:type="dxa"/>
          </w:tcPr>
          <w:p w14:paraId="6070003E" w14:textId="77777777" w:rsidR="00211218" w:rsidRDefault="00F1204C" w:rsidP="000E1979">
            <w:pPr>
              <w:pStyle w:val="BodytextAgency"/>
            </w:pPr>
            <w:r>
              <w:t>IncreaseNet shadow assessor**</w:t>
            </w:r>
          </w:p>
        </w:tc>
        <w:tc>
          <w:tcPr>
            <w:tcW w:w="2351" w:type="dxa"/>
          </w:tcPr>
          <w:p w14:paraId="43C63D3D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27282A86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AF41698" w14:textId="77777777" w:rsidR="00211218" w:rsidRDefault="00211218" w:rsidP="000E1979">
            <w:pPr>
              <w:pStyle w:val="BodytextAgency"/>
            </w:pPr>
          </w:p>
        </w:tc>
      </w:tr>
      <w:tr w:rsidR="002263A0" w14:paraId="3C251FCB" w14:textId="77777777" w:rsidTr="000E1979">
        <w:tc>
          <w:tcPr>
            <w:tcW w:w="2351" w:type="dxa"/>
          </w:tcPr>
          <w:p w14:paraId="3870B822" w14:textId="77777777" w:rsidR="00211218" w:rsidRDefault="00F1204C" w:rsidP="000E1979">
            <w:pPr>
              <w:pStyle w:val="BodytextAgency"/>
            </w:pPr>
            <w:r>
              <w:t>IncreaseNet buddy assessor**</w:t>
            </w:r>
          </w:p>
        </w:tc>
        <w:tc>
          <w:tcPr>
            <w:tcW w:w="2351" w:type="dxa"/>
          </w:tcPr>
          <w:p w14:paraId="5754B00A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66F2589B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A3E1E80" w14:textId="77777777" w:rsidR="00211218" w:rsidRDefault="00211218" w:rsidP="000E1979">
            <w:pPr>
              <w:pStyle w:val="BodytextAgency"/>
            </w:pPr>
          </w:p>
        </w:tc>
      </w:tr>
      <w:tr w:rsidR="002263A0" w14:paraId="4B88A8F3" w14:textId="77777777" w:rsidTr="000E1979">
        <w:tc>
          <w:tcPr>
            <w:tcW w:w="2351" w:type="dxa"/>
          </w:tcPr>
          <w:p w14:paraId="77417BFE" w14:textId="77777777" w:rsidR="00211218" w:rsidRDefault="00F1204C" w:rsidP="000E1979">
            <w:pPr>
              <w:pStyle w:val="BodytextAgency"/>
            </w:pPr>
            <w:r>
              <w:t>Other</w:t>
            </w:r>
          </w:p>
        </w:tc>
        <w:tc>
          <w:tcPr>
            <w:tcW w:w="2351" w:type="dxa"/>
          </w:tcPr>
          <w:p w14:paraId="263EC9E5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1D40B2A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EBD3435" w14:textId="77777777" w:rsidR="00211218" w:rsidRDefault="00211218" w:rsidP="000E1979">
            <w:pPr>
              <w:pStyle w:val="BodytextAgency"/>
            </w:pPr>
          </w:p>
        </w:tc>
      </w:tr>
    </w:tbl>
    <w:p w14:paraId="54C647FF" w14:textId="77777777" w:rsidR="00211218" w:rsidRDefault="00F1204C" w:rsidP="00211218">
      <w:pPr>
        <w:pStyle w:val="BodytextAgency"/>
      </w:pPr>
      <w:r>
        <w:t>* CHMP coordinator to be added if CAT is Rapporteur</w:t>
      </w:r>
    </w:p>
    <w:p w14:paraId="55C4D3AF" w14:textId="77777777" w:rsidR="00211218" w:rsidRDefault="00F1204C" w:rsidP="00211218">
      <w:pPr>
        <w:pStyle w:val="BodytextAgency"/>
      </w:pPr>
      <w:r>
        <w:t xml:space="preserve">** Include names if </w:t>
      </w:r>
      <w:r>
        <w:t>applicable. Add more rows if multiple IncreaseNet people involved.</w:t>
      </w:r>
    </w:p>
    <w:p w14:paraId="7AF9B670" w14:textId="77777777" w:rsidR="0061543C" w:rsidRDefault="00F1204C" w:rsidP="00211218">
      <w:pPr>
        <w:pStyle w:val="BodytextAgency"/>
      </w:pPr>
      <w:r>
        <w:t xml:space="preserve">~ </w:t>
      </w:r>
      <w:r w:rsidRPr="0061543C">
        <w:t>NOTE: this/these contact/s must not be invited to external meetings including the applicant/industry.</w:t>
      </w:r>
    </w:p>
    <w:p w14:paraId="58D8ED08" w14:textId="77777777" w:rsidR="00211218" w:rsidRDefault="00211218" w:rsidP="00B63377">
      <w:pPr>
        <w:pStyle w:val="BodytextAgency"/>
      </w:pPr>
    </w:p>
    <w:p w14:paraId="150A3FF9" w14:textId="77777777" w:rsidR="00211218" w:rsidRDefault="00F1204C" w:rsidP="00211218">
      <w:pPr>
        <w:pStyle w:val="DoccategoryheadingAgency"/>
      </w:pPr>
      <w:r>
        <w:t>PRAC Rapporteur Team</w:t>
      </w:r>
    </w:p>
    <w:p w14:paraId="4544F4CB" w14:textId="77777777" w:rsidR="00211218" w:rsidRDefault="00F1204C" w:rsidP="00211218">
      <w:pPr>
        <w:pStyle w:val="DraftingNotesAgency"/>
      </w:pPr>
      <w:r>
        <w:t xml:space="preserve">Delete any rows that are not applicable, add any that are </w:t>
      </w:r>
      <w:r>
        <w:t>missing.</w:t>
      </w:r>
    </w:p>
    <w:tbl>
      <w:tblPr>
        <w:tblStyle w:val="TablegridAgenc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2"/>
        <w:gridCol w:w="2352"/>
      </w:tblGrid>
      <w:tr w:rsidR="002263A0" w14:paraId="10CD6A40" w14:textId="77777777" w:rsidTr="000E1979">
        <w:tc>
          <w:tcPr>
            <w:tcW w:w="2351" w:type="dxa"/>
            <w:shd w:val="clear" w:color="auto" w:fill="003399"/>
          </w:tcPr>
          <w:p w14:paraId="016FF893" w14:textId="77777777" w:rsidR="00211218" w:rsidRDefault="00F1204C" w:rsidP="000E1979">
            <w:pPr>
              <w:pStyle w:val="TableHeader"/>
            </w:pPr>
            <w:r>
              <w:t>Role</w:t>
            </w:r>
          </w:p>
        </w:tc>
        <w:tc>
          <w:tcPr>
            <w:tcW w:w="2351" w:type="dxa"/>
            <w:shd w:val="clear" w:color="auto" w:fill="003399"/>
          </w:tcPr>
          <w:p w14:paraId="3F9FD74D" w14:textId="77777777" w:rsidR="00211218" w:rsidRDefault="00F1204C" w:rsidP="000E1979">
            <w:pPr>
              <w:pStyle w:val="TableHeader"/>
            </w:pPr>
            <w:r>
              <w:t>Name</w:t>
            </w:r>
          </w:p>
        </w:tc>
        <w:tc>
          <w:tcPr>
            <w:tcW w:w="2352" w:type="dxa"/>
            <w:shd w:val="clear" w:color="auto" w:fill="003399"/>
          </w:tcPr>
          <w:p w14:paraId="72136BC7" w14:textId="77777777" w:rsidR="00211218" w:rsidRDefault="00F1204C" w:rsidP="000E1979">
            <w:pPr>
              <w:pStyle w:val="TableHeader"/>
            </w:pPr>
            <w:r>
              <w:t>Tel</w:t>
            </w:r>
          </w:p>
        </w:tc>
        <w:tc>
          <w:tcPr>
            <w:tcW w:w="2352" w:type="dxa"/>
            <w:shd w:val="clear" w:color="auto" w:fill="003399"/>
          </w:tcPr>
          <w:p w14:paraId="6E1AAF8B" w14:textId="77777777" w:rsidR="00211218" w:rsidRDefault="00F1204C" w:rsidP="000E1979">
            <w:pPr>
              <w:pStyle w:val="TableHeader"/>
            </w:pPr>
            <w:r>
              <w:t>Email</w:t>
            </w:r>
          </w:p>
        </w:tc>
      </w:tr>
      <w:tr w:rsidR="002263A0" w14:paraId="568C23E8" w14:textId="77777777" w:rsidTr="000E1979">
        <w:tc>
          <w:tcPr>
            <w:tcW w:w="2351" w:type="dxa"/>
          </w:tcPr>
          <w:p w14:paraId="3371CB61" w14:textId="77777777" w:rsidR="00211218" w:rsidRDefault="00F1204C" w:rsidP="000E1979">
            <w:pPr>
              <w:pStyle w:val="BodytextAgency"/>
            </w:pPr>
            <w:r>
              <w:t>PRAC Rapporteur</w:t>
            </w:r>
          </w:p>
        </w:tc>
        <w:tc>
          <w:tcPr>
            <w:tcW w:w="2351" w:type="dxa"/>
          </w:tcPr>
          <w:p w14:paraId="2F940F92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E262AE1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947E794" w14:textId="77777777" w:rsidR="00211218" w:rsidRDefault="00211218" w:rsidP="000E1979">
            <w:pPr>
              <w:pStyle w:val="BodytextAgency"/>
            </w:pPr>
          </w:p>
        </w:tc>
      </w:tr>
      <w:tr w:rsidR="002263A0" w14:paraId="20E83276" w14:textId="77777777" w:rsidTr="000E1979">
        <w:tc>
          <w:tcPr>
            <w:tcW w:w="2351" w:type="dxa"/>
          </w:tcPr>
          <w:p w14:paraId="594A60F5" w14:textId="77777777" w:rsidR="00211218" w:rsidRDefault="00F1204C" w:rsidP="000E1979">
            <w:pPr>
              <w:pStyle w:val="BodytextAgency"/>
            </w:pPr>
            <w:r>
              <w:t>Contact point</w:t>
            </w:r>
          </w:p>
        </w:tc>
        <w:tc>
          <w:tcPr>
            <w:tcW w:w="2351" w:type="dxa"/>
          </w:tcPr>
          <w:p w14:paraId="15768381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E9F9FEF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CC79D3E" w14:textId="77777777" w:rsidR="00211218" w:rsidRDefault="00211218" w:rsidP="000E1979">
            <w:pPr>
              <w:pStyle w:val="BodytextAgency"/>
            </w:pPr>
          </w:p>
        </w:tc>
      </w:tr>
      <w:tr w:rsidR="002263A0" w14:paraId="02FE05D2" w14:textId="77777777" w:rsidTr="000E1979">
        <w:tc>
          <w:tcPr>
            <w:tcW w:w="2351" w:type="dxa"/>
          </w:tcPr>
          <w:p w14:paraId="06E491AB" w14:textId="77777777" w:rsidR="00211218" w:rsidRDefault="00F1204C" w:rsidP="000E1979">
            <w:pPr>
              <w:pStyle w:val="BodytextAgency"/>
            </w:pPr>
            <w:r>
              <w:t>Pharmacovigilance assessor</w:t>
            </w:r>
          </w:p>
        </w:tc>
        <w:tc>
          <w:tcPr>
            <w:tcW w:w="2351" w:type="dxa"/>
          </w:tcPr>
          <w:p w14:paraId="09B4F476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E131434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3CFAF7B7" w14:textId="77777777" w:rsidR="00211218" w:rsidRDefault="00211218" w:rsidP="000E1979">
            <w:pPr>
              <w:pStyle w:val="BodytextAgency"/>
            </w:pPr>
          </w:p>
        </w:tc>
      </w:tr>
      <w:tr w:rsidR="002263A0" w14:paraId="19A010BE" w14:textId="77777777" w:rsidTr="000E1979">
        <w:tc>
          <w:tcPr>
            <w:tcW w:w="2351" w:type="dxa"/>
          </w:tcPr>
          <w:p w14:paraId="6631F0B3" w14:textId="77777777" w:rsidR="00211218" w:rsidRDefault="00F1204C" w:rsidP="000E1979">
            <w:pPr>
              <w:pStyle w:val="BodytextAgency"/>
            </w:pPr>
            <w:r>
              <w:t>Risk management assessor</w:t>
            </w:r>
          </w:p>
        </w:tc>
        <w:tc>
          <w:tcPr>
            <w:tcW w:w="2351" w:type="dxa"/>
          </w:tcPr>
          <w:p w14:paraId="24EBF1B3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AA43560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58A05314" w14:textId="77777777" w:rsidR="00211218" w:rsidRDefault="00211218" w:rsidP="000E1979">
            <w:pPr>
              <w:pStyle w:val="BodytextAgency"/>
            </w:pPr>
          </w:p>
        </w:tc>
      </w:tr>
      <w:tr w:rsidR="002263A0" w14:paraId="4C97E73B" w14:textId="77777777" w:rsidTr="000E1979">
        <w:tc>
          <w:tcPr>
            <w:tcW w:w="2351" w:type="dxa"/>
          </w:tcPr>
          <w:p w14:paraId="2CAF00C6" w14:textId="77777777" w:rsidR="00211218" w:rsidRDefault="00F1204C" w:rsidP="000E1979">
            <w:pPr>
              <w:pStyle w:val="BodytextAgency"/>
            </w:pPr>
            <w:r>
              <w:t>Other</w:t>
            </w:r>
          </w:p>
        </w:tc>
        <w:tc>
          <w:tcPr>
            <w:tcW w:w="2351" w:type="dxa"/>
          </w:tcPr>
          <w:p w14:paraId="50BD64CD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CD0E125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45A05A8" w14:textId="77777777" w:rsidR="00211218" w:rsidRDefault="00211218" w:rsidP="000E1979">
            <w:pPr>
              <w:pStyle w:val="BodytextAgency"/>
            </w:pPr>
          </w:p>
        </w:tc>
      </w:tr>
    </w:tbl>
    <w:p w14:paraId="7A8E9D2B" w14:textId="77777777" w:rsidR="00211218" w:rsidRDefault="00211218" w:rsidP="00B63377">
      <w:pPr>
        <w:pStyle w:val="BodytextAgency"/>
      </w:pPr>
    </w:p>
    <w:p w14:paraId="4C30798D" w14:textId="77777777" w:rsidR="007F3D6A" w:rsidRDefault="00F1204C" w:rsidP="007F3D6A">
      <w:pPr>
        <w:pStyle w:val="DoccategoryheadingAgency"/>
      </w:pPr>
      <w:r>
        <w:lastRenderedPageBreak/>
        <w:t>PRAC Co-Rapporteur Team</w:t>
      </w:r>
    </w:p>
    <w:p w14:paraId="7AB3E4AB" w14:textId="77777777" w:rsidR="007F3D6A" w:rsidRDefault="00F1204C" w:rsidP="007F3D6A">
      <w:pPr>
        <w:pStyle w:val="DraftingNotesAgency"/>
      </w:pPr>
      <w:r>
        <w:t>Applicable only for initial MAAs. Delete otherwise.</w:t>
      </w:r>
    </w:p>
    <w:p w14:paraId="62587B24" w14:textId="77777777" w:rsidR="007F3D6A" w:rsidRDefault="00F1204C" w:rsidP="007F3D6A">
      <w:pPr>
        <w:pStyle w:val="DraftingNotesAgency"/>
      </w:pPr>
      <w:r>
        <w:t xml:space="preserve">Delete any rows that are not </w:t>
      </w:r>
      <w:r>
        <w:t>applicable, add any that are missing.</w:t>
      </w:r>
    </w:p>
    <w:tbl>
      <w:tblPr>
        <w:tblStyle w:val="TablegridAgenc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2"/>
        <w:gridCol w:w="2352"/>
      </w:tblGrid>
      <w:tr w:rsidR="002263A0" w14:paraId="2841C4B9" w14:textId="77777777" w:rsidTr="000E1979">
        <w:tc>
          <w:tcPr>
            <w:tcW w:w="2351" w:type="dxa"/>
            <w:shd w:val="clear" w:color="auto" w:fill="003399"/>
          </w:tcPr>
          <w:p w14:paraId="7778FA34" w14:textId="77777777" w:rsidR="007F3D6A" w:rsidRDefault="00F1204C" w:rsidP="000E1979">
            <w:pPr>
              <w:pStyle w:val="TableHeader"/>
            </w:pPr>
            <w:r>
              <w:t>Role</w:t>
            </w:r>
          </w:p>
        </w:tc>
        <w:tc>
          <w:tcPr>
            <w:tcW w:w="2351" w:type="dxa"/>
            <w:shd w:val="clear" w:color="auto" w:fill="003399"/>
          </w:tcPr>
          <w:p w14:paraId="77238CD5" w14:textId="77777777" w:rsidR="007F3D6A" w:rsidRDefault="00F1204C" w:rsidP="000E1979">
            <w:pPr>
              <w:pStyle w:val="TableHeader"/>
            </w:pPr>
            <w:r>
              <w:t>Name</w:t>
            </w:r>
          </w:p>
        </w:tc>
        <w:tc>
          <w:tcPr>
            <w:tcW w:w="2352" w:type="dxa"/>
            <w:shd w:val="clear" w:color="auto" w:fill="003399"/>
          </w:tcPr>
          <w:p w14:paraId="29DEAF9B" w14:textId="77777777" w:rsidR="007F3D6A" w:rsidRDefault="00F1204C" w:rsidP="000E1979">
            <w:pPr>
              <w:pStyle w:val="TableHeader"/>
            </w:pPr>
            <w:r>
              <w:t>Tel</w:t>
            </w:r>
          </w:p>
        </w:tc>
        <w:tc>
          <w:tcPr>
            <w:tcW w:w="2352" w:type="dxa"/>
            <w:shd w:val="clear" w:color="auto" w:fill="003399"/>
          </w:tcPr>
          <w:p w14:paraId="5F039A42" w14:textId="77777777" w:rsidR="007F3D6A" w:rsidRDefault="00F1204C" w:rsidP="000E1979">
            <w:pPr>
              <w:pStyle w:val="TableHeader"/>
            </w:pPr>
            <w:r>
              <w:t>Email</w:t>
            </w:r>
          </w:p>
        </w:tc>
      </w:tr>
      <w:tr w:rsidR="002263A0" w14:paraId="57CA2064" w14:textId="77777777" w:rsidTr="000E1979">
        <w:tc>
          <w:tcPr>
            <w:tcW w:w="2351" w:type="dxa"/>
          </w:tcPr>
          <w:p w14:paraId="7E24B283" w14:textId="77777777" w:rsidR="007F3D6A" w:rsidRDefault="00F1204C" w:rsidP="000E1979">
            <w:pPr>
              <w:pStyle w:val="BodytextAgency"/>
            </w:pPr>
            <w:r>
              <w:t>PRAC Co-Rapporteur</w:t>
            </w:r>
          </w:p>
        </w:tc>
        <w:tc>
          <w:tcPr>
            <w:tcW w:w="2351" w:type="dxa"/>
          </w:tcPr>
          <w:p w14:paraId="60E14C77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3E3F5B41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1F9CA747" w14:textId="77777777" w:rsidR="007F3D6A" w:rsidRDefault="007F3D6A" w:rsidP="000E1979">
            <w:pPr>
              <w:pStyle w:val="BodytextAgency"/>
            </w:pPr>
          </w:p>
        </w:tc>
      </w:tr>
      <w:tr w:rsidR="002263A0" w14:paraId="3FADB271" w14:textId="77777777" w:rsidTr="000E1979">
        <w:tc>
          <w:tcPr>
            <w:tcW w:w="2351" w:type="dxa"/>
          </w:tcPr>
          <w:p w14:paraId="00496EC1" w14:textId="77777777" w:rsidR="007F3D6A" w:rsidRDefault="00F1204C" w:rsidP="000E1979">
            <w:pPr>
              <w:pStyle w:val="BodytextAgency"/>
            </w:pPr>
            <w:r>
              <w:t>Contact point</w:t>
            </w:r>
          </w:p>
        </w:tc>
        <w:tc>
          <w:tcPr>
            <w:tcW w:w="2351" w:type="dxa"/>
          </w:tcPr>
          <w:p w14:paraId="1C2A8E19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279A2077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5EDC2CC0" w14:textId="77777777" w:rsidR="007F3D6A" w:rsidRDefault="007F3D6A" w:rsidP="000E1979">
            <w:pPr>
              <w:pStyle w:val="BodytextAgency"/>
            </w:pPr>
          </w:p>
        </w:tc>
      </w:tr>
      <w:tr w:rsidR="002263A0" w14:paraId="28D27A36" w14:textId="77777777" w:rsidTr="000E1979">
        <w:tc>
          <w:tcPr>
            <w:tcW w:w="2351" w:type="dxa"/>
          </w:tcPr>
          <w:p w14:paraId="05A37A16" w14:textId="77777777" w:rsidR="007F3D6A" w:rsidRDefault="00F1204C" w:rsidP="000E1979">
            <w:pPr>
              <w:pStyle w:val="BodytextAgency"/>
            </w:pPr>
            <w:r>
              <w:t>Pharmacovigilance assessor</w:t>
            </w:r>
          </w:p>
        </w:tc>
        <w:tc>
          <w:tcPr>
            <w:tcW w:w="2351" w:type="dxa"/>
          </w:tcPr>
          <w:p w14:paraId="6B8F5A15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757FCB64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42AAAD98" w14:textId="77777777" w:rsidR="007F3D6A" w:rsidRDefault="007F3D6A" w:rsidP="000E1979">
            <w:pPr>
              <w:pStyle w:val="BodytextAgency"/>
            </w:pPr>
          </w:p>
        </w:tc>
      </w:tr>
      <w:tr w:rsidR="002263A0" w14:paraId="0FDE3E73" w14:textId="77777777" w:rsidTr="000E1979">
        <w:tc>
          <w:tcPr>
            <w:tcW w:w="2351" w:type="dxa"/>
          </w:tcPr>
          <w:p w14:paraId="2DA722DD" w14:textId="77777777" w:rsidR="007F3D6A" w:rsidRDefault="00F1204C" w:rsidP="000E1979">
            <w:pPr>
              <w:pStyle w:val="BodytextAgency"/>
            </w:pPr>
            <w:r>
              <w:t>Risk management assessor</w:t>
            </w:r>
          </w:p>
        </w:tc>
        <w:tc>
          <w:tcPr>
            <w:tcW w:w="2351" w:type="dxa"/>
          </w:tcPr>
          <w:p w14:paraId="7FF1496E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669AF64C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61E7ACD4" w14:textId="77777777" w:rsidR="007F3D6A" w:rsidRDefault="007F3D6A" w:rsidP="000E1979">
            <w:pPr>
              <w:pStyle w:val="BodytextAgency"/>
            </w:pPr>
          </w:p>
        </w:tc>
      </w:tr>
      <w:tr w:rsidR="002263A0" w14:paraId="5B4BCA4F" w14:textId="77777777" w:rsidTr="000E1979">
        <w:tc>
          <w:tcPr>
            <w:tcW w:w="2351" w:type="dxa"/>
          </w:tcPr>
          <w:p w14:paraId="5C0E77CD" w14:textId="77777777" w:rsidR="007F3D6A" w:rsidRDefault="00F1204C" w:rsidP="000E1979">
            <w:pPr>
              <w:pStyle w:val="BodytextAgency"/>
            </w:pPr>
            <w:r>
              <w:t>Other</w:t>
            </w:r>
          </w:p>
        </w:tc>
        <w:tc>
          <w:tcPr>
            <w:tcW w:w="2351" w:type="dxa"/>
          </w:tcPr>
          <w:p w14:paraId="3216CBE4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2F98AA31" w14:textId="77777777" w:rsidR="007F3D6A" w:rsidRDefault="007F3D6A" w:rsidP="000E1979">
            <w:pPr>
              <w:pStyle w:val="BodytextAgency"/>
            </w:pPr>
          </w:p>
        </w:tc>
        <w:tc>
          <w:tcPr>
            <w:tcW w:w="2352" w:type="dxa"/>
          </w:tcPr>
          <w:p w14:paraId="0EC5F4C4" w14:textId="77777777" w:rsidR="007F3D6A" w:rsidRDefault="007F3D6A" w:rsidP="000E1979">
            <w:pPr>
              <w:pStyle w:val="BodytextAgency"/>
            </w:pPr>
          </w:p>
        </w:tc>
      </w:tr>
    </w:tbl>
    <w:p w14:paraId="059D2101" w14:textId="77777777" w:rsidR="007F3D6A" w:rsidRDefault="007F3D6A" w:rsidP="00B63377">
      <w:pPr>
        <w:pStyle w:val="BodytextAgency"/>
      </w:pPr>
    </w:p>
    <w:p w14:paraId="7807D0D7" w14:textId="77777777" w:rsidR="00211218" w:rsidRDefault="00F1204C" w:rsidP="00211218">
      <w:pPr>
        <w:pStyle w:val="DoccategoryheadingAgency"/>
      </w:pPr>
      <w:r>
        <w:t>EMA Team</w:t>
      </w:r>
    </w:p>
    <w:p w14:paraId="5EE3D21F" w14:textId="77777777" w:rsidR="00211218" w:rsidRDefault="00F1204C" w:rsidP="00211218">
      <w:pPr>
        <w:pStyle w:val="DraftingNotesAgency"/>
      </w:pPr>
      <w:r>
        <w:t>Delete any rows that are not applicable, add any that are missing.</w:t>
      </w:r>
    </w:p>
    <w:tbl>
      <w:tblPr>
        <w:tblStyle w:val="TablegridAgency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2"/>
        <w:gridCol w:w="2352"/>
      </w:tblGrid>
      <w:tr w:rsidR="002263A0" w14:paraId="4BA13591" w14:textId="77777777" w:rsidTr="000E1979">
        <w:tc>
          <w:tcPr>
            <w:tcW w:w="2351" w:type="dxa"/>
            <w:shd w:val="clear" w:color="auto" w:fill="003399"/>
          </w:tcPr>
          <w:p w14:paraId="6500DF94" w14:textId="77777777" w:rsidR="00211218" w:rsidRDefault="00F1204C" w:rsidP="000E1979">
            <w:pPr>
              <w:pStyle w:val="TableHeader"/>
            </w:pPr>
            <w:r>
              <w:t>Role</w:t>
            </w:r>
          </w:p>
        </w:tc>
        <w:tc>
          <w:tcPr>
            <w:tcW w:w="2351" w:type="dxa"/>
            <w:shd w:val="clear" w:color="auto" w:fill="003399"/>
          </w:tcPr>
          <w:p w14:paraId="6D8E1551" w14:textId="77777777" w:rsidR="00211218" w:rsidRDefault="00F1204C" w:rsidP="000E1979">
            <w:pPr>
              <w:pStyle w:val="TableHeader"/>
            </w:pPr>
            <w:r>
              <w:t>Name</w:t>
            </w:r>
          </w:p>
        </w:tc>
        <w:tc>
          <w:tcPr>
            <w:tcW w:w="2352" w:type="dxa"/>
            <w:shd w:val="clear" w:color="auto" w:fill="003399"/>
          </w:tcPr>
          <w:p w14:paraId="7ED4BB7C" w14:textId="77777777" w:rsidR="00211218" w:rsidRDefault="00F1204C" w:rsidP="000E1979">
            <w:pPr>
              <w:pStyle w:val="TableHeader"/>
            </w:pPr>
            <w:r>
              <w:t>Tel</w:t>
            </w:r>
          </w:p>
        </w:tc>
        <w:tc>
          <w:tcPr>
            <w:tcW w:w="2352" w:type="dxa"/>
            <w:shd w:val="clear" w:color="auto" w:fill="003399"/>
          </w:tcPr>
          <w:p w14:paraId="42297603" w14:textId="77777777" w:rsidR="00211218" w:rsidRDefault="00F1204C" w:rsidP="000E1979">
            <w:pPr>
              <w:pStyle w:val="TableHeader"/>
            </w:pPr>
            <w:r>
              <w:t>Email</w:t>
            </w:r>
          </w:p>
        </w:tc>
      </w:tr>
      <w:tr w:rsidR="002263A0" w14:paraId="0506B462" w14:textId="77777777" w:rsidTr="000E1979">
        <w:tc>
          <w:tcPr>
            <w:tcW w:w="2351" w:type="dxa"/>
          </w:tcPr>
          <w:p w14:paraId="0290EBC6" w14:textId="77777777" w:rsidR="00211218" w:rsidRDefault="00F1204C" w:rsidP="000E1979">
            <w:pPr>
              <w:pStyle w:val="BodytextAgency"/>
            </w:pPr>
            <w:r>
              <w:t>Product Lead</w:t>
            </w:r>
          </w:p>
        </w:tc>
        <w:tc>
          <w:tcPr>
            <w:tcW w:w="2351" w:type="dxa"/>
          </w:tcPr>
          <w:p w14:paraId="0CB1B438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85B7F0C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925AA66" w14:textId="77777777" w:rsidR="00211218" w:rsidRDefault="00211218" w:rsidP="000E1979">
            <w:pPr>
              <w:pStyle w:val="BodytextAgency"/>
            </w:pPr>
          </w:p>
        </w:tc>
      </w:tr>
      <w:tr w:rsidR="002263A0" w14:paraId="65F90408" w14:textId="77777777" w:rsidTr="000E1979">
        <w:tc>
          <w:tcPr>
            <w:tcW w:w="2351" w:type="dxa"/>
          </w:tcPr>
          <w:p w14:paraId="6D42BA99" w14:textId="77777777" w:rsidR="00211218" w:rsidRDefault="00F1204C" w:rsidP="000E1979">
            <w:pPr>
              <w:pStyle w:val="BodytextAgency"/>
            </w:pPr>
            <w:r>
              <w:t>Product Assistant</w:t>
            </w:r>
          </w:p>
        </w:tc>
        <w:tc>
          <w:tcPr>
            <w:tcW w:w="2351" w:type="dxa"/>
          </w:tcPr>
          <w:p w14:paraId="33FD8179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1F5CC0D2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445E052A" w14:textId="77777777" w:rsidR="00211218" w:rsidRDefault="00211218" w:rsidP="000E1979">
            <w:pPr>
              <w:pStyle w:val="BodytextAgency"/>
            </w:pPr>
          </w:p>
        </w:tc>
      </w:tr>
      <w:tr w:rsidR="002263A0" w14:paraId="51E2827D" w14:textId="77777777" w:rsidTr="000E1979">
        <w:tc>
          <w:tcPr>
            <w:tcW w:w="2351" w:type="dxa"/>
          </w:tcPr>
          <w:p w14:paraId="1D1C96B4" w14:textId="77777777" w:rsidR="00211218" w:rsidRDefault="00F1204C" w:rsidP="000E1979">
            <w:pPr>
              <w:pStyle w:val="BodytextAgency"/>
            </w:pPr>
            <w:r>
              <w:t>Quality Specialist</w:t>
            </w:r>
          </w:p>
        </w:tc>
        <w:tc>
          <w:tcPr>
            <w:tcW w:w="2351" w:type="dxa"/>
          </w:tcPr>
          <w:p w14:paraId="6CCE2B2A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3C5AD7CE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0415C2E5" w14:textId="77777777" w:rsidR="00211218" w:rsidRDefault="00211218" w:rsidP="000E1979">
            <w:pPr>
              <w:pStyle w:val="BodytextAgency"/>
            </w:pPr>
          </w:p>
        </w:tc>
      </w:tr>
      <w:tr w:rsidR="002263A0" w14:paraId="70AA21B0" w14:textId="77777777" w:rsidTr="000E1979">
        <w:tc>
          <w:tcPr>
            <w:tcW w:w="2351" w:type="dxa"/>
          </w:tcPr>
          <w:p w14:paraId="79B4D132" w14:textId="77777777" w:rsidR="00211218" w:rsidRDefault="00F1204C" w:rsidP="000E1979">
            <w:pPr>
              <w:pStyle w:val="BodytextAgency"/>
            </w:pPr>
            <w:r>
              <w:t>Other</w:t>
            </w:r>
          </w:p>
        </w:tc>
        <w:tc>
          <w:tcPr>
            <w:tcW w:w="2351" w:type="dxa"/>
          </w:tcPr>
          <w:p w14:paraId="28CA5890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75B44747" w14:textId="77777777" w:rsidR="00211218" w:rsidRDefault="00211218" w:rsidP="000E1979">
            <w:pPr>
              <w:pStyle w:val="BodytextAgency"/>
            </w:pPr>
          </w:p>
        </w:tc>
        <w:tc>
          <w:tcPr>
            <w:tcW w:w="2352" w:type="dxa"/>
          </w:tcPr>
          <w:p w14:paraId="201F6D20" w14:textId="77777777" w:rsidR="00211218" w:rsidRDefault="00211218" w:rsidP="000E1979">
            <w:pPr>
              <w:pStyle w:val="BodytextAgency"/>
            </w:pPr>
          </w:p>
        </w:tc>
      </w:tr>
    </w:tbl>
    <w:p w14:paraId="49DB5E90" w14:textId="77777777" w:rsidR="00211218" w:rsidRDefault="00211218" w:rsidP="00B63377">
      <w:pPr>
        <w:pStyle w:val="BodytextAgency"/>
      </w:pPr>
    </w:p>
    <w:p w14:paraId="7FC79D70" w14:textId="77777777" w:rsidR="00B63377" w:rsidRPr="00B63377" w:rsidRDefault="00B63377" w:rsidP="005178A7">
      <w:pPr>
        <w:pStyle w:val="BodytextAgency"/>
      </w:pPr>
    </w:p>
    <w:p w14:paraId="27EFDDCE" w14:textId="77777777" w:rsidR="007739D1" w:rsidRDefault="007739D1" w:rsidP="00E82A1C">
      <w:pPr>
        <w:pStyle w:val="DraftingNotesAgency"/>
      </w:pPr>
    </w:p>
    <w:p w14:paraId="381CF516" w14:textId="77777777" w:rsidR="007739D1" w:rsidRDefault="00F1204C" w:rsidP="004F1508">
      <w:pPr>
        <w:pStyle w:val="No-numheading3Agency"/>
      </w:pPr>
      <w:bookmarkStart w:id="4" w:name="_Toc127173255"/>
      <w:r w:rsidRPr="00A96197">
        <w:t>Declarations</w:t>
      </w:r>
      <w:bookmarkEnd w:id="4"/>
    </w:p>
    <w:p w14:paraId="49F3313F" w14:textId="77777777" w:rsidR="002A0F94" w:rsidRPr="002A0F94" w:rsidRDefault="00F1204C" w:rsidP="002A0F94">
      <w:pPr>
        <w:pStyle w:val="BodytextAgency"/>
      </w:pPr>
      <w:r>
        <w:t xml:space="preserve">The personal data provided above are only for internal use and the persons mentioned in the table above </w:t>
      </w:r>
      <w:r w:rsidR="002A1623">
        <w:t>consent</w:t>
      </w:r>
      <w:r>
        <w:t xml:space="preserve"> that such data are stored and circulated for the purpose of procedural and assessment aspects of the relative procedure</w:t>
      </w:r>
      <w:r w:rsidR="008C4F9C">
        <w:t xml:space="preserve"> in accordance with Regulation (EU) 2018/1725</w:t>
      </w:r>
      <w:r>
        <w:t>.</w:t>
      </w:r>
      <w:r w:rsidR="009A5356" w:rsidRPr="002A0F94">
        <w:t xml:space="preserve"> </w:t>
      </w:r>
    </w:p>
    <w:sectPr w:rsidR="002A0F94" w:rsidRPr="002A0F94" w:rsidSect="003A0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247" w:bottom="1418" w:left="1247" w:header="284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4C65" w14:textId="77777777" w:rsidR="00F1204C" w:rsidRDefault="00F1204C">
      <w:r>
        <w:separator/>
      </w:r>
    </w:p>
  </w:endnote>
  <w:endnote w:type="continuationSeparator" w:id="0">
    <w:p w14:paraId="218C0BAC" w14:textId="77777777" w:rsidR="00F1204C" w:rsidRDefault="00F1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7003" w14:textId="77777777" w:rsidR="0068102C" w:rsidRDefault="00681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B12C" w14:textId="77777777" w:rsidR="0068102C" w:rsidRDefault="006810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F893" w14:textId="77777777" w:rsidR="0068102C" w:rsidRDefault="00681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F1F3" w14:textId="77777777" w:rsidR="00F1204C" w:rsidRDefault="00F1204C">
      <w:r>
        <w:separator/>
      </w:r>
    </w:p>
  </w:footnote>
  <w:footnote w:type="continuationSeparator" w:id="0">
    <w:p w14:paraId="2D4A8810" w14:textId="77777777" w:rsidR="00F1204C" w:rsidRDefault="00F1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B8329" w14:textId="77777777" w:rsidR="0068102C" w:rsidRDefault="00681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2E7C" w14:textId="77777777" w:rsidR="0068102C" w:rsidRDefault="006810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426D" w14:textId="77777777" w:rsidR="009A5356" w:rsidRDefault="00F1204C" w:rsidP="009A5356">
    <w:pPr>
      <w:pStyle w:val="FooterAgency"/>
      <w:jc w:val="center"/>
    </w:pPr>
    <w:r>
      <w:rPr>
        <w:noProof/>
      </w:rPr>
      <w:drawing>
        <wp:inline distT="0" distB="0" distL="0" distR="0" wp14:anchorId="0DFCE5ED" wp14:editId="3A0D6EB8">
          <wp:extent cx="3558600" cy="1796400"/>
          <wp:effectExtent l="0" t="0" r="3810" b="0"/>
          <wp:docPr id="156744460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939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8600" cy="179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left="466" w:hanging="359"/>
      </w:pPr>
      <w:rPr>
        <w:rFonts w:ascii="Symbol" w:hAnsi="Symbol"/>
        <w:b w:val="0"/>
        <w:color w:val="003399"/>
        <w:sz w:val="18"/>
      </w:rPr>
    </w:lvl>
    <w:lvl w:ilvl="1">
      <w:numFmt w:val="bullet"/>
      <w:lvlText w:val=""/>
      <w:lvlJc w:val="left"/>
      <w:pPr>
        <w:ind w:left="566" w:hanging="359"/>
      </w:pPr>
      <w:rPr>
        <w:rFonts w:ascii="Symbol" w:hAnsi="Symbol"/>
        <w:b w:val="0"/>
        <w:color w:val="003399"/>
        <w:sz w:val="18"/>
      </w:rPr>
    </w:lvl>
    <w:lvl w:ilvl="2">
      <w:numFmt w:val="bullet"/>
      <w:lvlText w:val=""/>
      <w:lvlJc w:val="left"/>
      <w:pPr>
        <w:ind w:left="928" w:hanging="360"/>
      </w:pPr>
      <w:rPr>
        <w:rFonts w:ascii="Symbol" w:hAnsi="Symbol"/>
        <w:b w:val="0"/>
        <w:color w:val="339966"/>
        <w:sz w:val="22"/>
      </w:rPr>
    </w:lvl>
    <w:lvl w:ilvl="3">
      <w:numFmt w:val="bullet"/>
      <w:lvlText w:val="•"/>
      <w:lvlJc w:val="left"/>
      <w:pPr>
        <w:ind w:left="586" w:hanging="360"/>
      </w:pPr>
    </w:lvl>
    <w:lvl w:ilvl="4">
      <w:numFmt w:val="bullet"/>
      <w:lvlText w:val="•"/>
      <w:lvlJc w:val="left"/>
      <w:pPr>
        <w:ind w:left="928" w:hanging="360"/>
      </w:pPr>
    </w:lvl>
    <w:lvl w:ilvl="5">
      <w:numFmt w:val="bullet"/>
      <w:lvlText w:val="•"/>
      <w:lvlJc w:val="left"/>
      <w:pPr>
        <w:ind w:left="2378" w:hanging="360"/>
      </w:pPr>
    </w:lvl>
    <w:lvl w:ilvl="6">
      <w:numFmt w:val="bullet"/>
      <w:lvlText w:val="•"/>
      <w:lvlJc w:val="left"/>
      <w:pPr>
        <w:ind w:left="3827" w:hanging="360"/>
      </w:pPr>
    </w:lvl>
    <w:lvl w:ilvl="7">
      <w:numFmt w:val="bullet"/>
      <w:lvlText w:val="•"/>
      <w:lvlJc w:val="left"/>
      <w:pPr>
        <w:ind w:left="5277" w:hanging="360"/>
      </w:pPr>
    </w:lvl>
    <w:lvl w:ilvl="8">
      <w:numFmt w:val="bullet"/>
      <w:lvlText w:val="•"/>
      <w:lvlJc w:val="left"/>
      <w:pPr>
        <w:ind w:left="6727" w:hanging="360"/>
      </w:pPr>
    </w:lvl>
  </w:abstractNum>
  <w:abstractNum w:abstractNumId="1" w15:restartNumberingAfterBreak="0">
    <w:nsid w:val="01816A94"/>
    <w:multiLevelType w:val="hybridMultilevel"/>
    <w:tmpl w:val="DD408CBE"/>
    <w:lvl w:ilvl="0" w:tplc="3BAA795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610446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4F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A2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2B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C2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A0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C9A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63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A1912"/>
    <w:multiLevelType w:val="hybridMultilevel"/>
    <w:tmpl w:val="F50453C8"/>
    <w:lvl w:ilvl="0" w:tplc="A6E42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6DB16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8558F1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41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E9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944E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28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8D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C4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6EC0"/>
    <w:multiLevelType w:val="hybridMultilevel"/>
    <w:tmpl w:val="F7D2DD9A"/>
    <w:lvl w:ilvl="0" w:tplc="33D01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CF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B29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807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EE8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41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8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E5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22A7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F191E"/>
    <w:multiLevelType w:val="hybridMultilevel"/>
    <w:tmpl w:val="FB3A840A"/>
    <w:lvl w:ilvl="0" w:tplc="04A6B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3253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F239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256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A810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76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622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DAF0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E41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10B52"/>
    <w:multiLevelType w:val="hybridMultilevel"/>
    <w:tmpl w:val="E816526A"/>
    <w:lvl w:ilvl="0" w:tplc="5D4CB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A6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B67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03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AC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38D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D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61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E8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D67D8"/>
    <w:multiLevelType w:val="hybridMultilevel"/>
    <w:tmpl w:val="2B5A8412"/>
    <w:lvl w:ilvl="0" w:tplc="5B427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8C7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B04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49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C3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6B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E0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A6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CA5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8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9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0F9E530C"/>
    <w:multiLevelType w:val="hybridMultilevel"/>
    <w:tmpl w:val="45A2B28A"/>
    <w:lvl w:ilvl="0" w:tplc="F2622CBA">
      <w:start w:val="1"/>
      <w:numFmt w:val="decimal"/>
      <w:lvlText w:val="%1."/>
      <w:lvlJc w:val="left"/>
      <w:pPr>
        <w:ind w:left="1080" w:hanging="360"/>
      </w:pPr>
    </w:lvl>
    <w:lvl w:ilvl="1" w:tplc="514C23EE" w:tentative="1">
      <w:start w:val="1"/>
      <w:numFmt w:val="lowerLetter"/>
      <w:lvlText w:val="%2."/>
      <w:lvlJc w:val="left"/>
      <w:pPr>
        <w:ind w:left="1800" w:hanging="360"/>
      </w:pPr>
    </w:lvl>
    <w:lvl w:ilvl="2" w:tplc="E068BBD8" w:tentative="1">
      <w:start w:val="1"/>
      <w:numFmt w:val="lowerRoman"/>
      <w:lvlText w:val="%3."/>
      <w:lvlJc w:val="right"/>
      <w:pPr>
        <w:ind w:left="2520" w:hanging="180"/>
      </w:pPr>
    </w:lvl>
    <w:lvl w:ilvl="3" w:tplc="F258A2F0" w:tentative="1">
      <w:start w:val="1"/>
      <w:numFmt w:val="decimal"/>
      <w:lvlText w:val="%4."/>
      <w:lvlJc w:val="left"/>
      <w:pPr>
        <w:ind w:left="3240" w:hanging="360"/>
      </w:pPr>
    </w:lvl>
    <w:lvl w:ilvl="4" w:tplc="49584100" w:tentative="1">
      <w:start w:val="1"/>
      <w:numFmt w:val="lowerLetter"/>
      <w:lvlText w:val="%5."/>
      <w:lvlJc w:val="left"/>
      <w:pPr>
        <w:ind w:left="3960" w:hanging="360"/>
      </w:pPr>
    </w:lvl>
    <w:lvl w:ilvl="5" w:tplc="175472D6" w:tentative="1">
      <w:start w:val="1"/>
      <w:numFmt w:val="lowerRoman"/>
      <w:lvlText w:val="%6."/>
      <w:lvlJc w:val="right"/>
      <w:pPr>
        <w:ind w:left="4680" w:hanging="180"/>
      </w:pPr>
    </w:lvl>
    <w:lvl w:ilvl="6" w:tplc="02ACF2EE" w:tentative="1">
      <w:start w:val="1"/>
      <w:numFmt w:val="decimal"/>
      <w:lvlText w:val="%7."/>
      <w:lvlJc w:val="left"/>
      <w:pPr>
        <w:ind w:left="5400" w:hanging="360"/>
      </w:pPr>
    </w:lvl>
    <w:lvl w:ilvl="7" w:tplc="1F8CAC98" w:tentative="1">
      <w:start w:val="1"/>
      <w:numFmt w:val="lowerLetter"/>
      <w:lvlText w:val="%8."/>
      <w:lvlJc w:val="left"/>
      <w:pPr>
        <w:ind w:left="6120" w:hanging="360"/>
      </w:pPr>
    </w:lvl>
    <w:lvl w:ilvl="8" w:tplc="B366FE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FF5980"/>
    <w:multiLevelType w:val="hybridMultilevel"/>
    <w:tmpl w:val="B74EAEFA"/>
    <w:lvl w:ilvl="0" w:tplc="CCDEF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08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8D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22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C81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0F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43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46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6B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73876"/>
    <w:multiLevelType w:val="hybridMultilevel"/>
    <w:tmpl w:val="81924270"/>
    <w:lvl w:ilvl="0" w:tplc="623E5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A20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4B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CD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46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44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D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ED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05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4121C"/>
    <w:multiLevelType w:val="hybridMultilevel"/>
    <w:tmpl w:val="047EC312"/>
    <w:lvl w:ilvl="0" w:tplc="6352C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C8D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86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AC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C1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DA8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1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E39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8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B6AAD"/>
    <w:multiLevelType w:val="multilevel"/>
    <w:tmpl w:val="A02E932A"/>
    <w:numStyleLink w:val="BulletsAgency"/>
  </w:abstractNum>
  <w:abstractNum w:abstractNumId="15" w15:restartNumberingAfterBreak="0">
    <w:nsid w:val="19C72BD6"/>
    <w:multiLevelType w:val="multilevel"/>
    <w:tmpl w:val="A02E932A"/>
    <w:numStyleLink w:val="BulletsAgency"/>
  </w:abstractNum>
  <w:abstractNum w:abstractNumId="16" w15:restartNumberingAfterBreak="0">
    <w:nsid w:val="1A8D46F3"/>
    <w:multiLevelType w:val="hybridMultilevel"/>
    <w:tmpl w:val="7BDADAC2"/>
    <w:lvl w:ilvl="0" w:tplc="04441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684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A098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3AF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2A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AA48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23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A0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E3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81CC1"/>
    <w:multiLevelType w:val="hybridMultilevel"/>
    <w:tmpl w:val="7E224BA2"/>
    <w:lvl w:ilvl="0" w:tplc="80CEF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44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40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85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4F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0C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EF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8E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EF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19" w15:restartNumberingAfterBreak="0">
    <w:nsid w:val="1F512912"/>
    <w:multiLevelType w:val="hybridMultilevel"/>
    <w:tmpl w:val="ABAC9572"/>
    <w:lvl w:ilvl="0" w:tplc="497EE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EDD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38E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22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E2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7CB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AF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A3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6A3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6631B8"/>
    <w:multiLevelType w:val="hybridMultilevel"/>
    <w:tmpl w:val="3F805B58"/>
    <w:lvl w:ilvl="0" w:tplc="414EC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C8E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8C6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45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89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BE8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8E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8D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40F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A576CC"/>
    <w:multiLevelType w:val="hybridMultilevel"/>
    <w:tmpl w:val="5EECF56A"/>
    <w:lvl w:ilvl="0" w:tplc="A3766920">
      <w:start w:val="1"/>
      <w:numFmt w:val="decimal"/>
      <w:lvlText w:val="%1."/>
      <w:lvlJc w:val="left"/>
      <w:pPr>
        <w:ind w:left="720" w:hanging="360"/>
      </w:pPr>
    </w:lvl>
    <w:lvl w:ilvl="1" w:tplc="88162316" w:tentative="1">
      <w:start w:val="1"/>
      <w:numFmt w:val="lowerLetter"/>
      <w:lvlText w:val="%2."/>
      <w:lvlJc w:val="left"/>
      <w:pPr>
        <w:ind w:left="1440" w:hanging="360"/>
      </w:pPr>
    </w:lvl>
    <w:lvl w:ilvl="2" w:tplc="7A76842E" w:tentative="1">
      <w:start w:val="1"/>
      <w:numFmt w:val="lowerRoman"/>
      <w:lvlText w:val="%3."/>
      <w:lvlJc w:val="right"/>
      <w:pPr>
        <w:ind w:left="2160" w:hanging="180"/>
      </w:pPr>
    </w:lvl>
    <w:lvl w:ilvl="3" w:tplc="630E692C" w:tentative="1">
      <w:start w:val="1"/>
      <w:numFmt w:val="decimal"/>
      <w:lvlText w:val="%4."/>
      <w:lvlJc w:val="left"/>
      <w:pPr>
        <w:ind w:left="2880" w:hanging="360"/>
      </w:pPr>
    </w:lvl>
    <w:lvl w:ilvl="4" w:tplc="2FF2C588" w:tentative="1">
      <w:start w:val="1"/>
      <w:numFmt w:val="lowerLetter"/>
      <w:lvlText w:val="%5."/>
      <w:lvlJc w:val="left"/>
      <w:pPr>
        <w:ind w:left="3600" w:hanging="360"/>
      </w:pPr>
    </w:lvl>
    <w:lvl w:ilvl="5" w:tplc="72606A9E" w:tentative="1">
      <w:start w:val="1"/>
      <w:numFmt w:val="lowerRoman"/>
      <w:lvlText w:val="%6."/>
      <w:lvlJc w:val="right"/>
      <w:pPr>
        <w:ind w:left="4320" w:hanging="180"/>
      </w:pPr>
    </w:lvl>
    <w:lvl w:ilvl="6" w:tplc="A84AA608" w:tentative="1">
      <w:start w:val="1"/>
      <w:numFmt w:val="decimal"/>
      <w:lvlText w:val="%7."/>
      <w:lvlJc w:val="left"/>
      <w:pPr>
        <w:ind w:left="5040" w:hanging="360"/>
      </w:pPr>
    </w:lvl>
    <w:lvl w:ilvl="7" w:tplc="FA900556" w:tentative="1">
      <w:start w:val="1"/>
      <w:numFmt w:val="lowerLetter"/>
      <w:lvlText w:val="%8."/>
      <w:lvlJc w:val="left"/>
      <w:pPr>
        <w:ind w:left="5760" w:hanging="360"/>
      </w:pPr>
    </w:lvl>
    <w:lvl w:ilvl="8" w:tplc="32ECD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40B47"/>
    <w:multiLevelType w:val="hybridMultilevel"/>
    <w:tmpl w:val="CB480D4C"/>
    <w:lvl w:ilvl="0" w:tplc="9F945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E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7A9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85A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20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0A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E1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E0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155552"/>
    <w:multiLevelType w:val="hybridMultilevel"/>
    <w:tmpl w:val="F63AA69C"/>
    <w:lvl w:ilvl="0" w:tplc="AF90A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28B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AB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24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62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6E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623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4F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6A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3C1AE4"/>
    <w:multiLevelType w:val="hybridMultilevel"/>
    <w:tmpl w:val="BEEE2D72"/>
    <w:lvl w:ilvl="0" w:tplc="55B2DFF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98128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10E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01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42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AE1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0E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46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E1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931E25"/>
    <w:multiLevelType w:val="hybridMultilevel"/>
    <w:tmpl w:val="76484D78"/>
    <w:lvl w:ilvl="0" w:tplc="41523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0B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AB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8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48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045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8F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B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EF7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8C50A6"/>
    <w:multiLevelType w:val="hybridMultilevel"/>
    <w:tmpl w:val="29028CFC"/>
    <w:lvl w:ilvl="0" w:tplc="197AE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C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60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C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68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6F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6B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67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AE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DA3552"/>
    <w:multiLevelType w:val="hybridMultilevel"/>
    <w:tmpl w:val="A6209A38"/>
    <w:lvl w:ilvl="0" w:tplc="A56803D8">
      <w:start w:val="1"/>
      <w:numFmt w:val="bullet"/>
      <w:lvlText w:val="-"/>
      <w:lvlJc w:val="left"/>
      <w:pPr>
        <w:ind w:left="243" w:hanging="147"/>
      </w:pPr>
      <w:rPr>
        <w:rFonts w:ascii="Verdana" w:eastAsia="Verdana" w:hAnsi="Verdana" w:hint="default"/>
        <w:i/>
        <w:color w:val="339966"/>
        <w:sz w:val="18"/>
        <w:szCs w:val="18"/>
      </w:rPr>
    </w:lvl>
    <w:lvl w:ilvl="1" w:tplc="DD744312">
      <w:start w:val="1"/>
      <w:numFmt w:val="bullet"/>
      <w:lvlText w:val="•"/>
      <w:lvlJc w:val="left"/>
      <w:pPr>
        <w:ind w:left="937" w:hanging="147"/>
      </w:pPr>
      <w:rPr>
        <w:rFonts w:hint="default"/>
      </w:rPr>
    </w:lvl>
    <w:lvl w:ilvl="2" w:tplc="6A604752">
      <w:start w:val="1"/>
      <w:numFmt w:val="bullet"/>
      <w:lvlText w:val="•"/>
      <w:lvlJc w:val="left"/>
      <w:pPr>
        <w:ind w:left="1632" w:hanging="147"/>
      </w:pPr>
      <w:rPr>
        <w:rFonts w:hint="default"/>
      </w:rPr>
    </w:lvl>
    <w:lvl w:ilvl="3" w:tplc="6B2E3446">
      <w:start w:val="1"/>
      <w:numFmt w:val="bullet"/>
      <w:lvlText w:val="•"/>
      <w:lvlJc w:val="left"/>
      <w:pPr>
        <w:ind w:left="2326" w:hanging="147"/>
      </w:pPr>
      <w:rPr>
        <w:rFonts w:hint="default"/>
      </w:rPr>
    </w:lvl>
    <w:lvl w:ilvl="4" w:tplc="BE94DBE6">
      <w:start w:val="1"/>
      <w:numFmt w:val="bullet"/>
      <w:lvlText w:val="•"/>
      <w:lvlJc w:val="left"/>
      <w:pPr>
        <w:ind w:left="3021" w:hanging="147"/>
      </w:pPr>
      <w:rPr>
        <w:rFonts w:hint="default"/>
      </w:rPr>
    </w:lvl>
    <w:lvl w:ilvl="5" w:tplc="8B22349E">
      <w:start w:val="1"/>
      <w:numFmt w:val="bullet"/>
      <w:lvlText w:val="•"/>
      <w:lvlJc w:val="left"/>
      <w:pPr>
        <w:ind w:left="3715" w:hanging="147"/>
      </w:pPr>
      <w:rPr>
        <w:rFonts w:hint="default"/>
      </w:rPr>
    </w:lvl>
    <w:lvl w:ilvl="6" w:tplc="0E08CC56">
      <w:start w:val="1"/>
      <w:numFmt w:val="bullet"/>
      <w:lvlText w:val="•"/>
      <w:lvlJc w:val="left"/>
      <w:pPr>
        <w:ind w:left="4410" w:hanging="147"/>
      </w:pPr>
      <w:rPr>
        <w:rFonts w:hint="default"/>
      </w:rPr>
    </w:lvl>
    <w:lvl w:ilvl="7" w:tplc="7F30B4BA">
      <w:start w:val="1"/>
      <w:numFmt w:val="bullet"/>
      <w:lvlText w:val="•"/>
      <w:lvlJc w:val="left"/>
      <w:pPr>
        <w:ind w:left="5104" w:hanging="147"/>
      </w:pPr>
      <w:rPr>
        <w:rFonts w:hint="default"/>
      </w:rPr>
    </w:lvl>
    <w:lvl w:ilvl="8" w:tplc="FAA07BFC">
      <w:start w:val="1"/>
      <w:numFmt w:val="bullet"/>
      <w:lvlText w:val="•"/>
      <w:lvlJc w:val="left"/>
      <w:pPr>
        <w:ind w:left="5799" w:hanging="147"/>
      </w:pPr>
      <w:rPr>
        <w:rFonts w:hint="default"/>
      </w:rPr>
    </w:lvl>
  </w:abstractNum>
  <w:abstractNum w:abstractNumId="28" w15:restartNumberingAfterBreak="0">
    <w:nsid w:val="328D0125"/>
    <w:multiLevelType w:val="hybridMultilevel"/>
    <w:tmpl w:val="4984BC28"/>
    <w:lvl w:ilvl="0" w:tplc="994EE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CA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CA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01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8F7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65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85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BB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8E0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21006"/>
    <w:multiLevelType w:val="hybridMultilevel"/>
    <w:tmpl w:val="EA7083E0"/>
    <w:lvl w:ilvl="0" w:tplc="1C50A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02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7E9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05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88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1437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C4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823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CE1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DA1F32"/>
    <w:multiLevelType w:val="hybridMultilevel"/>
    <w:tmpl w:val="0FC0B6DA"/>
    <w:lvl w:ilvl="0" w:tplc="C8B8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065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EA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0B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0FC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923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A4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05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88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5B4A43"/>
    <w:multiLevelType w:val="hybridMultilevel"/>
    <w:tmpl w:val="4B30FED2"/>
    <w:lvl w:ilvl="0" w:tplc="0A442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24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A4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C2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A4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6D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4A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66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C9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CE0F21"/>
    <w:multiLevelType w:val="hybridMultilevel"/>
    <w:tmpl w:val="23FC020A"/>
    <w:lvl w:ilvl="0" w:tplc="C4F8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0A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160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A7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ED0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64A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66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00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86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7A57E3"/>
    <w:multiLevelType w:val="hybridMultilevel"/>
    <w:tmpl w:val="AB7E9EF2"/>
    <w:lvl w:ilvl="0" w:tplc="F9A23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6B1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63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E8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AC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20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C2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02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9AC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19324E"/>
    <w:multiLevelType w:val="hybridMultilevel"/>
    <w:tmpl w:val="4A44789A"/>
    <w:lvl w:ilvl="0" w:tplc="E02A4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1A15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963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EA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47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F43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E09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C1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D25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AA55C7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36" w15:restartNumberingAfterBreak="0">
    <w:nsid w:val="46323329"/>
    <w:multiLevelType w:val="hybridMultilevel"/>
    <w:tmpl w:val="EEE42BF6"/>
    <w:lvl w:ilvl="0" w:tplc="8ADEF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E80C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84B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6F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6A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E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A2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4D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56B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B11614"/>
    <w:multiLevelType w:val="hybridMultilevel"/>
    <w:tmpl w:val="FA0EA5D6"/>
    <w:lvl w:ilvl="0" w:tplc="99DAAFB0">
      <w:start w:val="1"/>
      <w:numFmt w:val="decimal"/>
      <w:lvlText w:val="%1."/>
      <w:lvlJc w:val="left"/>
      <w:pPr>
        <w:ind w:left="720" w:hanging="360"/>
      </w:pPr>
    </w:lvl>
    <w:lvl w:ilvl="1" w:tplc="622CC188" w:tentative="1">
      <w:start w:val="1"/>
      <w:numFmt w:val="lowerLetter"/>
      <w:lvlText w:val="%2."/>
      <w:lvlJc w:val="left"/>
      <w:pPr>
        <w:ind w:left="1440" w:hanging="360"/>
      </w:pPr>
    </w:lvl>
    <w:lvl w:ilvl="2" w:tplc="02E8E874" w:tentative="1">
      <w:start w:val="1"/>
      <w:numFmt w:val="lowerRoman"/>
      <w:lvlText w:val="%3."/>
      <w:lvlJc w:val="right"/>
      <w:pPr>
        <w:ind w:left="2160" w:hanging="180"/>
      </w:pPr>
    </w:lvl>
    <w:lvl w:ilvl="3" w:tplc="4FBEA302" w:tentative="1">
      <w:start w:val="1"/>
      <w:numFmt w:val="decimal"/>
      <w:lvlText w:val="%4."/>
      <w:lvlJc w:val="left"/>
      <w:pPr>
        <w:ind w:left="2880" w:hanging="360"/>
      </w:pPr>
    </w:lvl>
    <w:lvl w:ilvl="4" w:tplc="004497AE" w:tentative="1">
      <w:start w:val="1"/>
      <w:numFmt w:val="lowerLetter"/>
      <w:lvlText w:val="%5."/>
      <w:lvlJc w:val="left"/>
      <w:pPr>
        <w:ind w:left="3600" w:hanging="360"/>
      </w:pPr>
    </w:lvl>
    <w:lvl w:ilvl="5" w:tplc="9C56057E" w:tentative="1">
      <w:start w:val="1"/>
      <w:numFmt w:val="lowerRoman"/>
      <w:lvlText w:val="%6."/>
      <w:lvlJc w:val="right"/>
      <w:pPr>
        <w:ind w:left="4320" w:hanging="180"/>
      </w:pPr>
    </w:lvl>
    <w:lvl w:ilvl="6" w:tplc="F338665C" w:tentative="1">
      <w:start w:val="1"/>
      <w:numFmt w:val="decimal"/>
      <w:lvlText w:val="%7."/>
      <w:lvlJc w:val="left"/>
      <w:pPr>
        <w:ind w:left="5040" w:hanging="360"/>
      </w:pPr>
    </w:lvl>
    <w:lvl w:ilvl="7" w:tplc="363039AC" w:tentative="1">
      <w:start w:val="1"/>
      <w:numFmt w:val="lowerLetter"/>
      <w:lvlText w:val="%8."/>
      <w:lvlJc w:val="left"/>
      <w:pPr>
        <w:ind w:left="5760" w:hanging="360"/>
      </w:pPr>
    </w:lvl>
    <w:lvl w:ilvl="8" w:tplc="089ED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24CBA"/>
    <w:multiLevelType w:val="hybridMultilevel"/>
    <w:tmpl w:val="6CEABD30"/>
    <w:lvl w:ilvl="0" w:tplc="2E0CF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EA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A8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E4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A3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B00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E3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6E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4E4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9852D3"/>
    <w:multiLevelType w:val="hybridMultilevel"/>
    <w:tmpl w:val="4F1406FA"/>
    <w:lvl w:ilvl="0" w:tplc="C884F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4F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A8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2C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C2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0A8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64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63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A8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F63BFF"/>
    <w:multiLevelType w:val="hybridMultilevel"/>
    <w:tmpl w:val="EBA60076"/>
    <w:lvl w:ilvl="0" w:tplc="4D868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41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68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8F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0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E2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4F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8C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E65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444A59"/>
    <w:multiLevelType w:val="hybridMultilevel"/>
    <w:tmpl w:val="1AEE72E0"/>
    <w:lvl w:ilvl="0" w:tplc="1C00B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309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8C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45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ED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DA5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4B4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4C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A9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E21733"/>
    <w:multiLevelType w:val="multilevel"/>
    <w:tmpl w:val="C062065C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  <w:i w:val="0"/>
        <w:iCs w:val="0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b/>
        <w:bCs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2D627D2"/>
    <w:multiLevelType w:val="hybridMultilevel"/>
    <w:tmpl w:val="9650EFFC"/>
    <w:lvl w:ilvl="0" w:tplc="E3DAA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27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E8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27D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E4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A2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CD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4E6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2F6111"/>
    <w:multiLevelType w:val="hybridMultilevel"/>
    <w:tmpl w:val="1E3A14D6"/>
    <w:lvl w:ilvl="0" w:tplc="45124E7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3674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4CA3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6AA72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123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90156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BF2EFB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0143B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7623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CBA2379"/>
    <w:multiLevelType w:val="hybridMultilevel"/>
    <w:tmpl w:val="126C0A7C"/>
    <w:lvl w:ilvl="0" w:tplc="CA2A2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E1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F42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68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0E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28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A1D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48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CD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601E3E"/>
    <w:multiLevelType w:val="hybridMultilevel"/>
    <w:tmpl w:val="52AABA4E"/>
    <w:lvl w:ilvl="0" w:tplc="D86C4EF6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A36264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8811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2CA6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3824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C4A4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E0F4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3AC9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447F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0090BA2"/>
    <w:multiLevelType w:val="hybridMultilevel"/>
    <w:tmpl w:val="50ECDFE6"/>
    <w:lvl w:ilvl="0" w:tplc="4ADC4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EF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C2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2C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A9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AB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6F3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67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7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5904D9"/>
    <w:multiLevelType w:val="hybridMultilevel"/>
    <w:tmpl w:val="4AE23FD0"/>
    <w:lvl w:ilvl="0" w:tplc="2196CA3C">
      <w:numFmt w:val="bullet"/>
      <w:lvlText w:val="•"/>
      <w:lvlJc w:val="left"/>
      <w:pPr>
        <w:ind w:left="1080" w:hanging="720"/>
      </w:pPr>
      <w:rPr>
        <w:rFonts w:ascii="Verdana" w:eastAsia="SimSun" w:hAnsi="Verdana" w:hint="default"/>
      </w:rPr>
    </w:lvl>
    <w:lvl w:ilvl="1" w:tplc="11622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43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88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C0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E6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EA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9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26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AF4D8A"/>
    <w:multiLevelType w:val="hybridMultilevel"/>
    <w:tmpl w:val="B6A0B094"/>
    <w:lvl w:ilvl="0" w:tplc="1C122218">
      <w:start w:val="1"/>
      <w:numFmt w:val="bullet"/>
      <w:pStyle w:val="no-numheading6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8E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21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C3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A2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4F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AC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6DD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10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E6491F"/>
    <w:multiLevelType w:val="hybridMultilevel"/>
    <w:tmpl w:val="CCC0866E"/>
    <w:lvl w:ilvl="0" w:tplc="4BA8F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EE1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44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E9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0B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D20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E7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80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168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E93ED7"/>
    <w:multiLevelType w:val="hybridMultilevel"/>
    <w:tmpl w:val="B032E096"/>
    <w:lvl w:ilvl="0" w:tplc="523C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E06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BA0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07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846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945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5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05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64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87E5A"/>
    <w:multiLevelType w:val="hybridMultilevel"/>
    <w:tmpl w:val="526A166A"/>
    <w:lvl w:ilvl="0" w:tplc="598263E8">
      <w:start w:val="1"/>
      <w:numFmt w:val="decimal"/>
      <w:lvlText w:val="%1."/>
      <w:lvlJc w:val="left"/>
      <w:pPr>
        <w:ind w:left="720" w:hanging="360"/>
      </w:pPr>
    </w:lvl>
    <w:lvl w:ilvl="1" w:tplc="414C5AA0" w:tentative="1">
      <w:start w:val="1"/>
      <w:numFmt w:val="lowerLetter"/>
      <w:lvlText w:val="%2."/>
      <w:lvlJc w:val="left"/>
      <w:pPr>
        <w:ind w:left="1440" w:hanging="360"/>
      </w:pPr>
    </w:lvl>
    <w:lvl w:ilvl="2" w:tplc="49B2C868" w:tentative="1">
      <w:start w:val="1"/>
      <w:numFmt w:val="lowerRoman"/>
      <w:lvlText w:val="%3."/>
      <w:lvlJc w:val="right"/>
      <w:pPr>
        <w:ind w:left="2160" w:hanging="180"/>
      </w:pPr>
    </w:lvl>
    <w:lvl w:ilvl="3" w:tplc="B59CD9F8" w:tentative="1">
      <w:start w:val="1"/>
      <w:numFmt w:val="decimal"/>
      <w:lvlText w:val="%4."/>
      <w:lvlJc w:val="left"/>
      <w:pPr>
        <w:ind w:left="2880" w:hanging="360"/>
      </w:pPr>
    </w:lvl>
    <w:lvl w:ilvl="4" w:tplc="8C4CB458" w:tentative="1">
      <w:start w:val="1"/>
      <w:numFmt w:val="lowerLetter"/>
      <w:lvlText w:val="%5."/>
      <w:lvlJc w:val="left"/>
      <w:pPr>
        <w:ind w:left="3600" w:hanging="360"/>
      </w:pPr>
    </w:lvl>
    <w:lvl w:ilvl="5" w:tplc="1D1AECB2" w:tentative="1">
      <w:start w:val="1"/>
      <w:numFmt w:val="lowerRoman"/>
      <w:lvlText w:val="%6."/>
      <w:lvlJc w:val="right"/>
      <w:pPr>
        <w:ind w:left="4320" w:hanging="180"/>
      </w:pPr>
    </w:lvl>
    <w:lvl w:ilvl="6" w:tplc="FDA07262" w:tentative="1">
      <w:start w:val="1"/>
      <w:numFmt w:val="decimal"/>
      <w:lvlText w:val="%7."/>
      <w:lvlJc w:val="left"/>
      <w:pPr>
        <w:ind w:left="5040" w:hanging="360"/>
      </w:pPr>
    </w:lvl>
    <w:lvl w:ilvl="7" w:tplc="7200DC2A" w:tentative="1">
      <w:start w:val="1"/>
      <w:numFmt w:val="lowerLetter"/>
      <w:lvlText w:val="%8."/>
      <w:lvlJc w:val="left"/>
      <w:pPr>
        <w:ind w:left="5760" w:hanging="360"/>
      </w:pPr>
    </w:lvl>
    <w:lvl w:ilvl="8" w:tplc="EB56E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DE4935"/>
    <w:multiLevelType w:val="hybridMultilevel"/>
    <w:tmpl w:val="793202C6"/>
    <w:lvl w:ilvl="0" w:tplc="0C044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94C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E8D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C1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03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CB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ED8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24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46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D4F92"/>
    <w:multiLevelType w:val="hybridMultilevel"/>
    <w:tmpl w:val="55E82C0A"/>
    <w:lvl w:ilvl="0" w:tplc="4C22491C">
      <w:start w:val="1"/>
      <w:numFmt w:val="decimal"/>
      <w:lvlText w:val="%1."/>
      <w:lvlJc w:val="left"/>
      <w:pPr>
        <w:ind w:left="720" w:hanging="360"/>
      </w:pPr>
    </w:lvl>
    <w:lvl w:ilvl="1" w:tplc="4C98D766" w:tentative="1">
      <w:start w:val="1"/>
      <w:numFmt w:val="lowerLetter"/>
      <w:lvlText w:val="%2."/>
      <w:lvlJc w:val="left"/>
      <w:pPr>
        <w:ind w:left="1440" w:hanging="360"/>
      </w:pPr>
    </w:lvl>
    <w:lvl w:ilvl="2" w:tplc="0B1EDF2E" w:tentative="1">
      <w:start w:val="1"/>
      <w:numFmt w:val="lowerRoman"/>
      <w:lvlText w:val="%3."/>
      <w:lvlJc w:val="right"/>
      <w:pPr>
        <w:ind w:left="2160" w:hanging="180"/>
      </w:pPr>
    </w:lvl>
    <w:lvl w:ilvl="3" w:tplc="8564B9A4" w:tentative="1">
      <w:start w:val="1"/>
      <w:numFmt w:val="decimal"/>
      <w:lvlText w:val="%4."/>
      <w:lvlJc w:val="left"/>
      <w:pPr>
        <w:ind w:left="2880" w:hanging="360"/>
      </w:pPr>
    </w:lvl>
    <w:lvl w:ilvl="4" w:tplc="39FAB61A" w:tentative="1">
      <w:start w:val="1"/>
      <w:numFmt w:val="lowerLetter"/>
      <w:lvlText w:val="%5."/>
      <w:lvlJc w:val="left"/>
      <w:pPr>
        <w:ind w:left="3600" w:hanging="360"/>
      </w:pPr>
    </w:lvl>
    <w:lvl w:ilvl="5" w:tplc="AFA8715C" w:tentative="1">
      <w:start w:val="1"/>
      <w:numFmt w:val="lowerRoman"/>
      <w:lvlText w:val="%6."/>
      <w:lvlJc w:val="right"/>
      <w:pPr>
        <w:ind w:left="4320" w:hanging="180"/>
      </w:pPr>
    </w:lvl>
    <w:lvl w:ilvl="6" w:tplc="6256DE2C" w:tentative="1">
      <w:start w:val="1"/>
      <w:numFmt w:val="decimal"/>
      <w:lvlText w:val="%7."/>
      <w:lvlJc w:val="left"/>
      <w:pPr>
        <w:ind w:left="5040" w:hanging="360"/>
      </w:pPr>
    </w:lvl>
    <w:lvl w:ilvl="7" w:tplc="BC56A51A" w:tentative="1">
      <w:start w:val="1"/>
      <w:numFmt w:val="lowerLetter"/>
      <w:lvlText w:val="%8."/>
      <w:lvlJc w:val="left"/>
      <w:pPr>
        <w:ind w:left="5760" w:hanging="360"/>
      </w:pPr>
    </w:lvl>
    <w:lvl w:ilvl="8" w:tplc="835E1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C40AD3"/>
    <w:multiLevelType w:val="hybridMultilevel"/>
    <w:tmpl w:val="72B0271A"/>
    <w:lvl w:ilvl="0" w:tplc="33B296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4652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A6FF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8409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382D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AC4E8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5845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62A6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AAE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7CC5596"/>
    <w:multiLevelType w:val="hybridMultilevel"/>
    <w:tmpl w:val="4EA81A4C"/>
    <w:lvl w:ilvl="0" w:tplc="B8763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0B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6F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E4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68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E9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C6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CD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09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2D57FA"/>
    <w:multiLevelType w:val="hybridMultilevel"/>
    <w:tmpl w:val="328CA5F2"/>
    <w:lvl w:ilvl="0" w:tplc="178E0D28">
      <w:numFmt w:val="bullet"/>
      <w:lvlText w:val="•"/>
      <w:lvlJc w:val="left"/>
      <w:pPr>
        <w:ind w:left="1080" w:hanging="720"/>
      </w:pPr>
      <w:rPr>
        <w:rFonts w:ascii="Verdana" w:eastAsia="SimSun" w:hAnsi="Verdana" w:cs="Verdana" w:hint="default"/>
      </w:rPr>
    </w:lvl>
    <w:lvl w:ilvl="1" w:tplc="340639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63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626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659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D60D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8E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41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49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2C47BE"/>
    <w:multiLevelType w:val="hybridMultilevel"/>
    <w:tmpl w:val="A1442E46"/>
    <w:lvl w:ilvl="0" w:tplc="6A06F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69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4B40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4F3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6D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2E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6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82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ED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467DA8"/>
    <w:multiLevelType w:val="hybridMultilevel"/>
    <w:tmpl w:val="DBCCBB5C"/>
    <w:lvl w:ilvl="0" w:tplc="972AA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6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4C2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9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6A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C2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A76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03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4BE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5D046E"/>
    <w:multiLevelType w:val="hybridMultilevel"/>
    <w:tmpl w:val="2C984F82"/>
    <w:lvl w:ilvl="0" w:tplc="E8B04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CD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AED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08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C2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AC4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AB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0A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6B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622471"/>
    <w:multiLevelType w:val="hybridMultilevel"/>
    <w:tmpl w:val="8786BE92"/>
    <w:lvl w:ilvl="0" w:tplc="E49AA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07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709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47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ACF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5C1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83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46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3E0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E249C5"/>
    <w:multiLevelType w:val="hybridMultilevel"/>
    <w:tmpl w:val="ADC4C974"/>
    <w:lvl w:ilvl="0" w:tplc="CFCEB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47034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14282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5CC7F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18A9BA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19C0F6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13A36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4A2B6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B0634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97951292">
    <w:abstractNumId w:val="7"/>
  </w:num>
  <w:num w:numId="2" w16cid:durableId="1839348122">
    <w:abstractNumId w:val="42"/>
  </w:num>
  <w:num w:numId="3" w16cid:durableId="1131627196">
    <w:abstractNumId w:val="18"/>
  </w:num>
  <w:num w:numId="4" w16cid:durableId="823932649">
    <w:abstractNumId w:val="9"/>
  </w:num>
  <w:num w:numId="5" w16cid:durableId="318578694">
    <w:abstractNumId w:val="8"/>
  </w:num>
  <w:num w:numId="6" w16cid:durableId="592931459">
    <w:abstractNumId w:val="15"/>
  </w:num>
  <w:num w:numId="7" w16cid:durableId="132795579">
    <w:abstractNumId w:val="57"/>
  </w:num>
  <w:num w:numId="8" w16cid:durableId="124202048">
    <w:abstractNumId w:val="28"/>
  </w:num>
  <w:num w:numId="9" w16cid:durableId="1437218038">
    <w:abstractNumId w:val="19"/>
  </w:num>
  <w:num w:numId="10" w16cid:durableId="1251500787">
    <w:abstractNumId w:val="61"/>
  </w:num>
  <w:num w:numId="11" w16cid:durableId="831990932">
    <w:abstractNumId w:val="39"/>
  </w:num>
  <w:num w:numId="12" w16cid:durableId="1000159184">
    <w:abstractNumId w:val="38"/>
  </w:num>
  <w:num w:numId="13" w16cid:durableId="1277172374">
    <w:abstractNumId w:val="3"/>
  </w:num>
  <w:num w:numId="14" w16cid:durableId="614020014">
    <w:abstractNumId w:val="46"/>
  </w:num>
  <w:num w:numId="15" w16cid:durableId="556546696">
    <w:abstractNumId w:val="2"/>
  </w:num>
  <w:num w:numId="16" w16cid:durableId="2031951032">
    <w:abstractNumId w:val="58"/>
  </w:num>
  <w:num w:numId="17" w16cid:durableId="851186466">
    <w:abstractNumId w:val="4"/>
  </w:num>
  <w:num w:numId="18" w16cid:durableId="331764669">
    <w:abstractNumId w:val="0"/>
  </w:num>
  <w:num w:numId="19" w16cid:durableId="732237918">
    <w:abstractNumId w:val="26"/>
  </w:num>
  <w:num w:numId="20" w16cid:durableId="2147115005">
    <w:abstractNumId w:val="48"/>
  </w:num>
  <w:num w:numId="21" w16cid:durableId="45422083">
    <w:abstractNumId w:val="13"/>
  </w:num>
  <w:num w:numId="22" w16cid:durableId="415981816">
    <w:abstractNumId w:val="44"/>
  </w:num>
  <w:num w:numId="23" w16cid:durableId="1405294829">
    <w:abstractNumId w:val="24"/>
  </w:num>
  <w:num w:numId="24" w16cid:durableId="310642180">
    <w:abstractNumId w:val="55"/>
  </w:num>
  <w:num w:numId="25" w16cid:durableId="638996888">
    <w:abstractNumId w:val="54"/>
  </w:num>
  <w:num w:numId="26" w16cid:durableId="326250732">
    <w:abstractNumId w:val="41"/>
  </w:num>
  <w:num w:numId="27" w16cid:durableId="1095899822">
    <w:abstractNumId w:val="12"/>
  </w:num>
  <w:num w:numId="28" w16cid:durableId="1439135651">
    <w:abstractNumId w:val="23"/>
  </w:num>
  <w:num w:numId="29" w16cid:durableId="301693638">
    <w:abstractNumId w:val="21"/>
  </w:num>
  <w:num w:numId="30" w16cid:durableId="1970284697">
    <w:abstractNumId w:val="36"/>
  </w:num>
  <w:num w:numId="31" w16cid:durableId="1146435325">
    <w:abstractNumId w:val="34"/>
  </w:num>
  <w:num w:numId="32" w16cid:durableId="2042973185">
    <w:abstractNumId w:val="33"/>
  </w:num>
  <w:num w:numId="33" w16cid:durableId="732435564">
    <w:abstractNumId w:val="11"/>
  </w:num>
  <w:num w:numId="34" w16cid:durableId="1490899435">
    <w:abstractNumId w:val="17"/>
  </w:num>
  <w:num w:numId="35" w16cid:durableId="1500123535">
    <w:abstractNumId w:val="50"/>
  </w:num>
  <w:num w:numId="36" w16cid:durableId="351928875">
    <w:abstractNumId w:val="53"/>
  </w:num>
  <w:num w:numId="37" w16cid:durableId="27486628">
    <w:abstractNumId w:val="6"/>
  </w:num>
  <w:num w:numId="38" w16cid:durableId="207885985">
    <w:abstractNumId w:val="25"/>
  </w:num>
  <w:num w:numId="39" w16cid:durableId="72972033">
    <w:abstractNumId w:val="43"/>
  </w:num>
  <w:num w:numId="40" w16cid:durableId="990908552">
    <w:abstractNumId w:val="60"/>
  </w:num>
  <w:num w:numId="41" w16cid:durableId="431979481">
    <w:abstractNumId w:val="20"/>
  </w:num>
  <w:num w:numId="42" w16cid:durableId="881285970">
    <w:abstractNumId w:val="59"/>
  </w:num>
  <w:num w:numId="43" w16cid:durableId="584654087">
    <w:abstractNumId w:val="37"/>
  </w:num>
  <w:num w:numId="44" w16cid:durableId="1604072444">
    <w:abstractNumId w:val="47"/>
  </w:num>
  <w:num w:numId="45" w16cid:durableId="2094930986">
    <w:abstractNumId w:val="56"/>
  </w:num>
  <w:num w:numId="46" w16cid:durableId="1352026724">
    <w:abstractNumId w:val="32"/>
  </w:num>
  <w:num w:numId="47" w16cid:durableId="606884918">
    <w:abstractNumId w:val="30"/>
  </w:num>
  <w:num w:numId="48" w16cid:durableId="2056004163">
    <w:abstractNumId w:val="52"/>
  </w:num>
  <w:num w:numId="49" w16cid:durableId="1559778636">
    <w:abstractNumId w:val="31"/>
  </w:num>
  <w:num w:numId="50" w16cid:durableId="1971132563">
    <w:abstractNumId w:val="27"/>
  </w:num>
  <w:num w:numId="51" w16cid:durableId="1628005207">
    <w:abstractNumId w:val="42"/>
  </w:num>
  <w:num w:numId="52" w16cid:durableId="204293568">
    <w:abstractNumId w:val="45"/>
  </w:num>
  <w:num w:numId="53" w16cid:durableId="1635138919">
    <w:abstractNumId w:val="40"/>
  </w:num>
  <w:num w:numId="54" w16cid:durableId="1842888088">
    <w:abstractNumId w:val="22"/>
  </w:num>
  <w:num w:numId="55" w16cid:durableId="2086761477">
    <w:abstractNumId w:val="29"/>
  </w:num>
  <w:num w:numId="56" w16cid:durableId="1702390209">
    <w:abstractNumId w:val="51"/>
  </w:num>
  <w:num w:numId="57" w16cid:durableId="1628124051">
    <w:abstractNumId w:val="62"/>
  </w:num>
  <w:num w:numId="58" w16cid:durableId="1098600428">
    <w:abstractNumId w:val="49"/>
  </w:num>
  <w:num w:numId="59" w16cid:durableId="126436613">
    <w:abstractNumId w:val="35"/>
  </w:num>
  <w:num w:numId="60" w16cid:durableId="1471165697">
    <w:abstractNumId w:val="14"/>
  </w:num>
  <w:num w:numId="61" w16cid:durableId="810707840">
    <w:abstractNumId w:val="5"/>
  </w:num>
  <w:num w:numId="62" w16cid:durableId="1414619987">
    <w:abstractNumId w:val="10"/>
  </w:num>
  <w:num w:numId="63" w16cid:durableId="1370302566">
    <w:abstractNumId w:val="1"/>
  </w:num>
  <w:num w:numId="64" w16cid:durableId="236598658">
    <w:abstractNumId w:val="1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0049EE"/>
    <w:rsid w:val="000046CA"/>
    <w:rsid w:val="000049EE"/>
    <w:rsid w:val="00006724"/>
    <w:rsid w:val="00006D46"/>
    <w:rsid w:val="000169A2"/>
    <w:rsid w:val="000228B3"/>
    <w:rsid w:val="000231D4"/>
    <w:rsid w:val="00024789"/>
    <w:rsid w:val="00026C9C"/>
    <w:rsid w:val="00026F35"/>
    <w:rsid w:val="00027124"/>
    <w:rsid w:val="00027536"/>
    <w:rsid w:val="00027E8A"/>
    <w:rsid w:val="00030453"/>
    <w:rsid w:val="00031A1B"/>
    <w:rsid w:val="00034EE9"/>
    <w:rsid w:val="00035AF4"/>
    <w:rsid w:val="00035D5E"/>
    <w:rsid w:val="00036861"/>
    <w:rsid w:val="00042506"/>
    <w:rsid w:val="00043858"/>
    <w:rsid w:val="000460EB"/>
    <w:rsid w:val="00046BC9"/>
    <w:rsid w:val="00051423"/>
    <w:rsid w:val="00052595"/>
    <w:rsid w:val="00052FE7"/>
    <w:rsid w:val="0005401E"/>
    <w:rsid w:val="00055600"/>
    <w:rsid w:val="0005768F"/>
    <w:rsid w:val="000611AE"/>
    <w:rsid w:val="00064167"/>
    <w:rsid w:val="00064205"/>
    <w:rsid w:val="000663A6"/>
    <w:rsid w:val="00067705"/>
    <w:rsid w:val="00071021"/>
    <w:rsid w:val="0007125D"/>
    <w:rsid w:val="00071DC7"/>
    <w:rsid w:val="0007354F"/>
    <w:rsid w:val="00073D0E"/>
    <w:rsid w:val="00074928"/>
    <w:rsid w:val="000757F6"/>
    <w:rsid w:val="00081045"/>
    <w:rsid w:val="00083594"/>
    <w:rsid w:val="00084AFE"/>
    <w:rsid w:val="00085BC8"/>
    <w:rsid w:val="00086160"/>
    <w:rsid w:val="00087A1E"/>
    <w:rsid w:val="00091C9F"/>
    <w:rsid w:val="00091FC6"/>
    <w:rsid w:val="00092109"/>
    <w:rsid w:val="00094873"/>
    <w:rsid w:val="000955BF"/>
    <w:rsid w:val="00095BEA"/>
    <w:rsid w:val="00096B3F"/>
    <w:rsid w:val="00097FCC"/>
    <w:rsid w:val="000A0BE3"/>
    <w:rsid w:val="000A3978"/>
    <w:rsid w:val="000A6819"/>
    <w:rsid w:val="000A6CEA"/>
    <w:rsid w:val="000A7E39"/>
    <w:rsid w:val="000B0A11"/>
    <w:rsid w:val="000B100F"/>
    <w:rsid w:val="000B1633"/>
    <w:rsid w:val="000B238E"/>
    <w:rsid w:val="000B4074"/>
    <w:rsid w:val="000B5E85"/>
    <w:rsid w:val="000B6BF6"/>
    <w:rsid w:val="000B7397"/>
    <w:rsid w:val="000C2FDC"/>
    <w:rsid w:val="000C36F9"/>
    <w:rsid w:val="000C45BA"/>
    <w:rsid w:val="000C55FD"/>
    <w:rsid w:val="000C59EF"/>
    <w:rsid w:val="000C6C53"/>
    <w:rsid w:val="000C6FDA"/>
    <w:rsid w:val="000C7852"/>
    <w:rsid w:val="000D020C"/>
    <w:rsid w:val="000D1FDD"/>
    <w:rsid w:val="000D209C"/>
    <w:rsid w:val="000D2701"/>
    <w:rsid w:val="000D2725"/>
    <w:rsid w:val="000D274C"/>
    <w:rsid w:val="000D39DD"/>
    <w:rsid w:val="000D3B0A"/>
    <w:rsid w:val="000D7B5E"/>
    <w:rsid w:val="000E07C4"/>
    <w:rsid w:val="000E0F5D"/>
    <w:rsid w:val="000E1979"/>
    <w:rsid w:val="000E19C5"/>
    <w:rsid w:val="000E4060"/>
    <w:rsid w:val="000E4D88"/>
    <w:rsid w:val="000E632B"/>
    <w:rsid w:val="000E6F69"/>
    <w:rsid w:val="000E7B8A"/>
    <w:rsid w:val="000E7D01"/>
    <w:rsid w:val="000F0933"/>
    <w:rsid w:val="000F14C8"/>
    <w:rsid w:val="000F164C"/>
    <w:rsid w:val="000F3726"/>
    <w:rsid w:val="000F5EEF"/>
    <w:rsid w:val="000F76E1"/>
    <w:rsid w:val="00100078"/>
    <w:rsid w:val="001006EC"/>
    <w:rsid w:val="001012A1"/>
    <w:rsid w:val="00101ACC"/>
    <w:rsid w:val="001025DE"/>
    <w:rsid w:val="001044F7"/>
    <w:rsid w:val="00106E70"/>
    <w:rsid w:val="001074AB"/>
    <w:rsid w:val="001104A4"/>
    <w:rsid w:val="0011294E"/>
    <w:rsid w:val="00115A45"/>
    <w:rsid w:val="001165C0"/>
    <w:rsid w:val="0012002A"/>
    <w:rsid w:val="0012002B"/>
    <w:rsid w:val="00120C15"/>
    <w:rsid w:val="00120DE1"/>
    <w:rsid w:val="001219B9"/>
    <w:rsid w:val="00124531"/>
    <w:rsid w:val="00130096"/>
    <w:rsid w:val="00132ED4"/>
    <w:rsid w:val="00133064"/>
    <w:rsid w:val="00133327"/>
    <w:rsid w:val="00134446"/>
    <w:rsid w:val="00140CD0"/>
    <w:rsid w:val="001424EB"/>
    <w:rsid w:val="001425A9"/>
    <w:rsid w:val="0014424B"/>
    <w:rsid w:val="00150316"/>
    <w:rsid w:val="00151E75"/>
    <w:rsid w:val="00152AEB"/>
    <w:rsid w:val="00152C6D"/>
    <w:rsid w:val="00154D50"/>
    <w:rsid w:val="00155BD4"/>
    <w:rsid w:val="0015614D"/>
    <w:rsid w:val="00157182"/>
    <w:rsid w:val="00157A74"/>
    <w:rsid w:val="00160CD7"/>
    <w:rsid w:val="00163001"/>
    <w:rsid w:val="00164F94"/>
    <w:rsid w:val="00166114"/>
    <w:rsid w:val="001674D4"/>
    <w:rsid w:val="00167A60"/>
    <w:rsid w:val="0017022B"/>
    <w:rsid w:val="00172200"/>
    <w:rsid w:val="00172316"/>
    <w:rsid w:val="00172DCB"/>
    <w:rsid w:val="0017619D"/>
    <w:rsid w:val="0017661A"/>
    <w:rsid w:val="00177904"/>
    <w:rsid w:val="00182C97"/>
    <w:rsid w:val="001835D2"/>
    <w:rsid w:val="0018710C"/>
    <w:rsid w:val="001878D1"/>
    <w:rsid w:val="00190029"/>
    <w:rsid w:val="001906BA"/>
    <w:rsid w:val="001929E2"/>
    <w:rsid w:val="001943C6"/>
    <w:rsid w:val="001946CC"/>
    <w:rsid w:val="0019532B"/>
    <w:rsid w:val="00195923"/>
    <w:rsid w:val="00195980"/>
    <w:rsid w:val="001964A6"/>
    <w:rsid w:val="001A08DD"/>
    <w:rsid w:val="001A12D9"/>
    <w:rsid w:val="001A2E15"/>
    <w:rsid w:val="001A2F36"/>
    <w:rsid w:val="001A4F73"/>
    <w:rsid w:val="001A5169"/>
    <w:rsid w:val="001A5921"/>
    <w:rsid w:val="001A5F31"/>
    <w:rsid w:val="001A6B66"/>
    <w:rsid w:val="001B1900"/>
    <w:rsid w:val="001B2300"/>
    <w:rsid w:val="001B241B"/>
    <w:rsid w:val="001B2609"/>
    <w:rsid w:val="001B3441"/>
    <w:rsid w:val="001B384E"/>
    <w:rsid w:val="001B443E"/>
    <w:rsid w:val="001B4516"/>
    <w:rsid w:val="001C18FC"/>
    <w:rsid w:val="001C2485"/>
    <w:rsid w:val="001C2EF5"/>
    <w:rsid w:val="001C5407"/>
    <w:rsid w:val="001C676F"/>
    <w:rsid w:val="001C7674"/>
    <w:rsid w:val="001C7E72"/>
    <w:rsid w:val="001D068C"/>
    <w:rsid w:val="001D18E2"/>
    <w:rsid w:val="001D332F"/>
    <w:rsid w:val="001D592D"/>
    <w:rsid w:val="001D5E67"/>
    <w:rsid w:val="001D741C"/>
    <w:rsid w:val="001D7A34"/>
    <w:rsid w:val="001D7D96"/>
    <w:rsid w:val="001E046E"/>
    <w:rsid w:val="001E0AEC"/>
    <w:rsid w:val="001E2400"/>
    <w:rsid w:val="001E5729"/>
    <w:rsid w:val="001E78C9"/>
    <w:rsid w:val="001F1EC0"/>
    <w:rsid w:val="001F269D"/>
    <w:rsid w:val="001F2796"/>
    <w:rsid w:val="001F382E"/>
    <w:rsid w:val="001F44CB"/>
    <w:rsid w:val="001F4DE3"/>
    <w:rsid w:val="001F58A0"/>
    <w:rsid w:val="001F5F54"/>
    <w:rsid w:val="001F76B3"/>
    <w:rsid w:val="00200A27"/>
    <w:rsid w:val="00200AA7"/>
    <w:rsid w:val="00201FA3"/>
    <w:rsid w:val="00204900"/>
    <w:rsid w:val="002063F3"/>
    <w:rsid w:val="00210FBE"/>
    <w:rsid w:val="00211218"/>
    <w:rsid w:val="0021199A"/>
    <w:rsid w:val="00211E3A"/>
    <w:rsid w:val="00212F87"/>
    <w:rsid w:val="00213BA1"/>
    <w:rsid w:val="00214176"/>
    <w:rsid w:val="00216875"/>
    <w:rsid w:val="00217B1C"/>
    <w:rsid w:val="002215A2"/>
    <w:rsid w:val="00223300"/>
    <w:rsid w:val="002241A1"/>
    <w:rsid w:val="00225660"/>
    <w:rsid w:val="002263A0"/>
    <w:rsid w:val="002269CD"/>
    <w:rsid w:val="00227535"/>
    <w:rsid w:val="00227CA7"/>
    <w:rsid w:val="00232040"/>
    <w:rsid w:val="002320F3"/>
    <w:rsid w:val="00232285"/>
    <w:rsid w:val="00233D46"/>
    <w:rsid w:val="00234445"/>
    <w:rsid w:val="00234D43"/>
    <w:rsid w:val="0023553E"/>
    <w:rsid w:val="00240CDB"/>
    <w:rsid w:val="002412D3"/>
    <w:rsid w:val="00241E84"/>
    <w:rsid w:val="00242E30"/>
    <w:rsid w:val="00245113"/>
    <w:rsid w:val="00245D83"/>
    <w:rsid w:val="002478CD"/>
    <w:rsid w:val="00250093"/>
    <w:rsid w:val="00251E0C"/>
    <w:rsid w:val="00252EB6"/>
    <w:rsid w:val="00254282"/>
    <w:rsid w:val="002624BC"/>
    <w:rsid w:val="00263DCC"/>
    <w:rsid w:val="002641FF"/>
    <w:rsid w:val="00265382"/>
    <w:rsid w:val="00266C1D"/>
    <w:rsid w:val="00270FC3"/>
    <w:rsid w:val="00272EFA"/>
    <w:rsid w:val="002744AA"/>
    <w:rsid w:val="002753BD"/>
    <w:rsid w:val="00275B58"/>
    <w:rsid w:val="00280F7C"/>
    <w:rsid w:val="002810C8"/>
    <w:rsid w:val="002818F9"/>
    <w:rsid w:val="00281E5C"/>
    <w:rsid w:val="00284751"/>
    <w:rsid w:val="002851F0"/>
    <w:rsid w:val="00286C53"/>
    <w:rsid w:val="00291322"/>
    <w:rsid w:val="0029290C"/>
    <w:rsid w:val="00293AAD"/>
    <w:rsid w:val="00293AFE"/>
    <w:rsid w:val="002A0F94"/>
    <w:rsid w:val="002A113E"/>
    <w:rsid w:val="002A1623"/>
    <w:rsid w:val="002A1F57"/>
    <w:rsid w:val="002A6659"/>
    <w:rsid w:val="002A7A36"/>
    <w:rsid w:val="002B0FEF"/>
    <w:rsid w:val="002B1935"/>
    <w:rsid w:val="002B314A"/>
    <w:rsid w:val="002B3AF5"/>
    <w:rsid w:val="002B445A"/>
    <w:rsid w:val="002B6E33"/>
    <w:rsid w:val="002B7268"/>
    <w:rsid w:val="002B756E"/>
    <w:rsid w:val="002C234D"/>
    <w:rsid w:val="002C2A75"/>
    <w:rsid w:val="002C3458"/>
    <w:rsid w:val="002C47CD"/>
    <w:rsid w:val="002C7605"/>
    <w:rsid w:val="002D1D98"/>
    <w:rsid w:val="002D2F5C"/>
    <w:rsid w:val="002D4851"/>
    <w:rsid w:val="002D5984"/>
    <w:rsid w:val="002D6167"/>
    <w:rsid w:val="002D6950"/>
    <w:rsid w:val="002D6D38"/>
    <w:rsid w:val="002E03CB"/>
    <w:rsid w:val="002E0A06"/>
    <w:rsid w:val="002E0DF7"/>
    <w:rsid w:val="002E2BD0"/>
    <w:rsid w:val="002E3A85"/>
    <w:rsid w:val="002E4D07"/>
    <w:rsid w:val="002E56D5"/>
    <w:rsid w:val="002E5BA1"/>
    <w:rsid w:val="002E6145"/>
    <w:rsid w:val="002E6422"/>
    <w:rsid w:val="002E7AA4"/>
    <w:rsid w:val="002F00FB"/>
    <w:rsid w:val="002F0A3E"/>
    <w:rsid w:val="002F0B9D"/>
    <w:rsid w:val="002F1159"/>
    <w:rsid w:val="002F1E0D"/>
    <w:rsid w:val="002F3B4A"/>
    <w:rsid w:val="002F43A1"/>
    <w:rsid w:val="002F43FE"/>
    <w:rsid w:val="002F4E66"/>
    <w:rsid w:val="00306BB4"/>
    <w:rsid w:val="0030747F"/>
    <w:rsid w:val="003114DB"/>
    <w:rsid w:val="00311801"/>
    <w:rsid w:val="00311DA0"/>
    <w:rsid w:val="003145C9"/>
    <w:rsid w:val="00315CEB"/>
    <w:rsid w:val="0031725C"/>
    <w:rsid w:val="00320398"/>
    <w:rsid w:val="003203D9"/>
    <w:rsid w:val="00321A89"/>
    <w:rsid w:val="0032578E"/>
    <w:rsid w:val="00327B75"/>
    <w:rsid w:val="00327CFA"/>
    <w:rsid w:val="00331E34"/>
    <w:rsid w:val="00332F44"/>
    <w:rsid w:val="003342EE"/>
    <w:rsid w:val="00335642"/>
    <w:rsid w:val="00340EC3"/>
    <w:rsid w:val="00341921"/>
    <w:rsid w:val="00342CFC"/>
    <w:rsid w:val="00343F2B"/>
    <w:rsid w:val="00344563"/>
    <w:rsid w:val="003448BE"/>
    <w:rsid w:val="0034573A"/>
    <w:rsid w:val="00345788"/>
    <w:rsid w:val="00346B4C"/>
    <w:rsid w:val="00350323"/>
    <w:rsid w:val="00350C22"/>
    <w:rsid w:val="00350D50"/>
    <w:rsid w:val="00351EA0"/>
    <w:rsid w:val="00352874"/>
    <w:rsid w:val="003530C6"/>
    <w:rsid w:val="00356611"/>
    <w:rsid w:val="00356BCB"/>
    <w:rsid w:val="00363111"/>
    <w:rsid w:val="003633C5"/>
    <w:rsid w:val="003635B1"/>
    <w:rsid w:val="00363DB8"/>
    <w:rsid w:val="003648E5"/>
    <w:rsid w:val="00364B66"/>
    <w:rsid w:val="00366E9B"/>
    <w:rsid w:val="00367979"/>
    <w:rsid w:val="00372279"/>
    <w:rsid w:val="00375BF4"/>
    <w:rsid w:val="00376F27"/>
    <w:rsid w:val="00376F87"/>
    <w:rsid w:val="003806C6"/>
    <w:rsid w:val="00380B39"/>
    <w:rsid w:val="003830F4"/>
    <w:rsid w:val="00383CF8"/>
    <w:rsid w:val="00384CD9"/>
    <w:rsid w:val="00385562"/>
    <w:rsid w:val="0038723E"/>
    <w:rsid w:val="00387ABF"/>
    <w:rsid w:val="0039055E"/>
    <w:rsid w:val="00391CA8"/>
    <w:rsid w:val="00392FAB"/>
    <w:rsid w:val="0039420B"/>
    <w:rsid w:val="00394919"/>
    <w:rsid w:val="003952A0"/>
    <w:rsid w:val="003954CC"/>
    <w:rsid w:val="00396129"/>
    <w:rsid w:val="00396497"/>
    <w:rsid w:val="003A0BAC"/>
    <w:rsid w:val="003A3AA3"/>
    <w:rsid w:val="003A3CDF"/>
    <w:rsid w:val="003B00F8"/>
    <w:rsid w:val="003B06D4"/>
    <w:rsid w:val="003B1062"/>
    <w:rsid w:val="003B3889"/>
    <w:rsid w:val="003B3C38"/>
    <w:rsid w:val="003B3EFA"/>
    <w:rsid w:val="003B44FE"/>
    <w:rsid w:val="003B5204"/>
    <w:rsid w:val="003B5586"/>
    <w:rsid w:val="003B60F3"/>
    <w:rsid w:val="003B6568"/>
    <w:rsid w:val="003B6B15"/>
    <w:rsid w:val="003C0719"/>
    <w:rsid w:val="003C0DC0"/>
    <w:rsid w:val="003C19CC"/>
    <w:rsid w:val="003C2FA7"/>
    <w:rsid w:val="003C6206"/>
    <w:rsid w:val="003C6F1C"/>
    <w:rsid w:val="003D051C"/>
    <w:rsid w:val="003D1A07"/>
    <w:rsid w:val="003D21B6"/>
    <w:rsid w:val="003D40E9"/>
    <w:rsid w:val="003D7AAF"/>
    <w:rsid w:val="003E056A"/>
    <w:rsid w:val="003E1518"/>
    <w:rsid w:val="003E4693"/>
    <w:rsid w:val="003E5800"/>
    <w:rsid w:val="003E6337"/>
    <w:rsid w:val="003E6451"/>
    <w:rsid w:val="003F180D"/>
    <w:rsid w:val="003F29AB"/>
    <w:rsid w:val="003F2ADF"/>
    <w:rsid w:val="003F37CE"/>
    <w:rsid w:val="003F51E2"/>
    <w:rsid w:val="003F6693"/>
    <w:rsid w:val="003F6C25"/>
    <w:rsid w:val="004001A3"/>
    <w:rsid w:val="00400365"/>
    <w:rsid w:val="004031BE"/>
    <w:rsid w:val="00403C07"/>
    <w:rsid w:val="00403F86"/>
    <w:rsid w:val="004061E8"/>
    <w:rsid w:val="004110C0"/>
    <w:rsid w:val="00411135"/>
    <w:rsid w:val="004133BD"/>
    <w:rsid w:val="00413D7D"/>
    <w:rsid w:val="00414F35"/>
    <w:rsid w:val="004162CA"/>
    <w:rsid w:val="00416658"/>
    <w:rsid w:val="0042139B"/>
    <w:rsid w:val="004228F8"/>
    <w:rsid w:val="00425004"/>
    <w:rsid w:val="00425E9F"/>
    <w:rsid w:val="00427EDF"/>
    <w:rsid w:val="004307CB"/>
    <w:rsid w:val="004308AE"/>
    <w:rsid w:val="00430924"/>
    <w:rsid w:val="00431044"/>
    <w:rsid w:val="00433A02"/>
    <w:rsid w:val="00436495"/>
    <w:rsid w:val="00436F4A"/>
    <w:rsid w:val="0043704C"/>
    <w:rsid w:val="0044080C"/>
    <w:rsid w:val="004434EB"/>
    <w:rsid w:val="0044363C"/>
    <w:rsid w:val="0044495F"/>
    <w:rsid w:val="00447AD5"/>
    <w:rsid w:val="00447CCD"/>
    <w:rsid w:val="00447FAC"/>
    <w:rsid w:val="00452E4C"/>
    <w:rsid w:val="00452F9C"/>
    <w:rsid w:val="004540C9"/>
    <w:rsid w:val="00455727"/>
    <w:rsid w:val="00455796"/>
    <w:rsid w:val="00455AC3"/>
    <w:rsid w:val="00456121"/>
    <w:rsid w:val="004564D5"/>
    <w:rsid w:val="00456921"/>
    <w:rsid w:val="00456A93"/>
    <w:rsid w:val="00457C5F"/>
    <w:rsid w:val="00457DA1"/>
    <w:rsid w:val="0046028E"/>
    <w:rsid w:val="00461489"/>
    <w:rsid w:val="004626AE"/>
    <w:rsid w:val="00463338"/>
    <w:rsid w:val="00463838"/>
    <w:rsid w:val="00463EF6"/>
    <w:rsid w:val="00464148"/>
    <w:rsid w:val="004661C4"/>
    <w:rsid w:val="004666B7"/>
    <w:rsid w:val="00466C05"/>
    <w:rsid w:val="00466C4A"/>
    <w:rsid w:val="00467FB4"/>
    <w:rsid w:val="00470505"/>
    <w:rsid w:val="0047053F"/>
    <w:rsid w:val="00471842"/>
    <w:rsid w:val="004722DF"/>
    <w:rsid w:val="00472832"/>
    <w:rsid w:val="004746C1"/>
    <w:rsid w:val="00474BE4"/>
    <w:rsid w:val="004753B2"/>
    <w:rsid w:val="004756EF"/>
    <w:rsid w:val="00477BEA"/>
    <w:rsid w:val="00477D77"/>
    <w:rsid w:val="00480273"/>
    <w:rsid w:val="00480A6C"/>
    <w:rsid w:val="0048176C"/>
    <w:rsid w:val="00481A0C"/>
    <w:rsid w:val="00481CF1"/>
    <w:rsid w:val="00482154"/>
    <w:rsid w:val="00482E8B"/>
    <w:rsid w:val="0048308F"/>
    <w:rsid w:val="004854A0"/>
    <w:rsid w:val="004870E2"/>
    <w:rsid w:val="00487B1D"/>
    <w:rsid w:val="00487B4F"/>
    <w:rsid w:val="004902B9"/>
    <w:rsid w:val="00490525"/>
    <w:rsid w:val="004937EE"/>
    <w:rsid w:val="00494F5E"/>
    <w:rsid w:val="004A088B"/>
    <w:rsid w:val="004A1EA8"/>
    <w:rsid w:val="004A357F"/>
    <w:rsid w:val="004B0B00"/>
    <w:rsid w:val="004B1209"/>
    <w:rsid w:val="004B2399"/>
    <w:rsid w:val="004B4507"/>
    <w:rsid w:val="004B54EF"/>
    <w:rsid w:val="004C092C"/>
    <w:rsid w:val="004C0CA7"/>
    <w:rsid w:val="004C1A1B"/>
    <w:rsid w:val="004C24B2"/>
    <w:rsid w:val="004C4793"/>
    <w:rsid w:val="004C4BB5"/>
    <w:rsid w:val="004C5992"/>
    <w:rsid w:val="004C74E0"/>
    <w:rsid w:val="004D0F5B"/>
    <w:rsid w:val="004D27A4"/>
    <w:rsid w:val="004D47AE"/>
    <w:rsid w:val="004D4B54"/>
    <w:rsid w:val="004D5986"/>
    <w:rsid w:val="004D606C"/>
    <w:rsid w:val="004D7786"/>
    <w:rsid w:val="004D7ACA"/>
    <w:rsid w:val="004E112C"/>
    <w:rsid w:val="004E19D6"/>
    <w:rsid w:val="004E43EA"/>
    <w:rsid w:val="004E4889"/>
    <w:rsid w:val="004E49AC"/>
    <w:rsid w:val="004E4FEB"/>
    <w:rsid w:val="004E50B6"/>
    <w:rsid w:val="004E6357"/>
    <w:rsid w:val="004E7491"/>
    <w:rsid w:val="004F0509"/>
    <w:rsid w:val="004F08ED"/>
    <w:rsid w:val="004F1508"/>
    <w:rsid w:val="004F1C44"/>
    <w:rsid w:val="004F23FE"/>
    <w:rsid w:val="004F2501"/>
    <w:rsid w:val="004F41E9"/>
    <w:rsid w:val="004F41FD"/>
    <w:rsid w:val="004F50CA"/>
    <w:rsid w:val="004F6CD5"/>
    <w:rsid w:val="005026BE"/>
    <w:rsid w:val="0050281F"/>
    <w:rsid w:val="0050316A"/>
    <w:rsid w:val="00504D33"/>
    <w:rsid w:val="0050605A"/>
    <w:rsid w:val="005064CC"/>
    <w:rsid w:val="00507451"/>
    <w:rsid w:val="0050746B"/>
    <w:rsid w:val="005106A0"/>
    <w:rsid w:val="005117AA"/>
    <w:rsid w:val="00512356"/>
    <w:rsid w:val="00512876"/>
    <w:rsid w:val="00514AF8"/>
    <w:rsid w:val="0051639D"/>
    <w:rsid w:val="005165C2"/>
    <w:rsid w:val="005178A7"/>
    <w:rsid w:val="00520559"/>
    <w:rsid w:val="00520978"/>
    <w:rsid w:val="00523F24"/>
    <w:rsid w:val="00524C9B"/>
    <w:rsid w:val="00525F1A"/>
    <w:rsid w:val="0052719A"/>
    <w:rsid w:val="00527A28"/>
    <w:rsid w:val="00527A37"/>
    <w:rsid w:val="00533102"/>
    <w:rsid w:val="005342E2"/>
    <w:rsid w:val="005350BE"/>
    <w:rsid w:val="005447F3"/>
    <w:rsid w:val="00544A1C"/>
    <w:rsid w:val="00546F86"/>
    <w:rsid w:val="0055030D"/>
    <w:rsid w:val="005505B9"/>
    <w:rsid w:val="00553426"/>
    <w:rsid w:val="00553849"/>
    <w:rsid w:val="00553991"/>
    <w:rsid w:val="00553FC6"/>
    <w:rsid w:val="0055451D"/>
    <w:rsid w:val="00556501"/>
    <w:rsid w:val="00556C51"/>
    <w:rsid w:val="00556F2A"/>
    <w:rsid w:val="005603CA"/>
    <w:rsid w:val="00560CCE"/>
    <w:rsid w:val="0056153C"/>
    <w:rsid w:val="00561918"/>
    <w:rsid w:val="00561DA4"/>
    <w:rsid w:val="00562EB0"/>
    <w:rsid w:val="005639FD"/>
    <w:rsid w:val="00564645"/>
    <w:rsid w:val="00565324"/>
    <w:rsid w:val="00565402"/>
    <w:rsid w:val="00566A16"/>
    <w:rsid w:val="00574574"/>
    <w:rsid w:val="00576CD1"/>
    <w:rsid w:val="00577E15"/>
    <w:rsid w:val="00580A00"/>
    <w:rsid w:val="005810C0"/>
    <w:rsid w:val="00583E52"/>
    <w:rsid w:val="0058503F"/>
    <w:rsid w:val="005868E8"/>
    <w:rsid w:val="00590F67"/>
    <w:rsid w:val="00591190"/>
    <w:rsid w:val="00594C7E"/>
    <w:rsid w:val="00596293"/>
    <w:rsid w:val="00597F46"/>
    <w:rsid w:val="005A348D"/>
    <w:rsid w:val="005A6173"/>
    <w:rsid w:val="005B0470"/>
    <w:rsid w:val="005B0E1E"/>
    <w:rsid w:val="005B160B"/>
    <w:rsid w:val="005B4990"/>
    <w:rsid w:val="005B4E3A"/>
    <w:rsid w:val="005C18E0"/>
    <w:rsid w:val="005C228C"/>
    <w:rsid w:val="005C2611"/>
    <w:rsid w:val="005C498A"/>
    <w:rsid w:val="005C4BC9"/>
    <w:rsid w:val="005C4F64"/>
    <w:rsid w:val="005C5288"/>
    <w:rsid w:val="005C621F"/>
    <w:rsid w:val="005C663E"/>
    <w:rsid w:val="005C6935"/>
    <w:rsid w:val="005C714E"/>
    <w:rsid w:val="005C7229"/>
    <w:rsid w:val="005C78F0"/>
    <w:rsid w:val="005D4493"/>
    <w:rsid w:val="005D5643"/>
    <w:rsid w:val="005D57DA"/>
    <w:rsid w:val="005D6525"/>
    <w:rsid w:val="005D7197"/>
    <w:rsid w:val="005D7D52"/>
    <w:rsid w:val="005E13B4"/>
    <w:rsid w:val="005E2E50"/>
    <w:rsid w:val="005E3539"/>
    <w:rsid w:val="005E38A5"/>
    <w:rsid w:val="005E398C"/>
    <w:rsid w:val="005E52E0"/>
    <w:rsid w:val="005E78B2"/>
    <w:rsid w:val="005F238C"/>
    <w:rsid w:val="005F2ED7"/>
    <w:rsid w:val="005F5CF0"/>
    <w:rsid w:val="005F7C91"/>
    <w:rsid w:val="006003C8"/>
    <w:rsid w:val="00600DE7"/>
    <w:rsid w:val="00601BF4"/>
    <w:rsid w:val="00602F7B"/>
    <w:rsid w:val="00605878"/>
    <w:rsid w:val="00606169"/>
    <w:rsid w:val="00611193"/>
    <w:rsid w:val="0061133A"/>
    <w:rsid w:val="00611638"/>
    <w:rsid w:val="00611639"/>
    <w:rsid w:val="0061543C"/>
    <w:rsid w:val="006170EB"/>
    <w:rsid w:val="00617280"/>
    <w:rsid w:val="00617A41"/>
    <w:rsid w:val="00617EA8"/>
    <w:rsid w:val="006205FA"/>
    <w:rsid w:val="0062290D"/>
    <w:rsid w:val="00623288"/>
    <w:rsid w:val="00623390"/>
    <w:rsid w:val="00627474"/>
    <w:rsid w:val="00627C6D"/>
    <w:rsid w:val="00630EB6"/>
    <w:rsid w:val="00631743"/>
    <w:rsid w:val="00633382"/>
    <w:rsid w:val="00635391"/>
    <w:rsid w:val="00635C8D"/>
    <w:rsid w:val="00635EB4"/>
    <w:rsid w:val="006413F1"/>
    <w:rsid w:val="00641844"/>
    <w:rsid w:val="006419BA"/>
    <w:rsid w:val="0064322B"/>
    <w:rsid w:val="006467E7"/>
    <w:rsid w:val="00646A52"/>
    <w:rsid w:val="00646F01"/>
    <w:rsid w:val="00646FC9"/>
    <w:rsid w:val="0065012F"/>
    <w:rsid w:val="006501BE"/>
    <w:rsid w:val="006502A5"/>
    <w:rsid w:val="00650E52"/>
    <w:rsid w:val="0065110B"/>
    <w:rsid w:val="00653D8F"/>
    <w:rsid w:val="00660F12"/>
    <w:rsid w:val="00661C99"/>
    <w:rsid w:val="00664A70"/>
    <w:rsid w:val="00665C27"/>
    <w:rsid w:val="006675FE"/>
    <w:rsid w:val="006704D2"/>
    <w:rsid w:val="00670A4A"/>
    <w:rsid w:val="00671C33"/>
    <w:rsid w:val="006752FB"/>
    <w:rsid w:val="0068102C"/>
    <w:rsid w:val="00681D10"/>
    <w:rsid w:val="00681FAC"/>
    <w:rsid w:val="00682BDC"/>
    <w:rsid w:val="00683D25"/>
    <w:rsid w:val="0068600E"/>
    <w:rsid w:val="00687001"/>
    <w:rsid w:val="00690054"/>
    <w:rsid w:val="00690631"/>
    <w:rsid w:val="00691138"/>
    <w:rsid w:val="006912B1"/>
    <w:rsid w:val="00692AEF"/>
    <w:rsid w:val="006931D3"/>
    <w:rsid w:val="00693479"/>
    <w:rsid w:val="00694130"/>
    <w:rsid w:val="006943A1"/>
    <w:rsid w:val="0069485C"/>
    <w:rsid w:val="00694BA7"/>
    <w:rsid w:val="00695C6A"/>
    <w:rsid w:val="006A1C16"/>
    <w:rsid w:val="006A1DAE"/>
    <w:rsid w:val="006A2DB0"/>
    <w:rsid w:val="006A48C2"/>
    <w:rsid w:val="006A6C13"/>
    <w:rsid w:val="006B07F6"/>
    <w:rsid w:val="006B17E6"/>
    <w:rsid w:val="006B1ADB"/>
    <w:rsid w:val="006B1F9D"/>
    <w:rsid w:val="006B3352"/>
    <w:rsid w:val="006B3666"/>
    <w:rsid w:val="006B50A9"/>
    <w:rsid w:val="006B5327"/>
    <w:rsid w:val="006B6C99"/>
    <w:rsid w:val="006B74C5"/>
    <w:rsid w:val="006C0301"/>
    <w:rsid w:val="006C0375"/>
    <w:rsid w:val="006C1D0E"/>
    <w:rsid w:val="006C2991"/>
    <w:rsid w:val="006C3EC8"/>
    <w:rsid w:val="006C7992"/>
    <w:rsid w:val="006D0089"/>
    <w:rsid w:val="006D1A53"/>
    <w:rsid w:val="006D1B2F"/>
    <w:rsid w:val="006D296F"/>
    <w:rsid w:val="006D2D77"/>
    <w:rsid w:val="006D4A20"/>
    <w:rsid w:val="006D7179"/>
    <w:rsid w:val="006E095D"/>
    <w:rsid w:val="006E1CAB"/>
    <w:rsid w:val="006E240E"/>
    <w:rsid w:val="006E31B0"/>
    <w:rsid w:val="006E44BE"/>
    <w:rsid w:val="006F189F"/>
    <w:rsid w:val="006F248E"/>
    <w:rsid w:val="006F2726"/>
    <w:rsid w:val="006F3D04"/>
    <w:rsid w:val="006F4781"/>
    <w:rsid w:val="006F6A22"/>
    <w:rsid w:val="006F7DF0"/>
    <w:rsid w:val="006F7EDD"/>
    <w:rsid w:val="00700DED"/>
    <w:rsid w:val="00703F46"/>
    <w:rsid w:val="00704C86"/>
    <w:rsid w:val="00704D12"/>
    <w:rsid w:val="00706D0E"/>
    <w:rsid w:val="007104FB"/>
    <w:rsid w:val="0071486D"/>
    <w:rsid w:val="007151A3"/>
    <w:rsid w:val="00716EEC"/>
    <w:rsid w:val="00720440"/>
    <w:rsid w:val="0072053F"/>
    <w:rsid w:val="00720978"/>
    <w:rsid w:val="00720A1F"/>
    <w:rsid w:val="00720EC2"/>
    <w:rsid w:val="00720EFC"/>
    <w:rsid w:val="00723CE6"/>
    <w:rsid w:val="007248BC"/>
    <w:rsid w:val="00725689"/>
    <w:rsid w:val="00730E95"/>
    <w:rsid w:val="0073138A"/>
    <w:rsid w:val="00733336"/>
    <w:rsid w:val="00734D16"/>
    <w:rsid w:val="00735E0F"/>
    <w:rsid w:val="00737238"/>
    <w:rsid w:val="00737A50"/>
    <w:rsid w:val="00740D1D"/>
    <w:rsid w:val="007423AE"/>
    <w:rsid w:val="00743327"/>
    <w:rsid w:val="00744315"/>
    <w:rsid w:val="00745460"/>
    <w:rsid w:val="00747AF4"/>
    <w:rsid w:val="00750426"/>
    <w:rsid w:val="0075233E"/>
    <w:rsid w:val="00752C3E"/>
    <w:rsid w:val="00754E3E"/>
    <w:rsid w:val="0075779B"/>
    <w:rsid w:val="007645F7"/>
    <w:rsid w:val="007656AB"/>
    <w:rsid w:val="00766089"/>
    <w:rsid w:val="0076778B"/>
    <w:rsid w:val="00771BA7"/>
    <w:rsid w:val="007729F5"/>
    <w:rsid w:val="00772CF9"/>
    <w:rsid w:val="007732EB"/>
    <w:rsid w:val="007739D1"/>
    <w:rsid w:val="007744EC"/>
    <w:rsid w:val="00774A67"/>
    <w:rsid w:val="00775DCD"/>
    <w:rsid w:val="00776B69"/>
    <w:rsid w:val="007777DD"/>
    <w:rsid w:val="0078362F"/>
    <w:rsid w:val="00784080"/>
    <w:rsid w:val="00787092"/>
    <w:rsid w:val="00787216"/>
    <w:rsid w:val="007901C7"/>
    <w:rsid w:val="007911D3"/>
    <w:rsid w:val="00791A5B"/>
    <w:rsid w:val="00792532"/>
    <w:rsid w:val="007933E3"/>
    <w:rsid w:val="00796EAF"/>
    <w:rsid w:val="0079710F"/>
    <w:rsid w:val="00797833"/>
    <w:rsid w:val="007A21A6"/>
    <w:rsid w:val="007A306B"/>
    <w:rsid w:val="007A406C"/>
    <w:rsid w:val="007A679A"/>
    <w:rsid w:val="007A6EAF"/>
    <w:rsid w:val="007B0EFE"/>
    <w:rsid w:val="007B1941"/>
    <w:rsid w:val="007B22F7"/>
    <w:rsid w:val="007B3DAA"/>
    <w:rsid w:val="007B3F2B"/>
    <w:rsid w:val="007B41BE"/>
    <w:rsid w:val="007B4644"/>
    <w:rsid w:val="007B68D9"/>
    <w:rsid w:val="007B6D6E"/>
    <w:rsid w:val="007C0036"/>
    <w:rsid w:val="007C16DD"/>
    <w:rsid w:val="007C284B"/>
    <w:rsid w:val="007C3F63"/>
    <w:rsid w:val="007D0229"/>
    <w:rsid w:val="007D0F13"/>
    <w:rsid w:val="007D1F42"/>
    <w:rsid w:val="007D1F64"/>
    <w:rsid w:val="007D26CF"/>
    <w:rsid w:val="007D289F"/>
    <w:rsid w:val="007D3628"/>
    <w:rsid w:val="007D6B4F"/>
    <w:rsid w:val="007E01A8"/>
    <w:rsid w:val="007E0C13"/>
    <w:rsid w:val="007E164B"/>
    <w:rsid w:val="007E2A66"/>
    <w:rsid w:val="007E3499"/>
    <w:rsid w:val="007E4944"/>
    <w:rsid w:val="007E547B"/>
    <w:rsid w:val="007E5484"/>
    <w:rsid w:val="007F1007"/>
    <w:rsid w:val="007F29AB"/>
    <w:rsid w:val="007F3D6A"/>
    <w:rsid w:val="007F6322"/>
    <w:rsid w:val="007F6EB4"/>
    <w:rsid w:val="0080068B"/>
    <w:rsid w:val="0080380A"/>
    <w:rsid w:val="00803F3B"/>
    <w:rsid w:val="00804FA4"/>
    <w:rsid w:val="00805899"/>
    <w:rsid w:val="00805E4F"/>
    <w:rsid w:val="00810665"/>
    <w:rsid w:val="00812FED"/>
    <w:rsid w:val="008161FF"/>
    <w:rsid w:val="008164D9"/>
    <w:rsid w:val="00816E1B"/>
    <w:rsid w:val="0082126F"/>
    <w:rsid w:val="00822185"/>
    <w:rsid w:val="00823D91"/>
    <w:rsid w:val="00826FA8"/>
    <w:rsid w:val="008276A6"/>
    <w:rsid w:val="00830A40"/>
    <w:rsid w:val="00830C45"/>
    <w:rsid w:val="00830E3C"/>
    <w:rsid w:val="008317F2"/>
    <w:rsid w:val="00834BB3"/>
    <w:rsid w:val="00835EA6"/>
    <w:rsid w:val="00836458"/>
    <w:rsid w:val="00836C06"/>
    <w:rsid w:val="00837E49"/>
    <w:rsid w:val="0084298B"/>
    <w:rsid w:val="00842EF4"/>
    <w:rsid w:val="00852860"/>
    <w:rsid w:val="0085342C"/>
    <w:rsid w:val="00853B36"/>
    <w:rsid w:val="00854ED2"/>
    <w:rsid w:val="0085771D"/>
    <w:rsid w:val="008606BE"/>
    <w:rsid w:val="008611FE"/>
    <w:rsid w:val="0086349D"/>
    <w:rsid w:val="008701B1"/>
    <w:rsid w:val="008718B1"/>
    <w:rsid w:val="0087264C"/>
    <w:rsid w:val="00873C3C"/>
    <w:rsid w:val="00876F4D"/>
    <w:rsid w:val="0087774A"/>
    <w:rsid w:val="00877EB0"/>
    <w:rsid w:val="008815D7"/>
    <w:rsid w:val="0088298D"/>
    <w:rsid w:val="00882BB3"/>
    <w:rsid w:val="008851AF"/>
    <w:rsid w:val="008877CA"/>
    <w:rsid w:val="00890D76"/>
    <w:rsid w:val="0089348B"/>
    <w:rsid w:val="00893DD8"/>
    <w:rsid w:val="00896496"/>
    <w:rsid w:val="008972AD"/>
    <w:rsid w:val="00897806"/>
    <w:rsid w:val="008A1643"/>
    <w:rsid w:val="008A1FF9"/>
    <w:rsid w:val="008A2353"/>
    <w:rsid w:val="008A4F60"/>
    <w:rsid w:val="008A6940"/>
    <w:rsid w:val="008B0FE5"/>
    <w:rsid w:val="008B1F29"/>
    <w:rsid w:val="008B2185"/>
    <w:rsid w:val="008B2C3B"/>
    <w:rsid w:val="008B6FC6"/>
    <w:rsid w:val="008B746F"/>
    <w:rsid w:val="008C0604"/>
    <w:rsid w:val="008C0DCE"/>
    <w:rsid w:val="008C1786"/>
    <w:rsid w:val="008C2045"/>
    <w:rsid w:val="008C3463"/>
    <w:rsid w:val="008C3870"/>
    <w:rsid w:val="008C3D23"/>
    <w:rsid w:val="008C43D3"/>
    <w:rsid w:val="008C4F9C"/>
    <w:rsid w:val="008C606B"/>
    <w:rsid w:val="008C7353"/>
    <w:rsid w:val="008C7905"/>
    <w:rsid w:val="008C7E5B"/>
    <w:rsid w:val="008D2EE3"/>
    <w:rsid w:val="008D3D76"/>
    <w:rsid w:val="008D48E5"/>
    <w:rsid w:val="008D6467"/>
    <w:rsid w:val="008D6C2B"/>
    <w:rsid w:val="008D72BC"/>
    <w:rsid w:val="008E0145"/>
    <w:rsid w:val="008E288F"/>
    <w:rsid w:val="008E31D5"/>
    <w:rsid w:val="008E36AC"/>
    <w:rsid w:val="008E3A57"/>
    <w:rsid w:val="008E61B2"/>
    <w:rsid w:val="008E7528"/>
    <w:rsid w:val="008F145C"/>
    <w:rsid w:val="008F6D24"/>
    <w:rsid w:val="00901022"/>
    <w:rsid w:val="00901C8C"/>
    <w:rsid w:val="00901DEE"/>
    <w:rsid w:val="00901ECD"/>
    <w:rsid w:val="00902F54"/>
    <w:rsid w:val="00903A73"/>
    <w:rsid w:val="0090421F"/>
    <w:rsid w:val="009049B0"/>
    <w:rsid w:val="00907EBD"/>
    <w:rsid w:val="00912781"/>
    <w:rsid w:val="00912817"/>
    <w:rsid w:val="00915657"/>
    <w:rsid w:val="00915A40"/>
    <w:rsid w:val="009170E5"/>
    <w:rsid w:val="0092052D"/>
    <w:rsid w:val="009222CA"/>
    <w:rsid w:val="00924740"/>
    <w:rsid w:val="00924D7E"/>
    <w:rsid w:val="00924DA7"/>
    <w:rsid w:val="00927FCE"/>
    <w:rsid w:val="009328D2"/>
    <w:rsid w:val="00932B55"/>
    <w:rsid w:val="0093412A"/>
    <w:rsid w:val="00935F99"/>
    <w:rsid w:val="00936A6F"/>
    <w:rsid w:val="0093719D"/>
    <w:rsid w:val="00941882"/>
    <w:rsid w:val="00941AEC"/>
    <w:rsid w:val="00941BB4"/>
    <w:rsid w:val="00942EEA"/>
    <w:rsid w:val="00945226"/>
    <w:rsid w:val="009459D7"/>
    <w:rsid w:val="00945EF1"/>
    <w:rsid w:val="009519C6"/>
    <w:rsid w:val="009520D2"/>
    <w:rsid w:val="00952CCB"/>
    <w:rsid w:val="009541E2"/>
    <w:rsid w:val="0095426C"/>
    <w:rsid w:val="00955A31"/>
    <w:rsid w:val="00957B0A"/>
    <w:rsid w:val="0096062A"/>
    <w:rsid w:val="009606B6"/>
    <w:rsid w:val="00961F1A"/>
    <w:rsid w:val="009629AD"/>
    <w:rsid w:val="00963126"/>
    <w:rsid w:val="009631E2"/>
    <w:rsid w:val="00963A89"/>
    <w:rsid w:val="0096500A"/>
    <w:rsid w:val="00965477"/>
    <w:rsid w:val="00966974"/>
    <w:rsid w:val="00967EC7"/>
    <w:rsid w:val="00973DCE"/>
    <w:rsid w:val="00974394"/>
    <w:rsid w:val="00976D96"/>
    <w:rsid w:val="00977FBF"/>
    <w:rsid w:val="00980401"/>
    <w:rsid w:val="00983712"/>
    <w:rsid w:val="00984342"/>
    <w:rsid w:val="00984A63"/>
    <w:rsid w:val="009873B6"/>
    <w:rsid w:val="00987D61"/>
    <w:rsid w:val="00990231"/>
    <w:rsid w:val="00992606"/>
    <w:rsid w:val="009927AB"/>
    <w:rsid w:val="00993725"/>
    <w:rsid w:val="009A0A9B"/>
    <w:rsid w:val="009A2354"/>
    <w:rsid w:val="009A3DE4"/>
    <w:rsid w:val="009A3E52"/>
    <w:rsid w:val="009A5356"/>
    <w:rsid w:val="009A70E8"/>
    <w:rsid w:val="009B0ECC"/>
    <w:rsid w:val="009B1287"/>
    <w:rsid w:val="009B1BD4"/>
    <w:rsid w:val="009B5492"/>
    <w:rsid w:val="009B5C90"/>
    <w:rsid w:val="009B6187"/>
    <w:rsid w:val="009B7208"/>
    <w:rsid w:val="009B75F1"/>
    <w:rsid w:val="009C1B73"/>
    <w:rsid w:val="009C1E4C"/>
    <w:rsid w:val="009C3927"/>
    <w:rsid w:val="009C70BF"/>
    <w:rsid w:val="009C71D1"/>
    <w:rsid w:val="009C7F2D"/>
    <w:rsid w:val="009D13FB"/>
    <w:rsid w:val="009D1512"/>
    <w:rsid w:val="009D2960"/>
    <w:rsid w:val="009D2AD1"/>
    <w:rsid w:val="009D3425"/>
    <w:rsid w:val="009D37B0"/>
    <w:rsid w:val="009D485C"/>
    <w:rsid w:val="009D4C78"/>
    <w:rsid w:val="009E06B0"/>
    <w:rsid w:val="009E06E7"/>
    <w:rsid w:val="009E1348"/>
    <w:rsid w:val="009E175E"/>
    <w:rsid w:val="009E38A5"/>
    <w:rsid w:val="009E5A46"/>
    <w:rsid w:val="009E6696"/>
    <w:rsid w:val="009E795D"/>
    <w:rsid w:val="009E7F63"/>
    <w:rsid w:val="009F15A8"/>
    <w:rsid w:val="009F2A5E"/>
    <w:rsid w:val="009F30CB"/>
    <w:rsid w:val="009F40EC"/>
    <w:rsid w:val="009F54EA"/>
    <w:rsid w:val="00A0411C"/>
    <w:rsid w:val="00A04449"/>
    <w:rsid w:val="00A05365"/>
    <w:rsid w:val="00A05FA2"/>
    <w:rsid w:val="00A07D8B"/>
    <w:rsid w:val="00A11BDD"/>
    <w:rsid w:val="00A124CA"/>
    <w:rsid w:val="00A12598"/>
    <w:rsid w:val="00A14C23"/>
    <w:rsid w:val="00A17CA9"/>
    <w:rsid w:val="00A21E37"/>
    <w:rsid w:val="00A22442"/>
    <w:rsid w:val="00A2364B"/>
    <w:rsid w:val="00A24225"/>
    <w:rsid w:val="00A242A6"/>
    <w:rsid w:val="00A25AB2"/>
    <w:rsid w:val="00A265A3"/>
    <w:rsid w:val="00A2672B"/>
    <w:rsid w:val="00A27208"/>
    <w:rsid w:val="00A27391"/>
    <w:rsid w:val="00A273C2"/>
    <w:rsid w:val="00A278AE"/>
    <w:rsid w:val="00A31C36"/>
    <w:rsid w:val="00A348A9"/>
    <w:rsid w:val="00A368EA"/>
    <w:rsid w:val="00A370F2"/>
    <w:rsid w:val="00A43504"/>
    <w:rsid w:val="00A45176"/>
    <w:rsid w:val="00A47E54"/>
    <w:rsid w:val="00A51896"/>
    <w:rsid w:val="00A541C8"/>
    <w:rsid w:val="00A54D70"/>
    <w:rsid w:val="00A56476"/>
    <w:rsid w:val="00A5703E"/>
    <w:rsid w:val="00A60056"/>
    <w:rsid w:val="00A62258"/>
    <w:rsid w:val="00A628EE"/>
    <w:rsid w:val="00A62A5D"/>
    <w:rsid w:val="00A67453"/>
    <w:rsid w:val="00A678E4"/>
    <w:rsid w:val="00A71539"/>
    <w:rsid w:val="00A71FFF"/>
    <w:rsid w:val="00A721AD"/>
    <w:rsid w:val="00A72370"/>
    <w:rsid w:val="00A72A89"/>
    <w:rsid w:val="00A769D5"/>
    <w:rsid w:val="00A829D9"/>
    <w:rsid w:val="00A834AD"/>
    <w:rsid w:val="00A842F9"/>
    <w:rsid w:val="00A85685"/>
    <w:rsid w:val="00A85BBC"/>
    <w:rsid w:val="00A860A6"/>
    <w:rsid w:val="00A862A4"/>
    <w:rsid w:val="00A913AA"/>
    <w:rsid w:val="00A92829"/>
    <w:rsid w:val="00A93E4E"/>
    <w:rsid w:val="00A940C7"/>
    <w:rsid w:val="00A96197"/>
    <w:rsid w:val="00A96708"/>
    <w:rsid w:val="00A96E3B"/>
    <w:rsid w:val="00A96F90"/>
    <w:rsid w:val="00AA012A"/>
    <w:rsid w:val="00AA0D4D"/>
    <w:rsid w:val="00AA0F09"/>
    <w:rsid w:val="00AA3904"/>
    <w:rsid w:val="00AA401E"/>
    <w:rsid w:val="00AA4597"/>
    <w:rsid w:val="00AA462A"/>
    <w:rsid w:val="00AA7CCE"/>
    <w:rsid w:val="00AA7DA9"/>
    <w:rsid w:val="00AA7EE9"/>
    <w:rsid w:val="00AB0620"/>
    <w:rsid w:val="00AB1192"/>
    <w:rsid w:val="00AB1CAB"/>
    <w:rsid w:val="00AB3494"/>
    <w:rsid w:val="00AB4140"/>
    <w:rsid w:val="00AB4197"/>
    <w:rsid w:val="00AB4A40"/>
    <w:rsid w:val="00AB65EC"/>
    <w:rsid w:val="00AB71B4"/>
    <w:rsid w:val="00AB7DB7"/>
    <w:rsid w:val="00AC17A7"/>
    <w:rsid w:val="00AC1F9A"/>
    <w:rsid w:val="00AC3896"/>
    <w:rsid w:val="00AC56B6"/>
    <w:rsid w:val="00AC57F1"/>
    <w:rsid w:val="00AC5F0A"/>
    <w:rsid w:val="00AD008F"/>
    <w:rsid w:val="00AD07B9"/>
    <w:rsid w:val="00AD0E7A"/>
    <w:rsid w:val="00AD1ACF"/>
    <w:rsid w:val="00AD1FAE"/>
    <w:rsid w:val="00AD2944"/>
    <w:rsid w:val="00AD347D"/>
    <w:rsid w:val="00AD3E6D"/>
    <w:rsid w:val="00AD476F"/>
    <w:rsid w:val="00AD5257"/>
    <w:rsid w:val="00AD5306"/>
    <w:rsid w:val="00AD5D33"/>
    <w:rsid w:val="00AD5FD1"/>
    <w:rsid w:val="00AD70A0"/>
    <w:rsid w:val="00AD7460"/>
    <w:rsid w:val="00AD7656"/>
    <w:rsid w:val="00AE2236"/>
    <w:rsid w:val="00AE330D"/>
    <w:rsid w:val="00AE3CC5"/>
    <w:rsid w:val="00AE575F"/>
    <w:rsid w:val="00AE75F0"/>
    <w:rsid w:val="00AF3B43"/>
    <w:rsid w:val="00AF53A7"/>
    <w:rsid w:val="00AF58FA"/>
    <w:rsid w:val="00B007EF"/>
    <w:rsid w:val="00B05644"/>
    <w:rsid w:val="00B11069"/>
    <w:rsid w:val="00B1214B"/>
    <w:rsid w:val="00B16541"/>
    <w:rsid w:val="00B17B80"/>
    <w:rsid w:val="00B20F8F"/>
    <w:rsid w:val="00B217EB"/>
    <w:rsid w:val="00B2205D"/>
    <w:rsid w:val="00B22818"/>
    <w:rsid w:val="00B25655"/>
    <w:rsid w:val="00B25A6E"/>
    <w:rsid w:val="00B25BCB"/>
    <w:rsid w:val="00B261BB"/>
    <w:rsid w:val="00B27F9B"/>
    <w:rsid w:val="00B3014B"/>
    <w:rsid w:val="00B30AD2"/>
    <w:rsid w:val="00B31BFA"/>
    <w:rsid w:val="00B31F85"/>
    <w:rsid w:val="00B33027"/>
    <w:rsid w:val="00B347A3"/>
    <w:rsid w:val="00B370C1"/>
    <w:rsid w:val="00B37423"/>
    <w:rsid w:val="00B408A5"/>
    <w:rsid w:val="00B40A6F"/>
    <w:rsid w:val="00B42E5D"/>
    <w:rsid w:val="00B4447A"/>
    <w:rsid w:val="00B44710"/>
    <w:rsid w:val="00B45733"/>
    <w:rsid w:val="00B507D4"/>
    <w:rsid w:val="00B51089"/>
    <w:rsid w:val="00B51F1B"/>
    <w:rsid w:val="00B535B7"/>
    <w:rsid w:val="00B541BC"/>
    <w:rsid w:val="00B55AAF"/>
    <w:rsid w:val="00B564FD"/>
    <w:rsid w:val="00B60BA7"/>
    <w:rsid w:val="00B617DF"/>
    <w:rsid w:val="00B61F20"/>
    <w:rsid w:val="00B63377"/>
    <w:rsid w:val="00B641F8"/>
    <w:rsid w:val="00B65821"/>
    <w:rsid w:val="00B6584B"/>
    <w:rsid w:val="00B65B2F"/>
    <w:rsid w:val="00B65BB7"/>
    <w:rsid w:val="00B666B1"/>
    <w:rsid w:val="00B675FC"/>
    <w:rsid w:val="00B70D46"/>
    <w:rsid w:val="00B7233B"/>
    <w:rsid w:val="00B73601"/>
    <w:rsid w:val="00B744EE"/>
    <w:rsid w:val="00B74B7B"/>
    <w:rsid w:val="00B753EC"/>
    <w:rsid w:val="00B76322"/>
    <w:rsid w:val="00B7641B"/>
    <w:rsid w:val="00B77176"/>
    <w:rsid w:val="00B774E5"/>
    <w:rsid w:val="00B77D17"/>
    <w:rsid w:val="00B80576"/>
    <w:rsid w:val="00B8293D"/>
    <w:rsid w:val="00B837B3"/>
    <w:rsid w:val="00B837DF"/>
    <w:rsid w:val="00B84E30"/>
    <w:rsid w:val="00B864AC"/>
    <w:rsid w:val="00B87BF7"/>
    <w:rsid w:val="00B87C6E"/>
    <w:rsid w:val="00B87FD6"/>
    <w:rsid w:val="00B93147"/>
    <w:rsid w:val="00B93BEC"/>
    <w:rsid w:val="00B945F9"/>
    <w:rsid w:val="00B94D6C"/>
    <w:rsid w:val="00B96326"/>
    <w:rsid w:val="00B96C02"/>
    <w:rsid w:val="00B96E41"/>
    <w:rsid w:val="00B970AA"/>
    <w:rsid w:val="00B97500"/>
    <w:rsid w:val="00BA1559"/>
    <w:rsid w:val="00BA2CAD"/>
    <w:rsid w:val="00BA500E"/>
    <w:rsid w:val="00BB082B"/>
    <w:rsid w:val="00BB1762"/>
    <w:rsid w:val="00BB3B6F"/>
    <w:rsid w:val="00BB4C3A"/>
    <w:rsid w:val="00BB4C65"/>
    <w:rsid w:val="00BB5764"/>
    <w:rsid w:val="00BB74C9"/>
    <w:rsid w:val="00BB7947"/>
    <w:rsid w:val="00BC1C0D"/>
    <w:rsid w:val="00BC4427"/>
    <w:rsid w:val="00BD31EB"/>
    <w:rsid w:val="00BD6E9F"/>
    <w:rsid w:val="00BD7762"/>
    <w:rsid w:val="00BD797F"/>
    <w:rsid w:val="00BE39F0"/>
    <w:rsid w:val="00BE3FEF"/>
    <w:rsid w:val="00BE44D0"/>
    <w:rsid w:val="00BE7910"/>
    <w:rsid w:val="00BE7B75"/>
    <w:rsid w:val="00BF0621"/>
    <w:rsid w:val="00BF0EA2"/>
    <w:rsid w:val="00BF499A"/>
    <w:rsid w:val="00BF5DD4"/>
    <w:rsid w:val="00BF745B"/>
    <w:rsid w:val="00C0060A"/>
    <w:rsid w:val="00C01281"/>
    <w:rsid w:val="00C036BF"/>
    <w:rsid w:val="00C039FF"/>
    <w:rsid w:val="00C1016F"/>
    <w:rsid w:val="00C109E3"/>
    <w:rsid w:val="00C10C7D"/>
    <w:rsid w:val="00C10CB6"/>
    <w:rsid w:val="00C13D24"/>
    <w:rsid w:val="00C15BE6"/>
    <w:rsid w:val="00C16EDE"/>
    <w:rsid w:val="00C17471"/>
    <w:rsid w:val="00C21114"/>
    <w:rsid w:val="00C21197"/>
    <w:rsid w:val="00C24B34"/>
    <w:rsid w:val="00C304ED"/>
    <w:rsid w:val="00C30D35"/>
    <w:rsid w:val="00C31648"/>
    <w:rsid w:val="00C32445"/>
    <w:rsid w:val="00C325A1"/>
    <w:rsid w:val="00C3382F"/>
    <w:rsid w:val="00C34049"/>
    <w:rsid w:val="00C3458C"/>
    <w:rsid w:val="00C34EE2"/>
    <w:rsid w:val="00C35076"/>
    <w:rsid w:val="00C355EB"/>
    <w:rsid w:val="00C35BC3"/>
    <w:rsid w:val="00C37161"/>
    <w:rsid w:val="00C40EBB"/>
    <w:rsid w:val="00C4272C"/>
    <w:rsid w:val="00C443FD"/>
    <w:rsid w:val="00C46048"/>
    <w:rsid w:val="00C47C68"/>
    <w:rsid w:val="00C525C4"/>
    <w:rsid w:val="00C548F0"/>
    <w:rsid w:val="00C55662"/>
    <w:rsid w:val="00C55D1E"/>
    <w:rsid w:val="00C57676"/>
    <w:rsid w:val="00C57CE8"/>
    <w:rsid w:val="00C57DEB"/>
    <w:rsid w:val="00C609CC"/>
    <w:rsid w:val="00C61519"/>
    <w:rsid w:val="00C61BD7"/>
    <w:rsid w:val="00C628C2"/>
    <w:rsid w:val="00C64256"/>
    <w:rsid w:val="00C6428A"/>
    <w:rsid w:val="00C64A4F"/>
    <w:rsid w:val="00C65211"/>
    <w:rsid w:val="00C65667"/>
    <w:rsid w:val="00C661FE"/>
    <w:rsid w:val="00C666D5"/>
    <w:rsid w:val="00C678F8"/>
    <w:rsid w:val="00C71EEA"/>
    <w:rsid w:val="00C72630"/>
    <w:rsid w:val="00C7328D"/>
    <w:rsid w:val="00C76A7D"/>
    <w:rsid w:val="00C8089B"/>
    <w:rsid w:val="00C816C8"/>
    <w:rsid w:val="00C84BF4"/>
    <w:rsid w:val="00C84DBF"/>
    <w:rsid w:val="00C856FB"/>
    <w:rsid w:val="00C86270"/>
    <w:rsid w:val="00C865CD"/>
    <w:rsid w:val="00C86931"/>
    <w:rsid w:val="00C86BD8"/>
    <w:rsid w:val="00C86E87"/>
    <w:rsid w:val="00C87310"/>
    <w:rsid w:val="00C87CD5"/>
    <w:rsid w:val="00C911B9"/>
    <w:rsid w:val="00C91C2B"/>
    <w:rsid w:val="00C937CD"/>
    <w:rsid w:val="00C93F25"/>
    <w:rsid w:val="00C94AB2"/>
    <w:rsid w:val="00C95B3D"/>
    <w:rsid w:val="00C961CD"/>
    <w:rsid w:val="00CA0067"/>
    <w:rsid w:val="00CA12A0"/>
    <w:rsid w:val="00CA1CD0"/>
    <w:rsid w:val="00CA50DB"/>
    <w:rsid w:val="00CA5303"/>
    <w:rsid w:val="00CA5310"/>
    <w:rsid w:val="00CA7D22"/>
    <w:rsid w:val="00CA7FF7"/>
    <w:rsid w:val="00CB18BE"/>
    <w:rsid w:val="00CB3EAF"/>
    <w:rsid w:val="00CB4148"/>
    <w:rsid w:val="00CB41AB"/>
    <w:rsid w:val="00CB46B0"/>
    <w:rsid w:val="00CB4881"/>
    <w:rsid w:val="00CB57B6"/>
    <w:rsid w:val="00CB5F32"/>
    <w:rsid w:val="00CB7A5C"/>
    <w:rsid w:val="00CB7E70"/>
    <w:rsid w:val="00CC1AC2"/>
    <w:rsid w:val="00CC3993"/>
    <w:rsid w:val="00CC4D30"/>
    <w:rsid w:val="00CC5539"/>
    <w:rsid w:val="00CC741B"/>
    <w:rsid w:val="00CC7528"/>
    <w:rsid w:val="00CD01B2"/>
    <w:rsid w:val="00CD0E4E"/>
    <w:rsid w:val="00CD19EF"/>
    <w:rsid w:val="00CD2013"/>
    <w:rsid w:val="00CE1579"/>
    <w:rsid w:val="00CE1F4C"/>
    <w:rsid w:val="00CE2B5B"/>
    <w:rsid w:val="00CE2F14"/>
    <w:rsid w:val="00CE339E"/>
    <w:rsid w:val="00CE58BB"/>
    <w:rsid w:val="00CE5E3C"/>
    <w:rsid w:val="00CE64E6"/>
    <w:rsid w:val="00CF22A2"/>
    <w:rsid w:val="00CF266A"/>
    <w:rsid w:val="00CF30F3"/>
    <w:rsid w:val="00CF55DB"/>
    <w:rsid w:val="00CF7677"/>
    <w:rsid w:val="00CF7AD6"/>
    <w:rsid w:val="00CF7DD0"/>
    <w:rsid w:val="00D00558"/>
    <w:rsid w:val="00D01975"/>
    <w:rsid w:val="00D0251E"/>
    <w:rsid w:val="00D0736A"/>
    <w:rsid w:val="00D10879"/>
    <w:rsid w:val="00D10E0A"/>
    <w:rsid w:val="00D11054"/>
    <w:rsid w:val="00D1172F"/>
    <w:rsid w:val="00D13156"/>
    <w:rsid w:val="00D152D8"/>
    <w:rsid w:val="00D15325"/>
    <w:rsid w:val="00D1786F"/>
    <w:rsid w:val="00D21964"/>
    <w:rsid w:val="00D22402"/>
    <w:rsid w:val="00D231BB"/>
    <w:rsid w:val="00D245DB"/>
    <w:rsid w:val="00D2727C"/>
    <w:rsid w:val="00D279AB"/>
    <w:rsid w:val="00D30D1F"/>
    <w:rsid w:val="00D3116D"/>
    <w:rsid w:val="00D31470"/>
    <w:rsid w:val="00D31491"/>
    <w:rsid w:val="00D315AA"/>
    <w:rsid w:val="00D31D4F"/>
    <w:rsid w:val="00D32607"/>
    <w:rsid w:val="00D33CBB"/>
    <w:rsid w:val="00D346A3"/>
    <w:rsid w:val="00D37921"/>
    <w:rsid w:val="00D40C5C"/>
    <w:rsid w:val="00D42875"/>
    <w:rsid w:val="00D42B51"/>
    <w:rsid w:val="00D44760"/>
    <w:rsid w:val="00D46A16"/>
    <w:rsid w:val="00D51514"/>
    <w:rsid w:val="00D515FC"/>
    <w:rsid w:val="00D51BB9"/>
    <w:rsid w:val="00D52D58"/>
    <w:rsid w:val="00D53BE6"/>
    <w:rsid w:val="00D5431E"/>
    <w:rsid w:val="00D60157"/>
    <w:rsid w:val="00D61041"/>
    <w:rsid w:val="00D61769"/>
    <w:rsid w:val="00D653B3"/>
    <w:rsid w:val="00D65E91"/>
    <w:rsid w:val="00D72EBE"/>
    <w:rsid w:val="00D73015"/>
    <w:rsid w:val="00D73548"/>
    <w:rsid w:val="00D73985"/>
    <w:rsid w:val="00D81E1C"/>
    <w:rsid w:val="00D820DB"/>
    <w:rsid w:val="00D83DB8"/>
    <w:rsid w:val="00D90393"/>
    <w:rsid w:val="00D935E9"/>
    <w:rsid w:val="00D9380F"/>
    <w:rsid w:val="00D957DD"/>
    <w:rsid w:val="00D964EE"/>
    <w:rsid w:val="00D978F7"/>
    <w:rsid w:val="00DA22BD"/>
    <w:rsid w:val="00DA2E85"/>
    <w:rsid w:val="00DA3190"/>
    <w:rsid w:val="00DA4EDE"/>
    <w:rsid w:val="00DA544E"/>
    <w:rsid w:val="00DA6BCA"/>
    <w:rsid w:val="00DA7780"/>
    <w:rsid w:val="00DA77F1"/>
    <w:rsid w:val="00DB02CD"/>
    <w:rsid w:val="00DB04EC"/>
    <w:rsid w:val="00DB104E"/>
    <w:rsid w:val="00DB1E6F"/>
    <w:rsid w:val="00DB3318"/>
    <w:rsid w:val="00DB526F"/>
    <w:rsid w:val="00DB6E5D"/>
    <w:rsid w:val="00DB76F3"/>
    <w:rsid w:val="00DC10B5"/>
    <w:rsid w:val="00DC27DA"/>
    <w:rsid w:val="00DC46ED"/>
    <w:rsid w:val="00DC5852"/>
    <w:rsid w:val="00DC6F90"/>
    <w:rsid w:val="00DD191E"/>
    <w:rsid w:val="00DD1E8A"/>
    <w:rsid w:val="00DD2C9C"/>
    <w:rsid w:val="00DD40C7"/>
    <w:rsid w:val="00DD472A"/>
    <w:rsid w:val="00DD50AD"/>
    <w:rsid w:val="00DD5704"/>
    <w:rsid w:val="00DD6FB4"/>
    <w:rsid w:val="00DD7435"/>
    <w:rsid w:val="00DD7752"/>
    <w:rsid w:val="00DD7F21"/>
    <w:rsid w:val="00DE11F1"/>
    <w:rsid w:val="00DE1C8B"/>
    <w:rsid w:val="00DE4220"/>
    <w:rsid w:val="00DE45FD"/>
    <w:rsid w:val="00DE711C"/>
    <w:rsid w:val="00DE7941"/>
    <w:rsid w:val="00DF2575"/>
    <w:rsid w:val="00DF2FDA"/>
    <w:rsid w:val="00DF489D"/>
    <w:rsid w:val="00DF5E0F"/>
    <w:rsid w:val="00E00C46"/>
    <w:rsid w:val="00E01BEB"/>
    <w:rsid w:val="00E02230"/>
    <w:rsid w:val="00E05D64"/>
    <w:rsid w:val="00E070C0"/>
    <w:rsid w:val="00E10667"/>
    <w:rsid w:val="00E109B9"/>
    <w:rsid w:val="00E12A3E"/>
    <w:rsid w:val="00E12C97"/>
    <w:rsid w:val="00E15934"/>
    <w:rsid w:val="00E164ED"/>
    <w:rsid w:val="00E21C88"/>
    <w:rsid w:val="00E244B7"/>
    <w:rsid w:val="00E25242"/>
    <w:rsid w:val="00E25FE4"/>
    <w:rsid w:val="00E27134"/>
    <w:rsid w:val="00E27485"/>
    <w:rsid w:val="00E276D6"/>
    <w:rsid w:val="00E302DB"/>
    <w:rsid w:val="00E32149"/>
    <w:rsid w:val="00E3321E"/>
    <w:rsid w:val="00E35911"/>
    <w:rsid w:val="00E37E6B"/>
    <w:rsid w:val="00E50233"/>
    <w:rsid w:val="00E50C91"/>
    <w:rsid w:val="00E5180B"/>
    <w:rsid w:val="00E5238C"/>
    <w:rsid w:val="00E54E44"/>
    <w:rsid w:val="00E55889"/>
    <w:rsid w:val="00E57B58"/>
    <w:rsid w:val="00E61A05"/>
    <w:rsid w:val="00E62893"/>
    <w:rsid w:val="00E64498"/>
    <w:rsid w:val="00E65021"/>
    <w:rsid w:val="00E65B76"/>
    <w:rsid w:val="00E66FC5"/>
    <w:rsid w:val="00E712E0"/>
    <w:rsid w:val="00E761E8"/>
    <w:rsid w:val="00E80E10"/>
    <w:rsid w:val="00E81F9F"/>
    <w:rsid w:val="00E82135"/>
    <w:rsid w:val="00E825A0"/>
    <w:rsid w:val="00E82A1C"/>
    <w:rsid w:val="00E82FDD"/>
    <w:rsid w:val="00E83438"/>
    <w:rsid w:val="00E84860"/>
    <w:rsid w:val="00E85C43"/>
    <w:rsid w:val="00E90F04"/>
    <w:rsid w:val="00E91193"/>
    <w:rsid w:val="00E914B1"/>
    <w:rsid w:val="00E91891"/>
    <w:rsid w:val="00E924A7"/>
    <w:rsid w:val="00E928A9"/>
    <w:rsid w:val="00E93169"/>
    <w:rsid w:val="00E932C8"/>
    <w:rsid w:val="00E93551"/>
    <w:rsid w:val="00E93CE1"/>
    <w:rsid w:val="00E9479E"/>
    <w:rsid w:val="00E96042"/>
    <w:rsid w:val="00EA2958"/>
    <w:rsid w:val="00EA56E2"/>
    <w:rsid w:val="00EA6A47"/>
    <w:rsid w:val="00EB009F"/>
    <w:rsid w:val="00EB1299"/>
    <w:rsid w:val="00EB1EC9"/>
    <w:rsid w:val="00EB544F"/>
    <w:rsid w:val="00EB7975"/>
    <w:rsid w:val="00EC03B8"/>
    <w:rsid w:val="00EC472D"/>
    <w:rsid w:val="00EC58C6"/>
    <w:rsid w:val="00EC59AF"/>
    <w:rsid w:val="00EC662C"/>
    <w:rsid w:val="00ED08CE"/>
    <w:rsid w:val="00ED17B6"/>
    <w:rsid w:val="00ED6C15"/>
    <w:rsid w:val="00ED6DE7"/>
    <w:rsid w:val="00ED75CE"/>
    <w:rsid w:val="00ED7ACA"/>
    <w:rsid w:val="00EE08F9"/>
    <w:rsid w:val="00EE0ACE"/>
    <w:rsid w:val="00EE5D03"/>
    <w:rsid w:val="00EE61A4"/>
    <w:rsid w:val="00EE6A58"/>
    <w:rsid w:val="00EF0E6C"/>
    <w:rsid w:val="00EF254E"/>
    <w:rsid w:val="00EF2844"/>
    <w:rsid w:val="00EF4189"/>
    <w:rsid w:val="00EF51F2"/>
    <w:rsid w:val="00EF6764"/>
    <w:rsid w:val="00EF7785"/>
    <w:rsid w:val="00F013F6"/>
    <w:rsid w:val="00F03782"/>
    <w:rsid w:val="00F05AA7"/>
    <w:rsid w:val="00F06B0A"/>
    <w:rsid w:val="00F06D15"/>
    <w:rsid w:val="00F1015C"/>
    <w:rsid w:val="00F118D3"/>
    <w:rsid w:val="00F11ECF"/>
    <w:rsid w:val="00F1204C"/>
    <w:rsid w:val="00F12683"/>
    <w:rsid w:val="00F12FAE"/>
    <w:rsid w:val="00F1388C"/>
    <w:rsid w:val="00F144F3"/>
    <w:rsid w:val="00F14B2A"/>
    <w:rsid w:val="00F164E4"/>
    <w:rsid w:val="00F20A03"/>
    <w:rsid w:val="00F210C0"/>
    <w:rsid w:val="00F25D6A"/>
    <w:rsid w:val="00F27ED6"/>
    <w:rsid w:val="00F3000E"/>
    <w:rsid w:val="00F314DA"/>
    <w:rsid w:val="00F33384"/>
    <w:rsid w:val="00F3549A"/>
    <w:rsid w:val="00F35741"/>
    <w:rsid w:val="00F35F19"/>
    <w:rsid w:val="00F40147"/>
    <w:rsid w:val="00F405DA"/>
    <w:rsid w:val="00F43969"/>
    <w:rsid w:val="00F44B51"/>
    <w:rsid w:val="00F4513D"/>
    <w:rsid w:val="00F4586C"/>
    <w:rsid w:val="00F45E72"/>
    <w:rsid w:val="00F46356"/>
    <w:rsid w:val="00F464FB"/>
    <w:rsid w:val="00F475B6"/>
    <w:rsid w:val="00F5129C"/>
    <w:rsid w:val="00F523D2"/>
    <w:rsid w:val="00F5472D"/>
    <w:rsid w:val="00F55766"/>
    <w:rsid w:val="00F5644B"/>
    <w:rsid w:val="00F56C85"/>
    <w:rsid w:val="00F57D9B"/>
    <w:rsid w:val="00F60D72"/>
    <w:rsid w:val="00F61469"/>
    <w:rsid w:val="00F6202D"/>
    <w:rsid w:val="00F63306"/>
    <w:rsid w:val="00F63EC5"/>
    <w:rsid w:val="00F64126"/>
    <w:rsid w:val="00F659B5"/>
    <w:rsid w:val="00F675AD"/>
    <w:rsid w:val="00F719F9"/>
    <w:rsid w:val="00F72D58"/>
    <w:rsid w:val="00F72E15"/>
    <w:rsid w:val="00F74750"/>
    <w:rsid w:val="00F75F40"/>
    <w:rsid w:val="00F7617A"/>
    <w:rsid w:val="00F84796"/>
    <w:rsid w:val="00F851E4"/>
    <w:rsid w:val="00F858E2"/>
    <w:rsid w:val="00F86FFC"/>
    <w:rsid w:val="00F87611"/>
    <w:rsid w:val="00F87B31"/>
    <w:rsid w:val="00F90AEA"/>
    <w:rsid w:val="00F913F1"/>
    <w:rsid w:val="00F91581"/>
    <w:rsid w:val="00F92420"/>
    <w:rsid w:val="00F926FD"/>
    <w:rsid w:val="00F92802"/>
    <w:rsid w:val="00F92F18"/>
    <w:rsid w:val="00F95709"/>
    <w:rsid w:val="00F9686F"/>
    <w:rsid w:val="00FA1ECF"/>
    <w:rsid w:val="00FA2D31"/>
    <w:rsid w:val="00FA5A44"/>
    <w:rsid w:val="00FA701E"/>
    <w:rsid w:val="00FB1B5E"/>
    <w:rsid w:val="00FB31A4"/>
    <w:rsid w:val="00FB54BF"/>
    <w:rsid w:val="00FB5953"/>
    <w:rsid w:val="00FB6359"/>
    <w:rsid w:val="00FB6BA1"/>
    <w:rsid w:val="00FB6CCD"/>
    <w:rsid w:val="00FB7E80"/>
    <w:rsid w:val="00FC0874"/>
    <w:rsid w:val="00FC0FAB"/>
    <w:rsid w:val="00FC2ED5"/>
    <w:rsid w:val="00FC4407"/>
    <w:rsid w:val="00FC5D6A"/>
    <w:rsid w:val="00FC67D0"/>
    <w:rsid w:val="00FD044E"/>
    <w:rsid w:val="00FD30B8"/>
    <w:rsid w:val="00FD6841"/>
    <w:rsid w:val="00FE0199"/>
    <w:rsid w:val="00FE06C2"/>
    <w:rsid w:val="00FE0EF1"/>
    <w:rsid w:val="00FE49FE"/>
    <w:rsid w:val="00FE4FC3"/>
    <w:rsid w:val="00FE7E4F"/>
    <w:rsid w:val="00FF1343"/>
    <w:rsid w:val="00FF14D8"/>
    <w:rsid w:val="00FF1DD1"/>
    <w:rsid w:val="00FF3CE7"/>
    <w:rsid w:val="00FF4044"/>
    <w:rsid w:val="00FF4669"/>
    <w:rsid w:val="00FF490A"/>
    <w:rsid w:val="00FF4BB8"/>
    <w:rsid w:val="00FF6055"/>
    <w:rsid w:val="00FF67D4"/>
    <w:rsid w:val="00FF6C94"/>
    <w:rsid w:val="146746DF"/>
    <w:rsid w:val="32A6EFBA"/>
    <w:rsid w:val="483CEC47"/>
    <w:rsid w:val="542AB5AE"/>
    <w:rsid w:val="62A48B02"/>
    <w:rsid w:val="69E8C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5BDCF1A"/>
  <w15:docId w15:val="{C168C52A-4B10-4E9E-9EDA-FACBCD48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iPriority="0" w:unhideWhenUsed="1"/>
    <w:lsdException w:name="envelope return" w:locked="1" w:semiHidden="1" w:uiPriority="0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iPriority="0" w:unhideWhenUsed="1"/>
    <w:lsdException w:name="macro" w:locked="1" w:semiHidden="1" w:uiPriority="0" w:unhideWhenUsed="1"/>
    <w:lsdException w:name="toa heading" w:locked="1" w:semiHidden="1" w:uiPriority="0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20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iPriority="0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5C8D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link w:val="Heading1Char"/>
    <w:rsid w:val="00447A48"/>
    <w:rPr>
      <w:rFonts w:ascii="Cambria" w:hAnsi="Cambria" w:cs="Times New Roman"/>
      <w:sz w:val="32"/>
      <w:szCs w:val="32"/>
      <w:lang w:eastAsia="zh-CN"/>
    </w:rPr>
  </w:style>
  <w:style w:type="paragraph" w:styleId="Heading2">
    <w:name w:val="heading 2"/>
    <w:basedOn w:val="No-numheading2Agency"/>
    <w:next w:val="BodytextAgency"/>
    <w:link w:val="Heading2Char"/>
    <w:semiHidden/>
    <w:unhideWhenUsed/>
    <w:qFormat/>
    <w:rsid w:val="00447A48"/>
    <w:pPr>
      <w:spacing w:before="240" w:after="60"/>
    </w:pPr>
    <w:rPr>
      <w:rFonts w:asciiTheme="majorHAnsi" w:eastAsiaTheme="majorEastAsia" w:hAnsiTheme="majorHAnsi" w:cstheme="majorBidi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link w:val="Heading3Char"/>
    <w:semiHidden/>
    <w:unhideWhenUsed/>
    <w:qFormat/>
    <w:rsid w:val="00447A48"/>
    <w:pPr>
      <w:spacing w:before="240" w:after="60"/>
    </w:pPr>
    <w:rPr>
      <w:rFonts w:asciiTheme="majorHAnsi" w:eastAsiaTheme="majorEastAsia" w:hAnsiTheme="majorHAnsi" w:cstheme="majorBidi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link w:val="Heading4Char"/>
    <w:semiHidden/>
    <w:unhideWhenUsed/>
    <w:qFormat/>
    <w:rsid w:val="00447A48"/>
    <w:pPr>
      <w:spacing w:before="240" w:after="60"/>
    </w:pPr>
    <w:rPr>
      <w:rFonts w:asciiTheme="minorHAnsi" w:eastAsiaTheme="minorEastAsia" w:hAnsiTheme="minorHAnsi" w:cstheme="minorBidi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7A4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-numheading6Agency"/>
    <w:next w:val="BodytextAgency"/>
    <w:link w:val="Heading6Char"/>
    <w:semiHidden/>
    <w:unhideWhenUsed/>
    <w:qFormat/>
    <w:rsid w:val="00447A48"/>
    <w:pPr>
      <w:keepNext w:val="0"/>
      <w:spacing w:before="240" w:after="60"/>
    </w:pPr>
    <w:rPr>
      <w:rFonts w:asciiTheme="minorHAnsi" w:eastAsiaTheme="minorEastAsia" w:hAnsiTheme="minorHAnsi" w:cstheme="minorBidi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link w:val="Heading7Char"/>
    <w:semiHidden/>
    <w:unhideWhenUsed/>
    <w:qFormat/>
    <w:rsid w:val="00447A48"/>
    <w:pPr>
      <w:keepNext w:val="0"/>
      <w:spacing w:before="240" w:after="60"/>
    </w:pPr>
    <w:rPr>
      <w:rFonts w:asciiTheme="minorHAnsi" w:eastAsiaTheme="minorEastAsia" w:hAnsiTheme="minorHAnsi" w:cstheme="minorBidi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link w:val="Heading8Char"/>
    <w:semiHidden/>
    <w:unhideWhenUsed/>
    <w:qFormat/>
    <w:rsid w:val="00447A48"/>
    <w:pPr>
      <w:keepNext w:val="0"/>
      <w:spacing w:before="240" w:after="60"/>
    </w:pPr>
    <w:rPr>
      <w:rFonts w:asciiTheme="minorHAnsi" w:eastAsiaTheme="minorEastAsia" w:hAnsiTheme="minorHAnsi" w:cstheme="minorBidi"/>
      <w:b w:val="0"/>
      <w:bCs w:val="0"/>
      <w:i w:val="0"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link w:val="Heading9Char"/>
    <w:semiHidden/>
    <w:unhideWhenUsed/>
    <w:qFormat/>
    <w:rsid w:val="00447A48"/>
    <w:pPr>
      <w:keepNext w:val="0"/>
      <w:spacing w:before="240" w:after="60"/>
    </w:pPr>
    <w:rPr>
      <w:rFonts w:asciiTheme="majorHAnsi" w:eastAsiaTheme="majorEastAsia" w:hAnsiTheme="majorHAnsi" w:cstheme="majorBidi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EB418D"/>
    <w:rPr>
      <w:rFonts w:ascii="Cambria" w:eastAsia="Verdana" w:hAnsi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link w:val="Heading2"/>
    <w:semiHidden/>
    <w:locked/>
    <w:rsid w:val="00EB418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semiHidden/>
    <w:locked/>
    <w:rsid w:val="00EB418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link w:val="Heading4"/>
    <w:semiHidden/>
    <w:locked/>
    <w:rsid w:val="00EB418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link w:val="Heading5"/>
    <w:semiHidden/>
    <w:locked/>
    <w:rsid w:val="00EB418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link w:val="Heading6"/>
    <w:semiHidden/>
    <w:locked/>
    <w:rsid w:val="00EB418D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semiHidden/>
    <w:locked/>
    <w:rsid w:val="00EB418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Heading8Char">
    <w:name w:val="Heading 8 Char"/>
    <w:link w:val="Heading8"/>
    <w:semiHidden/>
    <w:locked/>
    <w:rsid w:val="00EB418D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Heading9Char">
    <w:name w:val="Heading 9 Char"/>
    <w:link w:val="Heading9"/>
    <w:semiHidden/>
    <w:locked/>
    <w:rsid w:val="00EB418D"/>
    <w:rPr>
      <w:rFonts w:asciiTheme="majorHAnsi" w:eastAsiaTheme="majorEastAsia" w:hAnsiTheme="majorHAnsi" w:cstheme="majorBidi"/>
      <w:sz w:val="22"/>
      <w:szCs w:val="22"/>
      <w:lang w:eastAsia="zh-CN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116D"/>
    <w:pPr>
      <w:jc w:val="center"/>
    </w:pPr>
  </w:style>
  <w:style w:type="paragraph" w:styleId="Footer">
    <w:name w:val="footer"/>
    <w:basedOn w:val="Normal"/>
    <w:link w:val="FooterChar"/>
    <w:uiPriority w:val="99"/>
    <w:rsid w:val="00447A48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B418D"/>
    <w:rPr>
      <w:rFonts w:ascii="Verdana" w:hAnsi="Verdana"/>
      <w:sz w:val="18"/>
      <w:szCs w:val="18"/>
      <w:lang w:eastAsia="zh-CN"/>
    </w:rPr>
  </w:style>
  <w:style w:type="character" w:styleId="PageNumber">
    <w:name w:val="page number"/>
    <w:semiHidden/>
    <w:rsid w:val="00E51159"/>
    <w:rPr>
      <w:rFonts w:cs="Times New Roman"/>
    </w:rPr>
  </w:style>
  <w:style w:type="paragraph" w:customStyle="1" w:styleId="FooterAgency">
    <w:name w:val="Footer (Agency)"/>
    <w:basedOn w:val="Normal"/>
    <w:link w:val="FooterAgencyCharChar"/>
    <w:rsid w:val="009A5356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447A48"/>
    <w:rPr>
      <w:rFonts w:cs="Times New Roman"/>
      <w:b/>
      <w:color w:val="003399"/>
      <w:sz w:val="14"/>
      <w:szCs w:val="20"/>
      <w:lang w:eastAsia="en-GB"/>
    </w:rPr>
  </w:style>
  <w:style w:type="table" w:customStyle="1" w:styleId="3">
    <w:name w:val="3"/>
    <w:uiPriority w:val="99"/>
    <w:rsid w:val="00AF6CF8"/>
    <w:pPr>
      <w:widowControl w:val="0"/>
      <w:autoSpaceDE w:val="0"/>
      <w:autoSpaceDN w:val="0"/>
      <w:adjustRightInd w:val="0"/>
    </w:pPr>
    <w:rPr>
      <w:sz w:val="24"/>
      <w:szCs w:val="24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AgencyCharChar">
    <w:name w:val="Footer (Agency) Char Char"/>
    <w:link w:val="FooterAgency"/>
    <w:locked/>
    <w:rsid w:val="00C01168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cs="Times New Roman"/>
      <w:color w:val="6D6F71"/>
      <w:sz w:val="14"/>
      <w:szCs w:val="20"/>
      <w:lang w:eastAsia="en-GB"/>
    </w:rPr>
  </w:style>
  <w:style w:type="character" w:customStyle="1" w:styleId="PagenumberAgencyCharChar">
    <w:name w:val="Page number (Agency) Char Char"/>
    <w:link w:val="PagenumberAgency"/>
    <w:semiHidden/>
    <w:locked/>
    <w:rsid w:val="00E51159"/>
    <w:rPr>
      <w:rFonts w:ascii="Verdana" w:hAnsi="Verdana"/>
      <w:color w:val="6D6F71"/>
      <w:sz w:val="14"/>
      <w:lang w:val="en-GB" w:eastAsia="en-GB"/>
    </w:rPr>
  </w:style>
  <w:style w:type="character" w:customStyle="1" w:styleId="FooterblueAgencyCharChar">
    <w:name w:val="Footer blue (Agency) Char Char"/>
    <w:link w:val="FooterblueAgency"/>
    <w:locked/>
    <w:rsid w:val="00E51159"/>
    <w:rPr>
      <w:rFonts w:ascii="Verdana" w:hAnsi="Verdana"/>
      <w:b/>
      <w:color w:val="003399"/>
      <w:sz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  <w:rPr>
      <w:rFonts w:cs="Times New Roman"/>
    </w:rPr>
  </w:style>
  <w:style w:type="character" w:customStyle="1" w:styleId="BodyTextChar">
    <w:name w:val="Body Text Char"/>
    <w:link w:val="BodyText"/>
    <w:uiPriority w:val="99"/>
    <w:semiHidden/>
    <w:locked/>
    <w:rsid w:val="00EB418D"/>
    <w:rPr>
      <w:rFonts w:ascii="Verdana" w:hAnsi="Verdana" w:cs="Times New Roman"/>
      <w:sz w:val="18"/>
      <w:lang w:eastAsia="zh-CN"/>
    </w:rPr>
  </w:style>
  <w:style w:type="paragraph" w:customStyle="1" w:styleId="BodytextAgency">
    <w:name w:val="Body text (Agency)"/>
    <w:basedOn w:val="Normal"/>
    <w:link w:val="BodytextAgencyChar"/>
    <w:qFormat/>
    <w:rsid w:val="00D3116D"/>
    <w:pPr>
      <w:spacing w:after="140" w:line="280" w:lineRule="atLeast"/>
    </w:pPr>
    <w:rPr>
      <w:rFonts w:eastAsia="Verdana"/>
      <w:lang w:eastAsia="en-GB"/>
    </w:r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116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116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qFormat/>
    <w:rsid w:val="004D27A4"/>
    <w:pPr>
      <w:spacing w:after="140" w:line="280" w:lineRule="atLeast"/>
    </w:pPr>
    <w:rPr>
      <w:rFonts w:ascii="Segoe UI" w:eastAsia="Verdana" w:hAnsi="Segoe UI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semiHidden/>
    <w:rsid w:val="00447A48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EB418D"/>
    <w:rPr>
      <w:rFonts w:ascii="Verdana" w:hAnsi="Verdana"/>
      <w:lang w:eastAsia="zh-CN"/>
    </w:rPr>
  </w:style>
  <w:style w:type="paragraph" w:customStyle="1" w:styleId="EndnotetextAgency">
    <w:name w:val="Endnote text (Agency)"/>
    <w:basedOn w:val="Normal"/>
    <w:semiHidden/>
    <w:rsid w:val="00E51159"/>
    <w:rPr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E51159"/>
    <w:pPr>
      <w:keepNext/>
      <w:numPr>
        <w:numId w:val="4"/>
      </w:numPr>
      <w:spacing w:before="240" w:after="120"/>
    </w:pPr>
  </w:style>
  <w:style w:type="character" w:styleId="FootnoteReference">
    <w:name w:val="footnote reference"/>
    <w:rsid w:val="00E51159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rsid w:val="00447A48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locked/>
    <w:rsid w:val="00EB418D"/>
    <w:rPr>
      <w:rFonts w:ascii="Verdana" w:hAnsi="Verdana"/>
      <w:lang w:eastAsia="zh-CN"/>
    </w:rPr>
  </w:style>
  <w:style w:type="paragraph" w:customStyle="1" w:styleId="FootnotetextAgency">
    <w:name w:val="Footnote text (Agency)"/>
    <w:basedOn w:val="Normal"/>
    <w:semiHidden/>
    <w:rsid w:val="00E51159"/>
    <w:rPr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D3116D"/>
    <w:pPr>
      <w:keepNext/>
      <w:numPr>
        <w:numId w:val="51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link w:val="Heading2AgencyChar"/>
    <w:qFormat/>
    <w:rsid w:val="00D3116D"/>
    <w:pPr>
      <w:keepNext/>
      <w:numPr>
        <w:ilvl w:val="1"/>
        <w:numId w:val="51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link w:val="Heading3AgencyChar"/>
    <w:qFormat/>
    <w:rsid w:val="00D3116D"/>
    <w:pPr>
      <w:keepNext/>
      <w:numPr>
        <w:ilvl w:val="2"/>
        <w:numId w:val="51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703F46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116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116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link w:val="No-numheading2AgencyChar"/>
    <w:qFormat/>
    <w:rsid w:val="00D3116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116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link w:val="No-numheading4AgencyChar"/>
    <w:qFormat/>
    <w:rsid w:val="00D3116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link w:val="No-numheading5AgencyChar"/>
    <w:qFormat/>
    <w:rsid w:val="00C355EB"/>
    <w:pPr>
      <w:numPr>
        <w:ilvl w:val="0"/>
        <w:numId w:val="0"/>
      </w:numPr>
    </w:pPr>
    <w:rPr>
      <w:i/>
    </w:r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qFormat/>
    <w:rsid w:val="00D3116D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link w:val="No-TOCheadingAgencyChar"/>
    <w:qFormat/>
    <w:rsid w:val="00D3116D"/>
    <w:pPr>
      <w:keepNext/>
      <w:spacing w:before="280" w:after="220"/>
    </w:pPr>
    <w:rPr>
      <w:rFonts w:cs="Arial"/>
      <w:b/>
      <w:kern w:val="32"/>
      <w:sz w:val="27"/>
      <w:szCs w:val="27"/>
      <w:lang w:eastAsia="en-GB"/>
    </w:rPr>
  </w:style>
  <w:style w:type="paragraph" w:customStyle="1" w:styleId="RefAgency">
    <w:name w:val="Ref. (Agency)"/>
    <w:basedOn w:val="Normal"/>
    <w:uiPriority w:val="99"/>
    <w:rsid w:val="00447A48"/>
    <w:rPr>
      <w:rFonts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b/>
    </w:rPr>
  </w:style>
  <w:style w:type="table" w:customStyle="1" w:styleId="TablegridAgency">
    <w:name w:val="Table grid (Agency)"/>
    <w:semiHidden/>
    <w:rsid w:val="00986272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3F2"/>
    </w:tc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E1E3F2"/>
    </w:tcPr>
    <w:tblStylePr w:type="firstRow">
      <w:rPr>
        <w:rFonts w:ascii="Tahoma" w:hAnsi="Tahoma" w:cs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semiHidden/>
    <w:rsid w:val="00E51159"/>
    <w:rPr>
      <w:rFonts w:ascii="Verdana" w:hAnsi="Verdana"/>
      <w:sz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3">
    <w:name w:val="toc 3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4">
    <w:name w:val="toc 4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uiPriority w:val="39"/>
    <w:rsid w:val="00E51159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E51159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E51159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E51159"/>
    <w:pPr>
      <w:spacing w:after="57" w:line="240" w:lineRule="exact"/>
    </w:pPr>
  </w:style>
  <w:style w:type="paragraph" w:customStyle="1" w:styleId="SpecialcommentAgency">
    <w:name w:val="Special comment (Agency)"/>
    <w:next w:val="BodytextAgency"/>
    <w:qFormat/>
    <w:rsid w:val="00D3116D"/>
    <w:rPr>
      <w:rFonts w:ascii="Verdana" w:hAnsi="Verdana"/>
      <w:color w:val="FF0000"/>
      <w:sz w:val="17"/>
      <w:szCs w:val="17"/>
    </w:rPr>
  </w:style>
  <w:style w:type="paragraph" w:styleId="Header">
    <w:name w:val="header"/>
    <w:basedOn w:val="Normal"/>
    <w:link w:val="HeaderChar"/>
    <w:uiPriority w:val="99"/>
    <w:rsid w:val="00B636AF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B418D"/>
    <w:rPr>
      <w:rFonts w:ascii="Verdana" w:hAnsi="Verdana" w:cs="Times New Roman"/>
      <w:sz w:val="18"/>
      <w:lang w:eastAsia="zh-CN"/>
    </w:rPr>
  </w:style>
  <w:style w:type="paragraph" w:customStyle="1" w:styleId="AFPstyle">
    <w:name w:val="AFPstyle"/>
    <w:basedOn w:val="Normal"/>
    <w:rsid w:val="00F71EBF"/>
    <w:pPr>
      <w:spacing w:before="120" w:line="360" w:lineRule="auto"/>
      <w:jc w:val="both"/>
    </w:pPr>
    <w:rPr>
      <w:rFonts w:ascii="Times New Roman" w:hAnsi="Times New Roman" w:cs="Times New Roman"/>
      <w:sz w:val="22"/>
      <w:szCs w:val="20"/>
    </w:rPr>
  </w:style>
  <w:style w:type="paragraph" w:styleId="Subtitle">
    <w:name w:val="Subtitle"/>
    <w:basedOn w:val="Normal"/>
    <w:link w:val="SubtitleChar"/>
    <w:rsid w:val="00447A48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locked/>
    <w:rsid w:val="00EB418D"/>
    <w:rPr>
      <w:rFonts w:ascii="Cambria" w:hAnsi="Cambria"/>
      <w:sz w:val="24"/>
      <w:szCs w:val="24"/>
      <w:lang w:eastAsia="zh-CN"/>
    </w:rPr>
  </w:style>
  <w:style w:type="paragraph" w:styleId="Title">
    <w:name w:val="Title"/>
    <w:basedOn w:val="Normal"/>
    <w:link w:val="TitleChar"/>
    <w:rsid w:val="00447A48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EB418D"/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DraftingNotesAgencyChar">
    <w:name w:val="Drafting Notes (Agency) Char"/>
    <w:link w:val="DraftingNotesAgency"/>
    <w:uiPriority w:val="99"/>
    <w:locked/>
    <w:rsid w:val="004D27A4"/>
    <w:rPr>
      <w:rFonts w:ascii="Segoe UI" w:eastAsia="Verdana" w:hAnsi="Segoe UI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qFormat/>
    <w:locked/>
    <w:rsid w:val="008A6081"/>
    <w:rPr>
      <w:rFonts w:ascii="Verdana" w:eastAsia="Verdana" w:hAnsi="Verdana" w:cs="Verdana"/>
      <w:sz w:val="18"/>
      <w:szCs w:val="18"/>
    </w:rPr>
  </w:style>
  <w:style w:type="character" w:customStyle="1" w:styleId="No-numheading5AgencyChar">
    <w:name w:val="No-num heading 5 (Agency) Char"/>
    <w:link w:val="No-numheading5Agency"/>
    <w:locked/>
    <w:rsid w:val="00C355EB"/>
    <w:rPr>
      <w:rFonts w:ascii="Verdana" w:eastAsia="Verdana" w:hAnsi="Verdana" w:cs="Arial"/>
      <w:b/>
      <w:bCs/>
      <w:i/>
      <w:kern w:val="32"/>
      <w:sz w:val="18"/>
      <w:szCs w:val="18"/>
    </w:rPr>
  </w:style>
  <w:style w:type="paragraph" w:styleId="BalloonText">
    <w:name w:val="Balloon Text"/>
    <w:basedOn w:val="Normal"/>
    <w:link w:val="BalloonTextChar"/>
    <w:rsid w:val="00447A48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link w:val="BalloonText"/>
    <w:locked/>
    <w:rsid w:val="00CD05CF"/>
    <w:rPr>
      <w:rFonts w:ascii="Tahoma" w:hAnsi="Tahoma"/>
      <w:sz w:val="16"/>
      <w:lang w:eastAsia="zh-CN"/>
    </w:rPr>
  </w:style>
  <w:style w:type="paragraph" w:styleId="Date">
    <w:name w:val="Date"/>
    <w:basedOn w:val="Normal"/>
    <w:next w:val="Normal"/>
    <w:link w:val="DateChar"/>
    <w:semiHidden/>
    <w:rsid w:val="00E51159"/>
    <w:rPr>
      <w:rFonts w:cs="Times New Roman"/>
    </w:rPr>
  </w:style>
  <w:style w:type="character" w:customStyle="1" w:styleId="DateChar">
    <w:name w:val="Date Char"/>
    <w:link w:val="Date"/>
    <w:uiPriority w:val="99"/>
    <w:semiHidden/>
    <w:locked/>
    <w:rsid w:val="00EB418D"/>
    <w:rPr>
      <w:rFonts w:ascii="Verdana" w:hAnsi="Verdana" w:cs="Times New Roman"/>
      <w:sz w:val="18"/>
      <w:lang w:eastAsia="zh-CN"/>
    </w:rPr>
  </w:style>
  <w:style w:type="paragraph" w:styleId="DocumentMap">
    <w:name w:val="Document Map"/>
    <w:basedOn w:val="Normal"/>
    <w:link w:val="DocumentMapChar"/>
    <w:semiHidden/>
    <w:rsid w:val="00447A48"/>
    <w:pPr>
      <w:shd w:val="clear" w:color="auto" w:fill="000080"/>
    </w:pPr>
    <w:rPr>
      <w:rFonts w:ascii="Times New Roman" w:hAnsi="Times New Roman" w:cs="Times New Roman"/>
      <w:sz w:val="2"/>
      <w:szCs w:val="20"/>
    </w:rPr>
  </w:style>
  <w:style w:type="character" w:customStyle="1" w:styleId="DocumentMapChar">
    <w:name w:val="Document Map Char"/>
    <w:link w:val="DocumentMap"/>
    <w:semiHidden/>
    <w:locked/>
    <w:rsid w:val="00EB418D"/>
    <w:rPr>
      <w:sz w:val="2"/>
      <w:shd w:val="clear" w:color="auto" w:fill="000080"/>
      <w:lang w:eastAsia="zh-CN"/>
    </w:rPr>
  </w:style>
  <w:style w:type="paragraph" w:styleId="E-mailSignature">
    <w:name w:val="E-mail Signature"/>
    <w:basedOn w:val="Normal"/>
    <w:link w:val="E-mailSignatureChar"/>
    <w:semiHidden/>
    <w:rsid w:val="00E51159"/>
    <w:rPr>
      <w:rFonts w:cs="Times New Roman"/>
    </w:rPr>
  </w:style>
  <w:style w:type="character" w:customStyle="1" w:styleId="E-mailSignatureChar">
    <w:name w:val="E-mail Signature Char"/>
    <w:link w:val="E-mailSignature"/>
    <w:uiPriority w:val="99"/>
    <w:semiHidden/>
    <w:locked/>
    <w:rsid w:val="00EB418D"/>
    <w:rPr>
      <w:rFonts w:ascii="Verdana" w:hAnsi="Verdana" w:cs="Times New Roman"/>
      <w:sz w:val="18"/>
      <w:lang w:eastAsia="zh-CN"/>
    </w:rPr>
  </w:style>
  <w:style w:type="character" w:styleId="Emphasis">
    <w:name w:val="Emphasis"/>
    <w:uiPriority w:val="20"/>
    <w:rsid w:val="00E51159"/>
    <w:rPr>
      <w:rFonts w:cs="Times New Roman"/>
      <w:i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rFonts w:cs="Times New Roman"/>
      <w:color w:val="800080"/>
      <w:u w:val="single"/>
    </w:rPr>
  </w:style>
  <w:style w:type="character" w:styleId="Hyperlink">
    <w:name w:val="Hyperlink"/>
    <w:uiPriority w:val="99"/>
    <w:rsid w:val="00E51159"/>
    <w:rPr>
      <w:rFonts w:cs="Times New Roman"/>
      <w:color w:val="0000FF"/>
      <w:u w:val="single"/>
    </w:rPr>
  </w:style>
  <w:style w:type="character" w:styleId="LineNumber">
    <w:name w:val="line number"/>
    <w:semiHidden/>
    <w:rsid w:val="00E51159"/>
    <w:rPr>
      <w:rFonts w:cs="Times New Roman"/>
    </w:rPr>
  </w:style>
  <w:style w:type="paragraph" w:styleId="MacroText">
    <w:name w:val="macro"/>
    <w:link w:val="MacroTextChar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character" w:customStyle="1" w:styleId="MacroTextChar">
    <w:name w:val="Macro Text Char"/>
    <w:link w:val="MacroText"/>
    <w:uiPriority w:val="99"/>
    <w:semiHidden/>
    <w:locked/>
    <w:rsid w:val="00EB418D"/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rsid w:val="00E51159"/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EB418D"/>
    <w:rPr>
      <w:rFonts w:ascii="Courier New" w:hAnsi="Courier New" w:cs="Times New Roman"/>
      <w:sz w:val="20"/>
      <w:lang w:eastAsia="zh-CN"/>
    </w:rPr>
  </w:style>
  <w:style w:type="paragraph" w:styleId="Salutation">
    <w:name w:val="Salutation"/>
    <w:basedOn w:val="Normal"/>
    <w:next w:val="Normal"/>
    <w:link w:val="SalutationChar"/>
    <w:semiHidden/>
    <w:rsid w:val="00E51159"/>
    <w:rPr>
      <w:rFonts w:cs="Times New Roman"/>
    </w:rPr>
  </w:style>
  <w:style w:type="character" w:customStyle="1" w:styleId="SalutationChar">
    <w:name w:val="Salutation Char"/>
    <w:link w:val="Salutation"/>
    <w:uiPriority w:val="99"/>
    <w:semiHidden/>
    <w:locked/>
    <w:rsid w:val="00EB418D"/>
    <w:rPr>
      <w:rFonts w:ascii="Verdana" w:hAnsi="Verdana" w:cs="Times New Roman"/>
      <w:sz w:val="18"/>
      <w:lang w:eastAsia="zh-CN"/>
    </w:rPr>
  </w:style>
  <w:style w:type="character" w:styleId="Strong">
    <w:name w:val="Strong"/>
    <w:uiPriority w:val="22"/>
    <w:qFormat/>
    <w:rsid w:val="00E51159"/>
    <w:rPr>
      <w:rFonts w:cs="Times New Roman"/>
      <w:b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456A93"/>
    <w:pPr>
      <w:keepNext/>
      <w:pBdr>
        <w:bottom w:val="single" w:sz="4" w:space="1" w:color="auto"/>
      </w:pBdr>
      <w:spacing w:before="567" w:after="240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No-numheading2AgencyChar">
    <w:name w:val="No-num heading 2 (Agency) Char"/>
    <w:link w:val="No-numheading2Agency"/>
    <w:locked/>
    <w:rsid w:val="00AE436B"/>
    <w:rPr>
      <w:rFonts w:ascii="Verdana" w:eastAsia="Verdana" w:hAnsi="Verdana" w:cs="Arial"/>
      <w:b/>
      <w:bCs/>
      <w:i/>
      <w:kern w:val="32"/>
      <w:sz w:val="22"/>
      <w:szCs w:val="22"/>
    </w:rPr>
  </w:style>
  <w:style w:type="character" w:customStyle="1" w:styleId="NormalAgencyChar">
    <w:name w:val="Normal (Agency) Char"/>
    <w:link w:val="NormalAgency"/>
    <w:locked/>
    <w:rsid w:val="00403FEA"/>
    <w:rPr>
      <w:rFonts w:ascii="Verdana" w:eastAsia="Verdana" w:hAnsi="Verdana" w:cs="Verdana"/>
      <w:sz w:val="18"/>
      <w:szCs w:val="18"/>
    </w:rPr>
  </w:style>
  <w:style w:type="character" w:customStyle="1" w:styleId="No-numheading4AgencyChar">
    <w:name w:val="No-num heading 4 (Agency) Char"/>
    <w:link w:val="No-numheading4Agency"/>
    <w:locked/>
    <w:rsid w:val="00403FEA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styleId="CommentReference">
    <w:name w:val="annotation reference"/>
    <w:locked/>
    <w:rsid w:val="00447A48"/>
    <w:rPr>
      <w:rFonts w:cs="Times New Roman"/>
      <w:sz w:val="16"/>
    </w:rPr>
  </w:style>
  <w:style w:type="paragraph" w:styleId="CommentText">
    <w:name w:val="annotation text"/>
    <w:basedOn w:val="Normal"/>
    <w:link w:val="CommentTextChar"/>
    <w:locked/>
    <w:rsid w:val="00447A48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DF792F"/>
    <w:rPr>
      <w:rFonts w:ascii="Verdana" w:hAnsi="Verdana" w:cs="Verdana"/>
      <w:lang w:eastAsia="zh-CN"/>
    </w:rPr>
  </w:style>
  <w:style w:type="character" w:customStyle="1" w:styleId="PageNumberAgency0">
    <w:name w:val="Page Number (Agency)"/>
    <w:rsid w:val="00A46B8A"/>
    <w:rPr>
      <w:rFonts w:ascii="Verdana" w:hAnsi="Verdana"/>
      <w:sz w:val="14"/>
    </w:rPr>
  </w:style>
  <w:style w:type="character" w:customStyle="1" w:styleId="Heading3AgencyChar">
    <w:name w:val="Heading 3 (Agency) Char"/>
    <w:link w:val="Heading3Agency"/>
    <w:locked/>
    <w:rsid w:val="000B2900"/>
    <w:rPr>
      <w:rFonts w:ascii="Verdana" w:eastAsia="Verdana" w:hAnsi="Verdana" w:cs="Arial"/>
      <w:b/>
      <w:bCs/>
      <w:kern w:val="32"/>
      <w:sz w:val="22"/>
      <w:szCs w:val="22"/>
    </w:rPr>
  </w:style>
  <w:style w:type="numbering" w:customStyle="1" w:styleId="BulletsAgency">
    <w:name w:val="Bullets (Agency)"/>
    <w:rsid w:val="00596857"/>
    <w:pPr>
      <w:numPr>
        <w:numId w:val="1"/>
      </w:numPr>
    </w:pPr>
  </w:style>
  <w:style w:type="numbering" w:customStyle="1" w:styleId="NumberlistAgency">
    <w:name w:val="Number list (Agency)"/>
    <w:rsid w:val="00596857"/>
    <w:pPr>
      <w:numPr>
        <w:numId w:val="3"/>
      </w:numPr>
    </w:pPr>
  </w:style>
  <w:style w:type="character" w:customStyle="1" w:styleId="No-TOCheadingAgencyChar">
    <w:name w:val="No-TOC heading (Agency) Char"/>
    <w:link w:val="No-TOCheadingAgency"/>
    <w:locked/>
    <w:rsid w:val="00857F0A"/>
    <w:rPr>
      <w:rFonts w:ascii="Verdana" w:hAnsi="Verdana" w:cs="Arial"/>
      <w:b/>
      <w:kern w:val="32"/>
      <w:sz w:val="27"/>
      <w:szCs w:val="27"/>
    </w:rPr>
  </w:style>
  <w:style w:type="paragraph" w:styleId="CommentSubject">
    <w:name w:val="annotation subject"/>
    <w:basedOn w:val="CommentText"/>
    <w:next w:val="CommentText"/>
    <w:link w:val="CommentSubjectChar"/>
    <w:unhideWhenUsed/>
    <w:locked/>
    <w:rsid w:val="00447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0A6F"/>
    <w:rPr>
      <w:rFonts w:ascii="Verdana" w:hAnsi="Verdana" w:cs="Verdana"/>
      <w:b/>
      <w:bCs/>
      <w:lang w:eastAsia="zh-CN"/>
    </w:rPr>
  </w:style>
  <w:style w:type="table" w:customStyle="1" w:styleId="FootertableAgency">
    <w:name w:val="Footer table (Agency)"/>
    <w:basedOn w:val="TableNormal"/>
    <w:semiHidden/>
    <w:rsid w:val="00447A4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Garamond" w:hAnsi="Garamond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odyText3">
    <w:name w:val="Body Text 3"/>
    <w:basedOn w:val="Normal"/>
    <w:link w:val="BodyText3Char"/>
    <w:semiHidden/>
    <w:locked/>
    <w:rsid w:val="00447A4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47A48"/>
    <w:rPr>
      <w:rFonts w:ascii="Verdana" w:hAnsi="Verdana" w:cs="Verdan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semiHidden/>
    <w:locked/>
    <w:rsid w:val="00447A4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447A48"/>
    <w:rPr>
      <w:rFonts w:ascii="Verdana" w:hAnsi="Verdana" w:cs="Verdana"/>
      <w:sz w:val="18"/>
      <w:szCs w:val="18"/>
      <w:lang w:eastAsia="zh-CN"/>
    </w:rPr>
  </w:style>
  <w:style w:type="paragraph" w:customStyle="1" w:styleId="no-numheading6">
    <w:name w:val="no-numheading 6"/>
    <w:basedOn w:val="Normal"/>
    <w:autoRedefine/>
    <w:rsid w:val="00924D7E"/>
    <w:pPr>
      <w:numPr>
        <w:numId w:val="58"/>
      </w:numPr>
      <w:spacing w:before="100" w:beforeAutospacing="1" w:after="100" w:afterAutospacing="1"/>
    </w:pPr>
    <w:rPr>
      <w:rFonts w:eastAsia="Calibri" w:cs="Times New Roman"/>
      <w:b/>
      <w:bCs/>
      <w:i/>
      <w:iCs/>
      <w:lang w:eastAsia="en-GB"/>
    </w:rPr>
  </w:style>
  <w:style w:type="table" w:customStyle="1" w:styleId="TablegridAgency1">
    <w:name w:val="Table grid (Agency)1"/>
    <w:basedOn w:val="TableNormal"/>
    <w:semiHidden/>
    <w:rsid w:val="00447A48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Garamond" w:hAnsi="Garamond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paragraph" w:styleId="Revision">
    <w:name w:val="Revision"/>
    <w:hidden/>
    <w:uiPriority w:val="99"/>
    <w:semiHidden/>
    <w:rsid w:val="00447A48"/>
    <w:rPr>
      <w:rFonts w:ascii="Verdana" w:hAnsi="Verdana" w:cs="Verdana"/>
      <w:sz w:val="18"/>
      <w:szCs w:val="18"/>
      <w:lang w:eastAsia="zh-CN"/>
    </w:rPr>
  </w:style>
  <w:style w:type="character" w:customStyle="1" w:styleId="Heading2AgencyChar">
    <w:name w:val="Heading 2 (Agency) Char"/>
    <w:link w:val="Heading2Agency"/>
    <w:locked/>
    <w:rsid w:val="001936C0"/>
    <w:rPr>
      <w:rFonts w:ascii="Verdana" w:eastAsia="Verdana" w:hAnsi="Verdana" w:cs="Arial"/>
      <w:b/>
      <w:bCs/>
      <w:i/>
      <w:kern w:val="32"/>
      <w:sz w:val="22"/>
      <w:szCs w:val="22"/>
    </w:rPr>
  </w:style>
  <w:style w:type="paragraph" w:styleId="ListParagraph">
    <w:name w:val="List Paragraph"/>
    <w:basedOn w:val="Normal"/>
    <w:uiPriority w:val="1"/>
    <w:rsid w:val="00B317A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rsid w:val="00B317A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GB"/>
    </w:rPr>
  </w:style>
  <w:style w:type="table" w:customStyle="1" w:styleId="TablegridAgency11">
    <w:name w:val="Table grid (Agency)11"/>
    <w:basedOn w:val="TableNormal"/>
    <w:semiHidden/>
    <w:rsid w:val="003A4CF8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Garamond" w:hAnsi="Garamond" w:cs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2">
    <w:name w:val="Table grid (Agency)2"/>
    <w:basedOn w:val="TableNormal"/>
    <w:semiHidden/>
    <w:rsid w:val="00936955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Garamond" w:hAnsi="Garamond" w:cs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1168"/>
    <w:pPr>
      <w:spacing w:before="240" w:after="60"/>
      <w:outlineLvl w:val="9"/>
    </w:pPr>
    <w:rPr>
      <w:rFonts w:asciiTheme="majorHAnsi" w:eastAsiaTheme="majorEastAsia" w:hAnsiTheme="majorHAnsi" w:cstheme="majorBidi"/>
    </w:rPr>
  </w:style>
  <w:style w:type="character" w:customStyle="1" w:styleId="UnresolvedMention1">
    <w:name w:val="Unresolved Mention1"/>
    <w:basedOn w:val="DefaultParagraphFont"/>
    <w:uiPriority w:val="99"/>
    <w:unhideWhenUsed/>
    <w:rsid w:val="00DA319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unhideWhenUsed/>
    <w:rsid w:val="007901C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E55889"/>
    <w:pPr>
      <w:spacing w:after="200"/>
    </w:pPr>
    <w:rPr>
      <w:i/>
      <w:iCs/>
      <w:color w:val="1F497D" w:themeColor="text2"/>
    </w:rPr>
  </w:style>
  <w:style w:type="character" w:customStyle="1" w:styleId="UnresolvedMention3">
    <w:name w:val="Unresolved Mention3"/>
    <w:basedOn w:val="DefaultParagraphFont"/>
    <w:uiPriority w:val="99"/>
    <w:unhideWhenUsed/>
    <w:rsid w:val="0007354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unhideWhenUsed/>
    <w:rsid w:val="00955A3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rsid w:val="00D81E1C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unhideWhenUsed/>
    <w:rsid w:val="00D37921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2B3AF5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876F4D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rsid w:val="003B60F3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5D7D52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E82A1C"/>
    <w:rPr>
      <w:color w:val="605E5C"/>
      <w:shd w:val="clear" w:color="auto" w:fill="E1DFDD"/>
    </w:rPr>
  </w:style>
  <w:style w:type="paragraph" w:customStyle="1" w:styleId="BodytextAgencyblue">
    <w:name w:val="Body text (Agency) blue"/>
    <w:basedOn w:val="Normal"/>
    <w:qFormat/>
    <w:rsid w:val="00C84D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40" w:line="280" w:lineRule="atLeast"/>
    </w:pPr>
    <w:rPr>
      <w:rFonts w:eastAsia="Verdana"/>
      <w:color w:val="0070C0"/>
      <w:lang w:eastAsia="en-GB"/>
    </w:rPr>
  </w:style>
  <w:style w:type="paragraph" w:customStyle="1" w:styleId="DraftingNotesAgencyblue">
    <w:name w:val="Drafting Notes (Agency) blue"/>
    <w:basedOn w:val="Normal"/>
    <w:next w:val="BodytextAgencyblue"/>
    <w:qFormat/>
    <w:rsid w:val="00C84D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40" w:line="280" w:lineRule="atLeast"/>
    </w:pPr>
    <w:rPr>
      <w:rFonts w:ascii="Courier New" w:eastAsia="Verdana" w:hAnsi="Courier New" w:cs="Times New Roman"/>
      <w:i/>
      <w:color w:val="0070C0"/>
      <w:sz w:val="22"/>
      <w:lang w:eastAsia="en-GB"/>
    </w:rPr>
  </w:style>
  <w:style w:type="character" w:customStyle="1" w:styleId="UnresolvedMention12">
    <w:name w:val="Unresolved Mention12"/>
    <w:basedOn w:val="DefaultParagraphFont"/>
    <w:uiPriority w:val="99"/>
    <w:rsid w:val="002A1623"/>
    <w:rPr>
      <w:color w:val="605E5C"/>
      <w:shd w:val="clear" w:color="auto" w:fill="E1DFDD"/>
    </w:rPr>
  </w:style>
  <w:style w:type="paragraph" w:customStyle="1" w:styleId="TableHeader">
    <w:name w:val="Table Header"/>
    <w:basedOn w:val="BodytextAgency"/>
    <w:qFormat/>
    <w:rsid w:val="00B63377"/>
    <w:rPr>
      <w:b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A9BEC-F30C-4B75-BBF8-E7BF1EA9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</Words>
  <Characters>2270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CAT-CHMP-PRAC Rapporteur and co-Rapporteur assessemnt team contact details - PROM Dec 2024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CAT-CHMP-PRAC Rapporteur and co-Rapporteur assessemnt team contact details - v.02.25</dc:title>
  <dc:creator>Buzzi Andrea</dc:creator>
  <cp:lastModifiedBy>EMA </cp:lastModifiedBy>
  <cp:revision>2</cp:revision>
  <dcterms:created xsi:type="dcterms:W3CDTF">2025-02-19T07:52:00Z</dcterms:created>
  <dcterms:modified xsi:type="dcterms:W3CDTF">2025-02-19T07:52:00Z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17/02/2025 11:29:17</vt:lpwstr>
  </property>
  <property fmtid="{D5CDD505-2E9C-101B-9397-08002B2CF9AE}" pid="5" name="DM_Creator_Name">
    <vt:lpwstr>Castelnovo Thomas</vt:lpwstr>
  </property>
  <property fmtid="{D5CDD505-2E9C-101B-9397-08002B2CF9AE}" pid="6" name="DM_DocRefId">
    <vt:lpwstr>EMA/60328/2025</vt:lpwstr>
  </property>
  <property fmtid="{D5CDD505-2E9C-101B-9397-08002B2CF9AE}" pid="7" name="DM_emea_doc_ref_id">
    <vt:lpwstr>EMA/60328/2025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Castelnovo Thomas</vt:lpwstr>
  </property>
  <property fmtid="{D5CDD505-2E9C-101B-9397-08002B2CF9AE}" pid="11" name="DM_Modified_Date">
    <vt:lpwstr>17/02/2025 11:29:17</vt:lpwstr>
  </property>
  <property fmtid="{D5CDD505-2E9C-101B-9397-08002B2CF9AE}" pid="12" name="DM_Modifier_Name">
    <vt:lpwstr>Castelnovo Thomas</vt:lpwstr>
  </property>
  <property fmtid="{D5CDD505-2E9C-101B-9397-08002B2CF9AE}" pid="13" name="DM_Modify_Date">
    <vt:lpwstr>17/02/2025 11:29:17</vt:lpwstr>
  </property>
  <property fmtid="{D5CDD505-2E9C-101B-9397-08002B2CF9AE}" pid="14" name="DM_Name">
    <vt:lpwstr>CAT-CHMP-PRAC Rapporteur and co-Rapporteur assessemnt team contact details - v.02.25</vt:lpwstr>
  </property>
  <property fmtid="{D5CDD505-2E9C-101B-9397-08002B2CF9AE}" pid="15" name="DM_Path">
    <vt:lpwstr>/14. Working areas/14.05 H-Division/05. TAs Activities/12. Super Processes/Template Review Group (TRG) - superprocess/02 Template under review/Review 28 from June 2021 (see History folder for previous reviews rounds)/02 - finalized/Contact details template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1.1,CURRENT</vt:lpwstr>
  </property>
  <property fmtid="{D5CDD505-2E9C-101B-9397-08002B2CF9AE}" pid="21" name="MSIP_Label_0eea11ca-d417-4147-80ed-01a58412c458_ActionId">
    <vt:lpwstr>0d995d7e-ad36-4fde-adb2-e96d95a4a0fe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2023-03-30T09:53:15Z</vt:lpwstr>
  </property>
  <property fmtid="{D5CDD505-2E9C-101B-9397-08002B2CF9AE}" pid="27" name="MSIP_Label_0eea11ca-d417-4147-80ed-01a58412c458_SiteId">
    <vt:lpwstr>bc9dc15c-61bc-4f03-b60b-e5b6d8922839</vt:lpwstr>
  </property>
</Properties>
</file>